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86" w:rsidRPr="0074215A" w:rsidRDefault="00FA1686" w:rsidP="00FA16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128"/>
        <w:gridCol w:w="2407"/>
      </w:tblGrid>
      <w:tr w:rsidR="00FA1686" w:rsidRPr="00FA1686" w:rsidTr="00FA1686">
        <w:trPr>
          <w:jc w:val="center"/>
        </w:trPr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A1686" w:rsidRPr="00FA1686" w:rsidRDefault="00FA1686" w:rsidP="00E77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86">
              <w:rPr>
                <w:rFonts w:ascii="Times New Roman" w:hAnsi="Times New Roman" w:cs="Times New Roman"/>
                <w:b/>
                <w:sz w:val="20"/>
                <w:szCs w:val="20"/>
              </w:rPr>
              <w:t>miRNA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686" w:rsidRPr="00FA1686" w:rsidRDefault="00FA1686" w:rsidP="00FA1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86">
              <w:rPr>
                <w:rFonts w:ascii="Times New Roman" w:hAnsi="Times New Roman" w:cs="Times New Roman"/>
                <w:b/>
                <w:sz w:val="20"/>
                <w:szCs w:val="20"/>
              </w:rPr>
              <w:t>has-miR-647</w:t>
            </w:r>
          </w:p>
        </w:tc>
        <w:tc>
          <w:tcPr>
            <w:tcW w:w="1173" w:type="pct"/>
            <w:tcBorders>
              <w:left w:val="nil"/>
              <w:bottom w:val="single" w:sz="4" w:space="0" w:color="auto"/>
              <w:right w:val="nil"/>
            </w:tcBorders>
          </w:tcPr>
          <w:p w:rsidR="00FA1686" w:rsidRPr="00FA1686" w:rsidRDefault="00FA1686" w:rsidP="00FA1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86">
              <w:rPr>
                <w:rFonts w:ascii="Times New Roman" w:hAnsi="Times New Roman" w:cs="Times New Roman"/>
                <w:b/>
                <w:sz w:val="20"/>
                <w:szCs w:val="20"/>
              </w:rPr>
              <w:t>has miR-135b</w:t>
            </w:r>
          </w:p>
        </w:tc>
        <w:tc>
          <w:tcPr>
            <w:tcW w:w="1327" w:type="pct"/>
            <w:tcBorders>
              <w:left w:val="nil"/>
              <w:bottom w:val="single" w:sz="4" w:space="0" w:color="auto"/>
              <w:right w:val="nil"/>
            </w:tcBorders>
          </w:tcPr>
          <w:p w:rsidR="00FA1686" w:rsidRPr="00FA1686" w:rsidRDefault="00FA1686" w:rsidP="00FA1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86">
              <w:rPr>
                <w:rFonts w:ascii="Times New Roman" w:hAnsi="Times New Roman" w:cs="Times New Roman"/>
                <w:b/>
                <w:sz w:val="20"/>
                <w:szCs w:val="20"/>
              </w:rPr>
              <w:t>has-miR-1229</w:t>
            </w:r>
          </w:p>
        </w:tc>
      </w:tr>
      <w:tr w:rsidR="00FA1686" w:rsidRPr="00FA1686" w:rsidTr="00FA1686">
        <w:trPr>
          <w:jc w:val="center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Transcript position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FA1686" w:rsidRPr="00FA1686" w:rsidRDefault="00FA1686" w:rsidP="00FA1686">
            <w:pPr>
              <w:widowControl/>
              <w:ind w:leftChars="-146" w:left="-307"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407-423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352-374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207-226</w:t>
            </w:r>
          </w:p>
        </w:tc>
      </w:tr>
      <w:tr w:rsidR="00FA1686" w:rsidRPr="00FA1686" w:rsidTr="00FA168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Position on chromosome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FA1686" w:rsidRPr="00FA1686" w:rsidRDefault="00FA1686" w:rsidP="00FA1686">
            <w:pPr>
              <w:widowControl/>
              <w:ind w:leftChars="-146" w:left="-307"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2:97427022-97427039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2:97426967-97426990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2:97423252-97423272</w:t>
            </w:r>
          </w:p>
        </w:tc>
      </w:tr>
      <w:tr w:rsidR="00FA1686" w:rsidRPr="00FA1686" w:rsidTr="00FA168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Conserved species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A1686" w:rsidRPr="00FA1686" w:rsidRDefault="00FA1686" w:rsidP="00FA1686">
            <w:pPr>
              <w:widowControl/>
              <w:ind w:leftChars="-146" w:left="-307"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panTro2</w:t>
            </w: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</w:tcPr>
          <w:p w:rsidR="00FA1686" w:rsidRPr="00FA1686" w:rsidRDefault="00FA1686" w:rsidP="00FA1686">
            <w:pPr>
              <w:widowControl/>
              <w:ind w:leftChars="-146" w:left="-307"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panTro2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panTro2, rheMac2, danRer6</w:t>
            </w:r>
          </w:p>
        </w:tc>
      </w:tr>
      <w:tr w:rsidR="00FA1686" w:rsidRPr="00FA1686" w:rsidTr="00FA1686">
        <w:trPr>
          <w:jc w:val="center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A1686" w:rsidRPr="00FA1686" w:rsidRDefault="00FA1686" w:rsidP="00FA1686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  <w:t>Binding area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</w:tcPr>
          <w:p w:rsidR="00FA1686" w:rsidRPr="00FA1686" w:rsidRDefault="00FA1686" w:rsidP="00E7771F">
            <w:pPr>
              <w:widowControl/>
              <w:ind w:leftChars="-214" w:left="-449"/>
              <w:jc w:val="left"/>
              <w:rPr>
                <w:rFonts w:ascii="Times New Roman" w:eastAsia="宋体" w:hAnsi="Times New Roman" w:cs="Times New Roman"/>
                <w:iCs/>
                <w:kern w:val="0"/>
                <w:sz w:val="20"/>
                <w:szCs w:val="20"/>
              </w:rPr>
            </w:pPr>
            <w:r w:rsidRPr="00FA16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A1E4A2" wp14:editId="5ACCD12C">
                  <wp:extent cx="1293353" cy="430266"/>
                  <wp:effectExtent l="0" t="0" r="2540" b="825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1311194" cy="436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686" w:rsidRPr="00FA1686" w:rsidRDefault="00FA1686" w:rsidP="00E777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A16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817945" wp14:editId="481648AC">
                  <wp:extent cx="1392746" cy="429260"/>
                  <wp:effectExtent l="0" t="0" r="0" b="889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29" cy="44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686" w:rsidRPr="00FA1686" w:rsidRDefault="00FA1686" w:rsidP="00E777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A16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EECB06" wp14:editId="78EF652A">
                  <wp:extent cx="1319618" cy="429281"/>
                  <wp:effectExtent l="0" t="0" r="0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24" cy="47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831" w:rsidRDefault="003E3831">
      <w:pPr>
        <w:rPr>
          <w:rFonts w:hint="eastAsia"/>
        </w:rPr>
      </w:pPr>
      <w:bookmarkStart w:id="0" w:name="_GoBack"/>
      <w:bookmarkEnd w:id="0"/>
    </w:p>
    <w:sectPr w:rsidR="003E3831" w:rsidSect="0074215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43" w:rsidRDefault="008E7843" w:rsidP="00FA1686">
      <w:r>
        <w:separator/>
      </w:r>
    </w:p>
  </w:endnote>
  <w:endnote w:type="continuationSeparator" w:id="0">
    <w:p w:rsidR="008E7843" w:rsidRDefault="008E7843" w:rsidP="00FA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43" w:rsidRDefault="008E7843" w:rsidP="00FA1686">
      <w:r>
        <w:separator/>
      </w:r>
    </w:p>
  </w:footnote>
  <w:footnote w:type="continuationSeparator" w:id="0">
    <w:p w:rsidR="008E7843" w:rsidRDefault="008E7843" w:rsidP="00FA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99"/>
    <w:rsid w:val="00012877"/>
    <w:rsid w:val="00240F99"/>
    <w:rsid w:val="003D206A"/>
    <w:rsid w:val="003E3831"/>
    <w:rsid w:val="004563D9"/>
    <w:rsid w:val="008E7843"/>
    <w:rsid w:val="00B16F82"/>
    <w:rsid w:val="00F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8104C4-742E-470F-BBC5-BF513FC3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蔡继峰</dc:creator>
  <cp:keywords/>
  <dc:description/>
  <cp:lastModifiedBy>蔡继峰</cp:lastModifiedBy>
  <cp:revision>5</cp:revision>
  <dcterms:created xsi:type="dcterms:W3CDTF">2017-09-28T07:14:00Z</dcterms:created>
  <dcterms:modified xsi:type="dcterms:W3CDTF">2017-09-28T07:32:00Z</dcterms:modified>
</cp:coreProperties>
</file>