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B" w:rsidRDefault="00FF4703">
      <w:bookmarkStart w:id="0" w:name="_Hlk503344701"/>
      <w:r w:rsidRPr="003A1993">
        <w:rPr>
          <w:rFonts w:ascii="Times New Roman" w:hAnsi="Times New Roman" w:cs="Times New Roman"/>
          <w:sz w:val="24"/>
          <w:szCs w:val="24"/>
        </w:rPr>
        <w:t>Table S</w:t>
      </w:r>
      <w:r w:rsidR="00D150DA">
        <w:rPr>
          <w:rFonts w:ascii="Times New Roman" w:hAnsi="Times New Roman" w:cs="Times New Roman"/>
          <w:sz w:val="24"/>
          <w:szCs w:val="24"/>
        </w:rPr>
        <w:t>4</w:t>
      </w:r>
      <w:r w:rsidRPr="003A1993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962FC6">
        <w:rPr>
          <w:rFonts w:ascii="Times New Roman" w:hAnsi="Times New Roman" w:cs="Times New Roman"/>
          <w:sz w:val="24"/>
          <w:szCs w:val="24"/>
        </w:rPr>
        <w:t xml:space="preserve">Generalized </w:t>
      </w:r>
      <w:r w:rsidR="00962FC6">
        <w:rPr>
          <w:rFonts w:ascii="Times New Roman" w:hAnsi="Times New Roman" w:cs="Times New Roman" w:hint="eastAsia"/>
          <w:sz w:val="24"/>
          <w:szCs w:val="24"/>
        </w:rPr>
        <w:t>l</w:t>
      </w:r>
      <w:r w:rsidR="00962FC6">
        <w:rPr>
          <w:rFonts w:ascii="Times New Roman" w:hAnsi="Times New Roman" w:cs="Times New Roman"/>
          <w:sz w:val="24"/>
          <w:szCs w:val="24"/>
        </w:rPr>
        <w:t>inear mixed-effect m</w:t>
      </w:r>
      <w:r w:rsidR="006E396F" w:rsidRPr="00840DFE">
        <w:rPr>
          <w:rFonts w:ascii="Times New Roman" w:hAnsi="Times New Roman" w:cs="Times New Roman"/>
          <w:sz w:val="24"/>
          <w:szCs w:val="24"/>
        </w:rPr>
        <w:t xml:space="preserve">odels </w:t>
      </w:r>
      <w:r w:rsidRPr="00D44560">
        <w:rPr>
          <w:rFonts w:ascii="Times New Roman" w:hAnsi="Times New Roman" w:cs="Times New Roman"/>
          <w:sz w:val="24"/>
          <w:szCs w:val="24"/>
        </w:rPr>
        <w:t xml:space="preserve">were built to </w:t>
      </w:r>
      <w:r w:rsidR="006E396F" w:rsidRPr="00840DFE">
        <w:rPr>
          <w:rFonts w:ascii="Times New Roman" w:hAnsi="Times New Roman" w:cs="Times New Roman"/>
          <w:sz w:val="24"/>
          <w:szCs w:val="24"/>
        </w:rPr>
        <w:t>compare the number of termite individuals that showed different behaviors</w:t>
      </w:r>
      <w:r w:rsidR="006E396F">
        <w:rPr>
          <w:rFonts w:ascii="Times New Roman" w:hAnsi="Times New Roman" w:cs="Times New Roman"/>
          <w:sz w:val="24"/>
          <w:szCs w:val="24"/>
        </w:rPr>
        <w:t xml:space="preserve"> </w:t>
      </w:r>
      <w:r w:rsidR="00983529" w:rsidRPr="00983529">
        <w:rPr>
          <w:rFonts w:ascii="Times New Roman" w:hAnsi="Times New Roman" w:cs="Times New Roman"/>
          <w:sz w:val="24"/>
          <w:szCs w:val="24"/>
        </w:rPr>
        <w:t>after the mud tube had been damaged</w:t>
      </w:r>
      <w:r w:rsidRPr="00597C5F">
        <w:rPr>
          <w:rFonts w:ascii="Times New Roman" w:hAnsi="Times New Roman" w:cs="Times New Roman"/>
          <w:sz w:val="24"/>
          <w:szCs w:val="24"/>
        </w:rPr>
        <w:t xml:space="preserve">. Summary of post-hoc comparisons (Tukey’s Honestly Significant Difference tests) among </w:t>
      </w:r>
      <w:r w:rsidR="006E396F" w:rsidRPr="00597C5F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the number of termites </w:t>
      </w:r>
      <w:r w:rsidR="006E396F" w:rsidRPr="00840DFE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that exhibited </w:t>
      </w:r>
      <w:r w:rsidR="006E396F" w:rsidRPr="00840DFE">
        <w:rPr>
          <w:rFonts w:ascii="Times New Roman" w:hAnsi="Times New Roman" w:cs="Times New Roman"/>
          <w:sz w:val="24"/>
          <w:szCs w:val="24"/>
        </w:rPr>
        <w:t>downward moving (DM), repairing</w:t>
      </w:r>
      <w:r w:rsidR="006E396F" w:rsidRPr="00840DFE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 (RP), </w:t>
      </w:r>
      <w:r w:rsidR="006E396F" w:rsidRPr="00840DFE">
        <w:rPr>
          <w:rFonts w:ascii="Times New Roman" w:hAnsi="Times New Roman" w:cs="Times New Roman"/>
          <w:sz w:val="24"/>
          <w:szCs w:val="24"/>
        </w:rPr>
        <w:t>turning/backward moving</w:t>
      </w:r>
      <w:r w:rsidR="006E396F" w:rsidRPr="00840DFE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 (TB), </w:t>
      </w:r>
      <w:r w:rsidR="006E396F" w:rsidRPr="00840DFE">
        <w:rPr>
          <w:rFonts w:ascii="Times New Roman" w:hAnsi="Times New Roman" w:cs="Times New Roman"/>
          <w:sz w:val="24"/>
          <w:szCs w:val="24"/>
        </w:rPr>
        <w:t>upward moving (UM),</w:t>
      </w:r>
      <w:r w:rsidR="006E396F" w:rsidRPr="00840DFE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 and </w:t>
      </w:r>
      <w:r w:rsidR="006E396F" w:rsidRPr="00840DFE">
        <w:rPr>
          <w:rFonts w:ascii="Times New Roman" w:hAnsi="Times New Roman" w:cs="Times New Roman"/>
          <w:sz w:val="24"/>
          <w:szCs w:val="24"/>
        </w:rPr>
        <w:t>wandering</w:t>
      </w:r>
      <w:r w:rsidR="006E396F" w:rsidRPr="00840DFE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 (W)</w:t>
      </w:r>
      <w:r w:rsidR="00B92AF3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 at each time interval</w:t>
      </w:r>
      <w:bookmarkStart w:id="1" w:name="_GoBack"/>
      <w:bookmarkEnd w:id="1"/>
      <w:r w:rsidR="00510DFF">
        <w:rPr>
          <w:rFonts w:ascii="Times New Roman" w:hAnsi="Times New Roman" w:cs="Times New Roman"/>
          <w:sz w:val="24"/>
          <w:szCs w:val="24"/>
        </w:rPr>
        <w:t xml:space="preserve"> are shown</w:t>
      </w:r>
      <w:r w:rsidR="006E396F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. </w:t>
      </w:r>
      <w:r w:rsidR="003A41C9">
        <w:rPr>
          <w:rFonts w:ascii="Times New Roman" w:hAnsi="Times New Roman" w:cs="Times New Roman"/>
          <w:sz w:val="24"/>
          <w:szCs w:val="24"/>
        </w:rPr>
        <w:t xml:space="preserve">The number in the “Time intervals” column indicates the time (minute) after tubes were </w:t>
      </w:r>
      <w:r w:rsidR="004F619A">
        <w:rPr>
          <w:rFonts w:ascii="Times New Roman" w:hAnsi="Times New Roman" w:cs="Times New Roman"/>
          <w:sz w:val="24"/>
          <w:szCs w:val="24"/>
        </w:rPr>
        <w:t>damaged</w:t>
      </w:r>
    </w:p>
    <w:p w:rsidR="001456BE" w:rsidRDefault="006E396F">
      <w:r>
        <w:t xml:space="preserve">a) </w:t>
      </w:r>
      <w:r w:rsidR="00983529">
        <w:rPr>
          <w:rStyle w:val="m8699929406207860810decision-message"/>
          <w:rFonts w:ascii="Times New Roman" w:hAnsi="Times New Roman" w:cs="Times New Roman"/>
          <w:sz w:val="24"/>
          <w:szCs w:val="24"/>
        </w:rPr>
        <w:t>D</w:t>
      </w:r>
      <w:r w:rsidRPr="00840DFE">
        <w:rPr>
          <w:rStyle w:val="m8699929406207860810decision-message"/>
          <w:rFonts w:ascii="Times New Roman" w:hAnsi="Times New Roman" w:cs="Times New Roman"/>
          <w:sz w:val="24"/>
          <w:szCs w:val="24"/>
        </w:rPr>
        <w:t>amaged mud tube</w:t>
      </w:r>
      <w:r w:rsidR="00510DFF">
        <w:rPr>
          <w:rStyle w:val="m8699929406207860810decision-message"/>
          <w:rFonts w:ascii="Times New Roman" w:hAnsi="Times New Roman" w:cs="Times New Roman" w:hint="eastAsia"/>
          <w:sz w:val="24"/>
          <w:szCs w:val="24"/>
        </w:rPr>
        <w:t>s</w:t>
      </w:r>
      <w:r w:rsidRPr="00840DFE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 w</w:t>
      </w:r>
      <w:r w:rsidR="00510DFF">
        <w:rPr>
          <w:rStyle w:val="m8699929406207860810decision-message"/>
          <w:rFonts w:ascii="Times New Roman" w:hAnsi="Times New Roman" w:cs="Times New Roman"/>
          <w:sz w:val="24"/>
          <w:szCs w:val="24"/>
        </w:rPr>
        <w:t>ere</w:t>
      </w:r>
      <w:r w:rsidRPr="00840DFE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 completely repaired within 22 min</w:t>
      </w:r>
      <w:r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430"/>
        <w:gridCol w:w="1440"/>
        <w:gridCol w:w="1260"/>
        <w:gridCol w:w="1170"/>
        <w:gridCol w:w="1165"/>
      </w:tblGrid>
      <w:tr w:rsidR="00336854" w:rsidRPr="00336854" w:rsidTr="00C44450">
        <w:trPr>
          <w:jc w:val="center"/>
        </w:trPr>
        <w:tc>
          <w:tcPr>
            <w:tcW w:w="1885" w:type="dxa"/>
            <w:tcBorders>
              <w:bottom w:val="single" w:sz="4" w:space="0" w:color="auto"/>
            </w:tcBorders>
          </w:tcPr>
          <w:p w:rsidR="001456BE" w:rsidRPr="00336854" w:rsidRDefault="001456BE" w:rsidP="00336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854">
              <w:rPr>
                <w:rFonts w:ascii="Times New Roman" w:hAnsi="Times New Roman" w:cs="Times New Roman"/>
                <w:b/>
              </w:rPr>
              <w:t xml:space="preserve">Time </w:t>
            </w:r>
            <w:r w:rsidR="006E396F" w:rsidRPr="006E396F">
              <w:rPr>
                <w:rStyle w:val="m8699929406207860810decision-message"/>
                <w:rFonts w:ascii="Times New Roman" w:hAnsi="Times New Roman" w:cs="Times New Roman"/>
                <w:b/>
                <w:sz w:val="24"/>
                <w:szCs w:val="24"/>
              </w:rPr>
              <w:t>intervals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456BE" w:rsidRPr="00336854" w:rsidRDefault="001456BE" w:rsidP="00336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854">
              <w:rPr>
                <w:rFonts w:ascii="Times New Roman" w:hAnsi="Times New Roman" w:cs="Times New Roman"/>
                <w:b/>
              </w:rPr>
              <w:t>Pairwise comparison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456BE" w:rsidRPr="00336854" w:rsidRDefault="001456BE" w:rsidP="003368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6854">
              <w:rPr>
                <w:rFonts w:ascii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1456BE" w:rsidRPr="00336854" w:rsidRDefault="001456BE" w:rsidP="003368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6854">
              <w:rPr>
                <w:rFonts w:ascii="Times New Roman" w:hAnsi="Times New Roman" w:cs="Times New Roman"/>
                <w:b/>
                <w:color w:val="000000"/>
              </w:rPr>
              <w:t>SE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1456BE" w:rsidRPr="00336854" w:rsidRDefault="001456BE" w:rsidP="003368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6854">
              <w:rPr>
                <w:rFonts w:ascii="Times New Roman" w:hAnsi="Times New Roman" w:cs="Times New Roman"/>
                <w:b/>
                <w:color w:val="000000"/>
              </w:rPr>
              <w:t xml:space="preserve">Z </w:t>
            </w:r>
            <w:r w:rsidR="00A45F37">
              <w:rPr>
                <w:rFonts w:ascii="Times New Roman" w:hAnsi="Times New Roman" w:cs="Times New Roman" w:hint="eastAsia"/>
                <w:b/>
                <w:color w:val="000000"/>
              </w:rPr>
              <w:t>ratio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:rsidR="001456BE" w:rsidRPr="00336854" w:rsidRDefault="001456BE" w:rsidP="0033685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36854">
              <w:rPr>
                <w:rFonts w:ascii="Times New Roman" w:hAnsi="Times New Roman" w:cs="Times New Roman"/>
                <w:b/>
                <w:i/>
                <w:color w:val="000000"/>
              </w:rPr>
              <w:t>P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  <w:r w:rsidRPr="003368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3.10338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0.545429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5.69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1.055423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0.288337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3.66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0.0023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3.837887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0.764209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5.022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0.745174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0.295133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2.525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0.0851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-2.04796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0.558412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-3.667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0.0023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0.734507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0.891106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0.824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0.9232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-2.35821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0.561199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-4.202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2.782464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0.737506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3.773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-0.31025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0.349395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-0.888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0.9015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-3.09271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0.783874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-3.945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0.0008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  <w:r w:rsidRPr="00336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1.138751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0.234637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4.853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2.115849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0.288425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7.336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2.279477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0.346913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6.571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2.796934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0.361418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7.739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0.977097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0.286009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3.416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0.0057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1.140726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0.316748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3.601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0.0029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1.658182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0.358316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4.628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0.163629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0.304408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0.538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0.9834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0.681085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0.421915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1.614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0.4881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0.517456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0.454616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1.138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0.7862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  <w:r w:rsidRPr="00336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1.225887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0.225161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5.444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2.066705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0.264129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7.825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2.700799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0.351105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7.692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3.569189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0.411705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8.669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0.840818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0.257808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3.261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0.0098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1.474913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0.318346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4.633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2.343302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0.406641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5.763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0.634095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0.29088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0.1873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1.502484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0.453774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3.311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0.0083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0.86839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0.500925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1.734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0.4132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  <w:r w:rsidRPr="003368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1.286752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0.22208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5.794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2.241113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0.264662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8.468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2.674361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0.339436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7.879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3.834914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0.427919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8.962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0.954361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0.257348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3.708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1.387609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0.304577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4.556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2.548162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0.422435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6.032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0.433248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0.278737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1.554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0.527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1.593801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0.469751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3.393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0.0062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1.160553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0.507287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2.288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0.1487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  <w:r w:rsidRPr="003368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1.187563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0.224015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5.301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2.414688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0.28376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8.51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1.92274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0.311984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6.163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3.575326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0.411678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8.685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1.227125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0.277027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4.43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0.735177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0.273729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2.686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0.0561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2.387763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0.406027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5.881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-0.49195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0.26356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-1.867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0.3355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1.160637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0.465491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2.493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0.0921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1.652586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0.474342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3.484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0.0045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  <w:r w:rsidRPr="003368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1.142186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0.225038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5.076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2.507616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0.295309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8.491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1.509687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0.301974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4.999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4.095452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0.509361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8.04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1.36543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0.288891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4.726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0.367501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0.262313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1.401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0.627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2.953266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0.504831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5.85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-0.99793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0.263769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-3.783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1.587836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0.559382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2.839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0.0366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2.585765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0.555331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4.656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  <w:r w:rsidRPr="003368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0.841139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0.223846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3.758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0.0016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2.461634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0.307304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8.01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0.987422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0.295741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3.339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0.0075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3.909859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0.510046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7.666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1.620495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0.297987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5.438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0.146282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0.25138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0.582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0.9778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3.068719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0.503649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6.093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-1.47421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0.267808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-5.505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1.448224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0.565224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2.562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0.0775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2.922437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0.551371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  <w:r w:rsidRPr="003368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1.323332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0.246241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5.374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2.279946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0.319035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7.146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1.383642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0.321178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4.308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4.415941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0.631148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6.997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0.956614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0.323842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2.954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0.0261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0.06031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0.295051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0.204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0.9996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3.092609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0.632987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4.886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-0.8963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0.303037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-2.958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0.0258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2.135995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0.681821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3.133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0.0149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3.032299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0.675478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4.489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  <w:r w:rsidRPr="003368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1.066956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0.246513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4.328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1.972315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0.311952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6.322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0.834425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0.311618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2.678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0.0573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3.925735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0.56156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6.991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0.905359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0.313558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2.887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0.0318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-0.23253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0.280927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0.9221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2.858778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0.561773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5.089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-1.13789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0.281234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-4.046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1.953419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0.612529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3.189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0.0124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3.09131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0.604155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5.117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  <w:r w:rsidRPr="003368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0.84233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0.269136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0.0151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2.163796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0.391709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5.524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0.458788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0.322799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1.421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0.6139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4.861035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1.038807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4.679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1.321466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0.394715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3.348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0.0073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-0.38354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0.294848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-1.301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0.6907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4.018706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1.039542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3.866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-1.70501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0.361988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-4.71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2.69724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1.088978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2.477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0.0959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4.402248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1.060905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4.15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  <w:r w:rsidRPr="003368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0.838034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0.419195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1.999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0.2663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2.445698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0.772591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3.166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0.0134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0.570298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0.451616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1.263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0.7141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19.03717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1786.826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1.607664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0.793648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2.026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0.2536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-0.26774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0.461408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-0.58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0.978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18.19913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1786.826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-1.8754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0.770774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-2.433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0.1065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16.59147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1786.826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18.46687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1786.826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</w:rPr>
            </w:pPr>
            <w:r w:rsidRPr="003368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1.004116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0.379044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2.649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0.0618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3.527805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1.040962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3.389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0.0063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0.602894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0.408843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1.475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0.579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19.40786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1770.272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2.523689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1.05605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0.118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-0.40122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0.418034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-0.96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0.8731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18.40375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1770.272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6854" w:rsidRPr="00336854" w:rsidTr="00C44450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-2.92491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1.036678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-2.821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0.0385</w:t>
            </w:r>
          </w:p>
        </w:tc>
      </w:tr>
      <w:tr w:rsidR="00336854" w:rsidRPr="00336854" w:rsidTr="008A4173">
        <w:trPr>
          <w:jc w:val="center"/>
        </w:trPr>
        <w:tc>
          <w:tcPr>
            <w:tcW w:w="1885" w:type="dxa"/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15.88006</w:t>
            </w:r>
          </w:p>
        </w:tc>
        <w:tc>
          <w:tcPr>
            <w:tcW w:w="126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1770.272</w:t>
            </w:r>
          </w:p>
        </w:tc>
        <w:tc>
          <w:tcPr>
            <w:tcW w:w="1170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1165" w:type="dxa"/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6854" w:rsidRPr="00336854" w:rsidTr="008A4173">
        <w:trPr>
          <w:jc w:val="center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18.80497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1770.272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:rsidR="00336854" w:rsidRPr="00336854" w:rsidRDefault="00336854" w:rsidP="00336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8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1456BE" w:rsidRDefault="001456BE"/>
    <w:p w:rsidR="006E396F" w:rsidRDefault="006E396F" w:rsidP="006E396F">
      <w:r>
        <w:t xml:space="preserve">b) </w:t>
      </w:r>
      <w:r w:rsidR="00983529">
        <w:rPr>
          <w:rStyle w:val="m8699929406207860810decision-message"/>
          <w:rFonts w:ascii="Times New Roman" w:hAnsi="Times New Roman" w:cs="Times New Roman"/>
          <w:sz w:val="24"/>
          <w:szCs w:val="24"/>
        </w:rPr>
        <w:t>D</w:t>
      </w:r>
      <w:r w:rsidRPr="00840DFE">
        <w:rPr>
          <w:rStyle w:val="m8699929406207860810decision-message"/>
          <w:rFonts w:ascii="Times New Roman" w:hAnsi="Times New Roman" w:cs="Times New Roman"/>
          <w:sz w:val="24"/>
          <w:szCs w:val="24"/>
        </w:rPr>
        <w:t>amaged mud tube</w:t>
      </w:r>
      <w:r w:rsidR="00510DFF">
        <w:rPr>
          <w:rStyle w:val="m8699929406207860810decision-message"/>
          <w:rFonts w:ascii="Times New Roman" w:hAnsi="Times New Roman" w:cs="Times New Roman"/>
          <w:sz w:val="24"/>
          <w:szCs w:val="24"/>
        </w:rPr>
        <w:t>s</w:t>
      </w:r>
      <w:r w:rsidRPr="00840DFE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 w</w:t>
      </w:r>
      <w:r w:rsidR="00510DFF">
        <w:rPr>
          <w:rStyle w:val="m8699929406207860810decision-message"/>
          <w:rFonts w:ascii="Times New Roman" w:hAnsi="Times New Roman" w:cs="Times New Roman"/>
          <w:sz w:val="24"/>
          <w:szCs w:val="24"/>
        </w:rPr>
        <w:t>ere</w:t>
      </w:r>
      <w:r w:rsidRPr="00840DFE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 completely repaired </w:t>
      </w:r>
      <w:r w:rsidRPr="00840DFE">
        <w:rPr>
          <w:rFonts w:ascii="Times New Roman" w:hAnsi="Times New Roman" w:cs="Times New Roman"/>
          <w:sz w:val="24"/>
          <w:szCs w:val="24"/>
        </w:rPr>
        <w:t>between 24 and 40 min</w:t>
      </w:r>
      <w:r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430"/>
        <w:gridCol w:w="1440"/>
        <w:gridCol w:w="1260"/>
        <w:gridCol w:w="1170"/>
        <w:gridCol w:w="1165"/>
      </w:tblGrid>
      <w:tr w:rsidR="006701F4" w:rsidTr="00C44450">
        <w:tc>
          <w:tcPr>
            <w:tcW w:w="1885" w:type="dxa"/>
            <w:tcBorders>
              <w:bottom w:val="single" w:sz="4" w:space="0" w:color="auto"/>
            </w:tcBorders>
          </w:tcPr>
          <w:p w:rsidR="006701F4" w:rsidRPr="00336854" w:rsidRDefault="006701F4" w:rsidP="00670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854">
              <w:rPr>
                <w:rFonts w:ascii="Times New Roman" w:hAnsi="Times New Roman" w:cs="Times New Roman"/>
                <w:b/>
              </w:rPr>
              <w:t xml:space="preserve">Time </w:t>
            </w:r>
            <w:r w:rsidRPr="006E396F">
              <w:rPr>
                <w:rStyle w:val="m8699929406207860810decision-message"/>
                <w:rFonts w:ascii="Times New Roman" w:hAnsi="Times New Roman" w:cs="Times New Roman"/>
                <w:b/>
                <w:sz w:val="24"/>
                <w:szCs w:val="24"/>
              </w:rPr>
              <w:t>intervals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701F4" w:rsidRPr="00336854" w:rsidRDefault="006701F4" w:rsidP="00670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854">
              <w:rPr>
                <w:rFonts w:ascii="Times New Roman" w:hAnsi="Times New Roman" w:cs="Times New Roman"/>
                <w:b/>
              </w:rPr>
              <w:t>Pairwise comparison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701F4" w:rsidRPr="00336854" w:rsidRDefault="006701F4" w:rsidP="006701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6854">
              <w:rPr>
                <w:rFonts w:ascii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701F4" w:rsidRPr="00336854" w:rsidRDefault="006701F4" w:rsidP="006701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6854">
              <w:rPr>
                <w:rFonts w:ascii="Times New Roman" w:hAnsi="Times New Roman" w:cs="Times New Roman"/>
                <w:b/>
                <w:color w:val="000000"/>
              </w:rPr>
              <w:t>SE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6701F4" w:rsidRPr="00336854" w:rsidRDefault="006701F4" w:rsidP="006701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6854">
              <w:rPr>
                <w:rFonts w:ascii="Times New Roman" w:hAnsi="Times New Roman" w:cs="Times New Roman"/>
                <w:b/>
                <w:color w:val="000000"/>
              </w:rPr>
              <w:t>Z value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:rsidR="006701F4" w:rsidRPr="00336854" w:rsidRDefault="006701F4" w:rsidP="006701F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36854">
              <w:rPr>
                <w:rFonts w:ascii="Times New Roman" w:hAnsi="Times New Roman" w:cs="Times New Roman"/>
                <w:b/>
                <w:i/>
                <w:color w:val="000000"/>
              </w:rPr>
              <w:t>P</w:t>
            </w:r>
          </w:p>
        </w:tc>
      </w:tr>
      <w:tr w:rsidR="006701F4" w:rsidTr="00C44450"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2.115721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0.255058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8.295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1.357965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0.203221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6.682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2.358769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0.307838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7.662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0.76319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0.202348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3.772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-0.75776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0.283836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-2.67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0.0585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0.243048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0.364099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0.668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0.9633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-1.35253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0.287142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-4.71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1.000804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0.295433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3.388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0.0063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-0.59478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0.217462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-2.735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-1.59558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0.30906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-5.163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0.856965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0.159828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5.362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1.465486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0.195041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7.514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1.400759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0.235783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5.941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1.966953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0.24215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8.123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0.608521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0.199886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3.044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0.0198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0.543794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0.236772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2.297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0.1458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1.109988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0.250589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4.43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-0.06473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0.216785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-0.299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0.9983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0.501467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0.252725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1.984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0.2736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0.566194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0.276009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2.051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0.2416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0.884786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0.146809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6.027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1.380137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0.174318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7.917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2.079168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0.249242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8.342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2.774365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0.277159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10.01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0.495351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0.175232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2.827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0.0379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1.194382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0.246973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4.836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1.88958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0.281747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6.707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0.699031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0.2197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3.182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0.0127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1.394229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0.277117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5.031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0.695197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0.321384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2.163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0.1938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0.823778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0.140184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5.876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1.94162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0.193048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10.058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1.836072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0.232359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7.902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2.76312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0.264563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10.444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1.117842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0.191028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5.852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1.012295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0.227528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4.449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1.939342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0.267326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7.255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-0.10555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0.218686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-0.483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0.989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0.8215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0.278671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2.948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0.0265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0.927048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0.298562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3.105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0.0163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0.923561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0.132948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6.947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1.636033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0.165039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9.913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2.196689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0.233505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9.407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3.354742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0.290451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11.55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0.712472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0.161124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4.422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1.273128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0.227601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5.594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2.431181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0.292114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8.323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0.560656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0.199508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0.0397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1.718709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0.288917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5.949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1.158052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0.324836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3.565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0.0033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0.755063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0.13709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5.508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1.678859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0.178135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9.425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1.32179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0.21579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6.125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2.720253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0.257805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10.552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0.923795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0.174155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5.304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0.566727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0.209087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0.0524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1.96519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0.259433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7.575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-0.35707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0.187334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-1.906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0.314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1.041394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0.262339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3.97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1.398463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0.280024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4.994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0.564848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0.136073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4.151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1.596493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0.179614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8.888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1.09407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0.213669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5.12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2.75024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0.268557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10.241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1.031645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0.17321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5.956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0.529222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0.204815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2.584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0.0733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2.185392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0.268529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8.138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-0.50242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0.184751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-2.719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0.0512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1.153747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0.272821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4.229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1.65617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0.287371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5.763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0.619724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0.132633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4.672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1.518085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0.169505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8.956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1.462007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0.217715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6.715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3.906435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0.387237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10.088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0.898361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0.162441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5.53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0.842284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0.208829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4.033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3.286711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0.387108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8.49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-0.05608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0.182177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-0.308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0.9981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2.38835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0.386745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6.176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2.444427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0.403733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6.055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0.575598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0.131364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4.382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1.679194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0.175149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9.587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1.324226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0.214117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6.185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3.919592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0.387171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10.124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1.103596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0.167536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6.587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0.748628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0.20443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3.662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0.0023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3.343993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0.3867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8.648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-0.35497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0.183441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-1.935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0.2986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2.240397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0.389278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5.755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2.595366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0.401825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6.459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0.892284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0.1305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6.837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2.067425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0.179601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11.511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1.66058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0.214751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7.733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3.84978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0.34031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11.313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1.175141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0.174899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6.719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0.768296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0.207377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3.705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2.957495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0.341157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8.669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-0.40685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0.191494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-2.125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0.2095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1.782354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0.346689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5.141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2.189199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0.358905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0.883548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0.12951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6.822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2.031429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0.176523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11.508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1.520557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0.210907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7.21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4.48455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0.436192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10.281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1.147881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0.171329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0.637009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0.20305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3.137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0.0147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3.601002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0.436694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8.246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-0.51087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0.184541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-2.768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0.0447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2.453121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0.440074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5.574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2.963994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0.449158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6.599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0.719093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0.130005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5.531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1.766458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0.171853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10.279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1.242709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0.208844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5.95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4.350986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0.436546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9.967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1.047365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0.165165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6.341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0.523616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0.199791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2.621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0.0666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3.631893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0.436536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8.32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-0.52375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0.17603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-2.975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0.0244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2.584528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0.437922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5.902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3.108277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0.447902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6.94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0.751288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0.129301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5.81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1.870065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0.173829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10.758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1.125329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0.205867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5.466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4.244175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0.408677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10.385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1.118777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0.167311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6.687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0.374041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0.196753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1.901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0.3166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3.492887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0.408707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8.546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-0.74474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0.175065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-4.254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2.37411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0.411239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5.773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3.118846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0.419571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7.433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0.657006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0.135017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4.866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1.745826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0.182879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9.546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0.856008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0.207962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4.116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4.568349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0.523284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8.73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1.08882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0.176807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6.158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0.199002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0.199082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0.8557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3.911343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0.523345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7.474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-0.88982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0.182369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-4.879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2.822523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0.526958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5.356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3.71234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0.531264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6.988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0.768835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0.13924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5.522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1.780152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0.187936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9.472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1.131422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0.216499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5.226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5.314601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0.722438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7.356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1.011318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0.185147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5.462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0.362587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0.210827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1.72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0.4216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4.545766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0.723298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6.285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-0.64873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0.196756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-3.297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0.0087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3.534449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0.726406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4.866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4.183179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0.730735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5.725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0.684653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0.144618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4.734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1.890333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0.207684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9.102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0.798119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0.215038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3.712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5.077358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0.722911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7.023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1.20568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0.205556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5.865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0.113466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0.209794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0.541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0.9831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4.392705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0.72394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6.068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-1.09221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0.210975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-5.177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3.187025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0.731249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4.358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4.279239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0.729888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5.863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0.398816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0.158338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2.519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0.0865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2.465641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0.301899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8.167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0.641818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0.225403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2.847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0.0357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3.946214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0.529331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7.455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2.066825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0.300613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6.875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0.243002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0.220639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1.101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0.8059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3.547398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0.530877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6.682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-1.82382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0.305005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-5.98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1.480573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0.579853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2.553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0.0793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3.304395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0.539303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6.127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0.793261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0.257501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3.081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0.0176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2.396226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0.448111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5.347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1.635903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0.380292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4.302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18.24196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57.34862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0.318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0.9978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1.602965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0.469206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3.416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0.0057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0.842642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0.403293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2.089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0.2246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17.4487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57.34905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0.304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0.9981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-0.76032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0.524591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-1.449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0.5956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15.84574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57.34945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0.276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0.9987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16.60606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57.34987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0.9985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0.970458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0.452429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2.145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0.2011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3.316008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1.04129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3.185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0.0126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-0.00765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0.373623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17.31141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68.84605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0.251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0.9991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2.345549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1.068881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2.194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0.1817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-0.9781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0.444058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-2.203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0.1786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16.34095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68.84837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0.237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0.9993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-3.32365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1.026596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-3.238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0.0106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13.99541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68.85637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0.203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0.9996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17.31906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68.84733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0.252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0.9991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1.663751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0.442512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3.76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0.0016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2.777319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0.627953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4.423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0.817553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0.350676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2.331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0.135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18.00367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128.1641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0.9999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1.113569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0.705088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1.579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0.5107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-0.8462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0.474522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-1.783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0.3833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16.33992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128.1649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0.127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0.9999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-1.95977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0.633073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-3.096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0.0168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15.22635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128.1689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0.119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17.18612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128.1645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0.134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0.9999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</w:rPr>
            </w:pPr>
            <w:r w:rsidRPr="006701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1.635755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0.396202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4.129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3.406634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0.743904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4.579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1.468446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0.372786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3.939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0.0008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DM-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18.14588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97.09878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0.187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0.9997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1.770879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0.794769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2.228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0.1692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-0.16731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0.465415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-0.359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0.9964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RP-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16.51013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97.09969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0.9998</w:t>
            </w:r>
          </w:p>
        </w:tc>
      </w:tr>
      <w:tr w:rsidR="006701F4" w:rsidTr="00C44450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-1.93819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0.768197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-2.523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0.0855</w:t>
            </w:r>
          </w:p>
        </w:tc>
      </w:tr>
      <w:tr w:rsidR="006701F4" w:rsidTr="008A4173">
        <w:tc>
          <w:tcPr>
            <w:tcW w:w="1885" w:type="dxa"/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TB-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14.73925</w:t>
            </w:r>
          </w:p>
        </w:tc>
        <w:tc>
          <w:tcPr>
            <w:tcW w:w="126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97.09753</w:t>
            </w:r>
          </w:p>
        </w:tc>
        <w:tc>
          <w:tcPr>
            <w:tcW w:w="1170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0.152</w:t>
            </w:r>
          </w:p>
        </w:tc>
        <w:tc>
          <w:tcPr>
            <w:tcW w:w="1165" w:type="dxa"/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0.9999</w:t>
            </w:r>
          </w:p>
        </w:tc>
      </w:tr>
      <w:tr w:rsidR="006701F4" w:rsidTr="008A4173"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UM-</w:t>
            </w:r>
            <w:r w:rsidR="00C44450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16.67743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97.09909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0.172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:rsidR="006701F4" w:rsidRPr="006701F4" w:rsidRDefault="006701F4" w:rsidP="006701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1F4">
              <w:rPr>
                <w:rFonts w:ascii="Times New Roman" w:hAnsi="Times New Roman" w:cs="Times New Roman"/>
                <w:color w:val="000000"/>
              </w:rPr>
              <w:t>0.9998</w:t>
            </w:r>
          </w:p>
        </w:tc>
      </w:tr>
    </w:tbl>
    <w:p w:rsidR="006E396F" w:rsidRDefault="006E396F"/>
    <w:p w:rsidR="00936C7E" w:rsidRDefault="00580ACC" w:rsidP="00936C7E">
      <w:pPr>
        <w:rPr>
          <w:rStyle w:val="m8699929406207860810decision-message"/>
          <w:rFonts w:ascii="Times New Roman" w:hAnsi="Times New Roman" w:cs="Times New Roman"/>
          <w:sz w:val="24"/>
          <w:szCs w:val="24"/>
        </w:rPr>
      </w:pPr>
      <w:r>
        <w:t>c</w:t>
      </w:r>
      <w:r w:rsidR="00936C7E">
        <w:t xml:space="preserve">) </w:t>
      </w:r>
      <w:r w:rsidR="00983529">
        <w:rPr>
          <w:rStyle w:val="m8699929406207860810decision-message"/>
          <w:rFonts w:ascii="Times New Roman" w:hAnsi="Times New Roman" w:cs="Times New Roman"/>
          <w:sz w:val="24"/>
          <w:szCs w:val="24"/>
        </w:rPr>
        <w:t>D</w:t>
      </w:r>
      <w:r w:rsidR="00936C7E" w:rsidRPr="00840DFE">
        <w:rPr>
          <w:rStyle w:val="m8699929406207860810decision-message"/>
          <w:rFonts w:ascii="Times New Roman" w:hAnsi="Times New Roman" w:cs="Times New Roman"/>
          <w:sz w:val="24"/>
          <w:szCs w:val="24"/>
        </w:rPr>
        <w:t>amaged mud tube</w:t>
      </w:r>
      <w:r w:rsidR="00510DFF">
        <w:rPr>
          <w:rStyle w:val="m8699929406207860810decision-message"/>
          <w:rFonts w:ascii="Times New Roman" w:hAnsi="Times New Roman" w:cs="Times New Roman"/>
          <w:sz w:val="24"/>
          <w:szCs w:val="24"/>
        </w:rPr>
        <w:t>s</w:t>
      </w:r>
      <w:r w:rsidR="00936C7E" w:rsidRPr="00840DFE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 w</w:t>
      </w:r>
      <w:r w:rsidR="00510DFF">
        <w:rPr>
          <w:rStyle w:val="m8699929406207860810decision-message"/>
          <w:rFonts w:ascii="Times New Roman" w:hAnsi="Times New Roman" w:cs="Times New Roman"/>
          <w:sz w:val="24"/>
          <w:szCs w:val="24"/>
        </w:rPr>
        <w:t>ere</w:t>
      </w:r>
      <w:r w:rsidR="00936C7E" w:rsidRPr="00840DFE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 completely repaired </w:t>
      </w:r>
      <w:r w:rsidR="00C44450" w:rsidRPr="00840DFE">
        <w:rPr>
          <w:rFonts w:ascii="Times New Roman" w:hAnsi="Times New Roman" w:cs="Times New Roman"/>
          <w:sz w:val="24"/>
          <w:szCs w:val="24"/>
        </w:rPr>
        <w:t>more than 42 min</w:t>
      </w:r>
      <w:r w:rsidR="00936C7E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430"/>
        <w:gridCol w:w="1440"/>
        <w:gridCol w:w="1260"/>
        <w:gridCol w:w="1170"/>
        <w:gridCol w:w="1165"/>
      </w:tblGrid>
      <w:tr w:rsidR="00C44450" w:rsidTr="00C44450">
        <w:tc>
          <w:tcPr>
            <w:tcW w:w="1885" w:type="dxa"/>
            <w:tcBorders>
              <w:bottom w:val="single" w:sz="4" w:space="0" w:color="auto"/>
            </w:tcBorders>
          </w:tcPr>
          <w:p w:rsidR="00C44450" w:rsidRPr="00336854" w:rsidRDefault="00C44450" w:rsidP="00C44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854">
              <w:rPr>
                <w:rFonts w:ascii="Times New Roman" w:hAnsi="Times New Roman" w:cs="Times New Roman"/>
                <w:b/>
              </w:rPr>
              <w:t xml:space="preserve">Time </w:t>
            </w:r>
            <w:r w:rsidRPr="006E396F">
              <w:rPr>
                <w:rStyle w:val="m8699929406207860810decision-message"/>
                <w:rFonts w:ascii="Times New Roman" w:hAnsi="Times New Roman" w:cs="Times New Roman"/>
                <w:b/>
                <w:sz w:val="24"/>
                <w:szCs w:val="24"/>
              </w:rPr>
              <w:t>intervals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44450" w:rsidRPr="00336854" w:rsidRDefault="00C44450" w:rsidP="00C44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854">
              <w:rPr>
                <w:rFonts w:ascii="Times New Roman" w:hAnsi="Times New Roman" w:cs="Times New Roman"/>
                <w:b/>
              </w:rPr>
              <w:t>Pairwise comparison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44450" w:rsidRPr="00336854" w:rsidRDefault="00C44450" w:rsidP="00C444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6854">
              <w:rPr>
                <w:rFonts w:ascii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44450" w:rsidRPr="00336854" w:rsidRDefault="00C44450" w:rsidP="00C444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6854">
              <w:rPr>
                <w:rFonts w:ascii="Times New Roman" w:hAnsi="Times New Roman" w:cs="Times New Roman"/>
                <w:b/>
                <w:color w:val="000000"/>
              </w:rPr>
              <w:t>SE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C44450" w:rsidRPr="00336854" w:rsidRDefault="00C44450" w:rsidP="00C444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6854">
              <w:rPr>
                <w:rFonts w:ascii="Times New Roman" w:hAnsi="Times New Roman" w:cs="Times New Roman"/>
                <w:b/>
                <w:color w:val="000000"/>
              </w:rPr>
              <w:t>Z value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:rsidR="00C44450" w:rsidRPr="00336854" w:rsidRDefault="00C44450" w:rsidP="00C4445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36854">
              <w:rPr>
                <w:rFonts w:ascii="Times New Roman" w:hAnsi="Times New Roman" w:cs="Times New Roman"/>
                <w:b/>
                <w:i/>
                <w:color w:val="000000"/>
              </w:rPr>
              <w:t>P</w:t>
            </w:r>
          </w:p>
        </w:tc>
      </w:tr>
      <w:tr w:rsidR="00C44450" w:rsidTr="00C44450"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2.349669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0.627486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3.745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0.745105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0.319674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2.331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0.1351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3.391355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0.753499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4.501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0.753279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0.42232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1.784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0.3831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-1.60456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0.640976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-2.503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0.0898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1.041685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0.974999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1.068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0.8228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-1.59639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0.655885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-2.434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0.1063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2.646249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0.789394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3.352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0.0072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0.008174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0.428486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-2.63808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0.884827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-2.981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0.024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0.969936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0.357541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2.713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0.0521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0.420448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0.2728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1.541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0.5355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2.454748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0.479425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5.12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0.487305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0.388948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1.253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0.7201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-0.54949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0.353026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-1.557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0.5255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1.484812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0.595197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2.495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0.0918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-0.48263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0.380342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-1.269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0.7104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2.0343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0.514695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3.952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0.066857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0.369063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0.181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0.9998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-1.96744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0.652215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-3.017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0.0215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1.017161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0.287598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3.537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0.0037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1.897343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0.329377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5.76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2.177603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0.338516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6.433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1.382011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0.386979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3.571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0.0033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0.880182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0.367499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2.395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0.1166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1.160441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0.464072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2.501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0.0905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0.364849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0.345675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1.055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0.8292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0.28026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0.452997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0.619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0.9722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-0.51533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0.436154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0.762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-0.79559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0.574528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-1.385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0.6375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0.952159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0.265271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3.589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0.0031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1.454233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0.254059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5.724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3.120994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0.418307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7.461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2.178857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0.431244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5.052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0.502074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0.288832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1.738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0.4103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2.168835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0.517747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4.189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1.226698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0.384736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3.188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0.0125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1.666761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0.475717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3.504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0.0042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0.724624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0.432622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1.675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0.4495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-0.94214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0.656768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-1.435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0.6053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0.793634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0.258195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3.074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1.222903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0.237267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5.154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2.794093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0.375267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7.446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2.003445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0.414668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4.831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0.429269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0.267084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1.607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0.4927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2.000459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0.479652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4.171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1.209811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0.360777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3.353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0.0071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1.57119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0.428678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3.665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0.0023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0.780542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0.405899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1.923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0.305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-0.79065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0.618895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-1.278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0.7051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0.770586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0.252096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3.057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0.019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1.343878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0.238239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5.641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3.199775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0.417571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7.663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2.016103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0.407079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4.953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0.573292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0.264689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2.166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0.1927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2.429189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0.511733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4.747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1.245517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0.349554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3.563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0.0034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1.855897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0.468128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3.965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0.672225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0.400445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1.679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0.4472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-1.18367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0.641648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-1.845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0.3477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0.288647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0.255189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1.131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0.7901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1.150083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0.259734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4.428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2.123661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0.339389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6.257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2.192907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0.472427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4.642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0.861437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0.27435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0.0146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1.835014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0.444066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4.132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1.904261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0.417332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4.563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0.973578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0.404478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2.407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0.1134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1.042824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0.470605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2.216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0.1737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0.069246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0.634776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0.109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0.562811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0.256792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2.192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0.1827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1.26342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0.2534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4.986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2.565348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0.36673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6.995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2.346999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0.470737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4.986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0.700608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0.2757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2.541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0.0817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2.002537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0.469567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4.265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1.784188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0.420196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4.246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1.301928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0.427586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3.045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0.0197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1.08358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0.468825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2.311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0.1412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-0.21835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0.651018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-0.335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0.9973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-0.18381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0.270669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-0.679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0.961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0.726211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0.280435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0.0722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1.746092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0.362666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4.815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1.815372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0.498531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3.641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0.0025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0.910017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0.282466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3.222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0.0112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1.929898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0.454834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4.243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1.999178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0.439146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4.552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1.019881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0.419908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2.429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0.1076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1.08916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0.493147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2.209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0.1764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0.069279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0.65561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0.106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-0.05852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0.267957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-0.218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0.9995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0.744647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0.270198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2.756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0.0463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2.293477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0.41169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5.571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2.075376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0.520293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3.989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0.803171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0.276397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2.906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0.0301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2.352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0.497072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4.732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2.133899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0.466117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4.578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1.54883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0.460819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3.361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1.330728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0.513258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2.593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0.0717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-0.2181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0.702612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-0.31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0.000306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0.260015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1.081099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0.280992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3.847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1.754505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0.333746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5.257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2.075369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0.494342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4.198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1.080793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0.287933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3.754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0.0016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1.754199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0.43536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4.029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2.075063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0.437601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4.742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0.673407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0.406146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1.658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0.4602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0.99427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0.497802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1.997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0.2672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0.320864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0.643416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0.499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0.9875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0.021528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0.265559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0.081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0.911768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0.274797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3.318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0.0081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2.778934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0.473223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5.872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2.155253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0.519039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4.152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0.89024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0.283165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3.144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0.0144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2.757405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0.550284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5.011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2.133724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0.466094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4.578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1.867166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0.521413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3.581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0.0032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1.243485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0.516912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2.406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0.1137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-0.62368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0.741197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-0.841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0.9177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-0.68274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0.284182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-2.402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0.1146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0.772952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0.337401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2.291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0.1477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2.188123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0.486144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4.501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1.276763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0.489744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2.607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0.0691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1.455696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0.322462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4.514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2.870866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0.548345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5.236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1.959506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0.41613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4.709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1.41517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0.545737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2.593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0.0716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0.50381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0.501205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1.005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0.8531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-0.91136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0.712356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-1.279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0.704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-0.65594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0.287338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-2.283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0.1504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1.081079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0.378354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2.857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0.0347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1.466661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0.391807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3.743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1.7185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0.562262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3.056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0.019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1.73702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0.365391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4.754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2.122602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0.466985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4.545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2.374442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0.499669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4.752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0.385582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0.492677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0.783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0.9357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0.637422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0.596004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1.069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0.8223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0.251839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0.706633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0.356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0.9966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-1.30518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0.319887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-4.08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0.426667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0.394301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1.082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0.8159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1.600644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0.508436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3.148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0.0142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0.977029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0.551344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1.772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1.731851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0.350454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4.942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2.905828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0.547773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5.305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2.282213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0.463138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4.928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1.173977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0.563265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2.084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0.2268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0.550362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0.559111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0.984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0.8625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-0.62362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0.741207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-0.841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0.9177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-1.12343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0.306645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-3.664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0.0023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-0.12921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0.315928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-0.409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0.9941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1.176251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0.417387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2.818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0.0388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0.753146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0.489629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1.538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0.5375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0.994215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0.274687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3.619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0.0027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2.29968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0.473347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4.858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1.876574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0.398185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4.713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1.305465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0.440345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2.965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0.0252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0.88236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0.457486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1.929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0.302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-0.42311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0.646098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-0.655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0.9658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-0.30659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0.260685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-1.176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0.7651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0.910092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0.285683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3.186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0.0126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1.834637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0.360496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5.089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2.463737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0.595691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4.136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1.216687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0.283884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4.286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2.141232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0.450706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4.751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2.770332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0.544973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5.083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0.924546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0.425278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2.174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0.1896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1.553646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0.596336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2.605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0.0694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0.6291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0.733285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0.858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0.9121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-0.0819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0.259005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-0.316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0.9978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1.275165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0.303068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4.208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1.907724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0.350634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5.441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2.605813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0.593823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4.388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1.357063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0.307305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4.416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1.989622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0.446915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4.452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2.687711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0.546246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4.92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0.632559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0.434243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1.457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0.5908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1.330649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0.606724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2.193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0.1822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0.698089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0.730038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0.956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0.8746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-0.78251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0.290782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-2.691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0.0553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0.349662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0.313897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1.114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0.7993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1.559274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0.41581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2.545086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0.787894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0.0109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1.132168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0.292454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3.871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2.34178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0.483838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4.84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3.327592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0.742258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4.483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1.209612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0.460591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2.626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0.0657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2.195424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0.780953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2.811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0.0396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0.985812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0.904435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0.8118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-1.00285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0.295797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-3.39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0.0063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0.762791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0.375778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2.03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0.2516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1.163818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0.392722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2.963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0.0253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2.006491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0.67643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2.966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0.0251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1.765642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0.349624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5.05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2.166669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0.45767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4.734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3.009342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0.617865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4.871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0.401027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0.476699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0.841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0.9177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1.2437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0.693133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1.794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0.3768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0.842673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0.791962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1.064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0.825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-1.3397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0.319038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-4.199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0.115644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0.362328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0.319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0.9978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0.347219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0.372972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0.931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0.885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1.669475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0.686868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2.431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0.1072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1.45534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0.31308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4.648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1.686915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0.424322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3.976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3.009171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0.617817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4.871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0.231575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0.416668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0.556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0.9813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1.553831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0.675394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2.301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0.1446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1.322256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0.773131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0.4275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-1.05189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0.294465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-3.572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0.0033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0.52155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0.348963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1.495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0.566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0.550187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0.344747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1.596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16.52849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824.8837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1.573436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0.319376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4.927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1.602073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0.416268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3.849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17.58038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824.8837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0.028637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0.415225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0.069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16.00694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824.8837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15.97831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824.8838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-1.15279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0.327766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-3.517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0.253062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0.37968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0.667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0.9635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0.145017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0.368964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0.393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0.922468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0.532097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1.734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0.4132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1.405849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0.333596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4.214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1.297804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0.421185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3.081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0.0176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2.075255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0.439842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4.718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-0.10805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0.422217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-0.256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0.9991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0.669406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0.524481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1.276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0.7059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0.777451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0.633092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1.228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0.735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-0.52233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0.275144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-1.898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0.3181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1.213404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0.359671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3.374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0.0067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1.343592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0.358138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3.752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0.0016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3.660613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1.056665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3.464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0.0048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1.735735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0.349765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4.963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1.865923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0.442005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4.222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4.182944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1.02602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4.077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0.0004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0.130188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0.461705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0.282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0.9986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2.447209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1.072972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2.281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0.151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2.317021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1.133101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2.045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0.2446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-0.99683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0.326566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-3.052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0.0193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1.154067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0.480877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0.1153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0.679952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0.389202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1.747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0.405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1.835552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0.687574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0.0585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2.150901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0.450255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4.777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1.676787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0.443862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3.778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2.832387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0.622414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4.551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-0.47411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0.534326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-0.887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0.9017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0.681485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0.746246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0.913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0.8919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1.1556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0.781576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1.479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0.5765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-0.71243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0.383947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-1.856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0.3417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0.61836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0.459844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1.345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0.6631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2.22082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0.785691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2.827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0.0379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2.085886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0.814747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0.0779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1.330795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0.424876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3.132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2.933255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0.812556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3.61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0.0028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2.798321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0.758944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3.687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0.0021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1.60246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0.829185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1.933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0.2999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1.467526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0.82765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1.773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0.3893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-0.13493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1.107051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-0.122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-0.79531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0.3537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-2.249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0.162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1.282697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0.523139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2.452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0.1019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1.499332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0.55075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2.722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0.0508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16.67581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948.056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2.078008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0.495646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4.193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2.294643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0.590922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3.883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17.47112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948.0559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0.216635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0.678985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0.319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0.9978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15.39311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948.0561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15.17648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948.0561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0.016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</w:rPr>
            </w:pPr>
            <w:r w:rsidRPr="00C4445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DM-RP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-0.78865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0.396256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-1.99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0.2707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2.577552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1.044381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2.468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0.380326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0.453645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0.838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0.9187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DM-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2.667284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1.083615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2.461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0.0995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RP-TB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3.3662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1.028638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3.272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0.0094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1.168974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0.496829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2.353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0.1285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RP-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3.455932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1.041448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3.318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0.0081</w:t>
            </w:r>
          </w:p>
        </w:tc>
      </w:tr>
      <w:tr w:rsidR="00C44450" w:rsidTr="00C44450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TB-UM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-2.19723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1.069138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-2.055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0.2399</w:t>
            </w:r>
          </w:p>
        </w:tc>
      </w:tr>
      <w:tr w:rsidR="00C44450" w:rsidTr="008A4173">
        <w:tc>
          <w:tcPr>
            <w:tcW w:w="1885" w:type="dxa"/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TB-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0.089731</w:t>
            </w:r>
          </w:p>
        </w:tc>
        <w:tc>
          <w:tcPr>
            <w:tcW w:w="126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1.43645</w:t>
            </w:r>
          </w:p>
        </w:tc>
        <w:tc>
          <w:tcPr>
            <w:tcW w:w="1170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  <w:tc>
          <w:tcPr>
            <w:tcW w:w="1165" w:type="dxa"/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4450" w:rsidTr="008A4173"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UM-</w:t>
            </w: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2.286957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1.146146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1.995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:rsidR="00C44450" w:rsidRPr="00C44450" w:rsidRDefault="00C44450" w:rsidP="00C444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450">
              <w:rPr>
                <w:rFonts w:ascii="Times New Roman" w:hAnsi="Times New Roman" w:cs="Times New Roman"/>
                <w:color w:val="000000"/>
              </w:rPr>
              <w:t>0.2682</w:t>
            </w:r>
          </w:p>
        </w:tc>
      </w:tr>
    </w:tbl>
    <w:p w:rsidR="006E396F" w:rsidRDefault="006E396F"/>
    <w:p w:rsidR="00936C7E" w:rsidRDefault="00936C7E"/>
    <w:p w:rsidR="00936C7E" w:rsidRDefault="00936C7E"/>
    <w:sectPr w:rsidR="0093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A8" w:rsidRDefault="00BD3AA8" w:rsidP="00C0613A">
      <w:pPr>
        <w:spacing w:after="0" w:line="240" w:lineRule="auto"/>
      </w:pPr>
      <w:r>
        <w:separator/>
      </w:r>
    </w:p>
  </w:endnote>
  <w:endnote w:type="continuationSeparator" w:id="0">
    <w:p w:rsidR="00BD3AA8" w:rsidRDefault="00BD3AA8" w:rsidP="00C0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A8" w:rsidRDefault="00BD3AA8" w:rsidP="00C0613A">
      <w:pPr>
        <w:spacing w:after="0" w:line="240" w:lineRule="auto"/>
      </w:pPr>
      <w:r>
        <w:separator/>
      </w:r>
    </w:p>
  </w:footnote>
  <w:footnote w:type="continuationSeparator" w:id="0">
    <w:p w:rsidR="00BD3AA8" w:rsidRDefault="00BD3AA8" w:rsidP="00C06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7"/>
    <w:rsid w:val="001456BE"/>
    <w:rsid w:val="00154F1F"/>
    <w:rsid w:val="00190A01"/>
    <w:rsid w:val="00313EB7"/>
    <w:rsid w:val="00336854"/>
    <w:rsid w:val="003A41C9"/>
    <w:rsid w:val="004F619A"/>
    <w:rsid w:val="00510DFF"/>
    <w:rsid w:val="00580ACC"/>
    <w:rsid w:val="00597C5F"/>
    <w:rsid w:val="005D1CD5"/>
    <w:rsid w:val="006701F4"/>
    <w:rsid w:val="006E396F"/>
    <w:rsid w:val="007B4D9B"/>
    <w:rsid w:val="008A4173"/>
    <w:rsid w:val="00936C7E"/>
    <w:rsid w:val="00962FC6"/>
    <w:rsid w:val="009757FF"/>
    <w:rsid w:val="00983529"/>
    <w:rsid w:val="00A45F37"/>
    <w:rsid w:val="00B92AF3"/>
    <w:rsid w:val="00BD3AA8"/>
    <w:rsid w:val="00C0613A"/>
    <w:rsid w:val="00C44450"/>
    <w:rsid w:val="00D150DA"/>
    <w:rsid w:val="00FB29A1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3F31B8-0B82-4093-A31B-DF732E8D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8699929406207860810decision-message">
    <w:name w:val="m_8699929406207860810decision-message"/>
    <w:basedOn w:val="DefaultParagraphFont"/>
    <w:rsid w:val="006E396F"/>
  </w:style>
  <w:style w:type="paragraph" w:styleId="Header">
    <w:name w:val="header"/>
    <w:basedOn w:val="Normal"/>
    <w:link w:val="HeaderChar"/>
    <w:uiPriority w:val="99"/>
    <w:unhideWhenUsed/>
    <w:rsid w:val="00C0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0613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0613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06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Ecology</dc:creator>
  <cp:keywords/>
  <dc:description/>
  <cp:lastModifiedBy>Cai Wang</cp:lastModifiedBy>
  <cp:revision>15</cp:revision>
  <dcterms:created xsi:type="dcterms:W3CDTF">2018-02-09T16:37:00Z</dcterms:created>
  <dcterms:modified xsi:type="dcterms:W3CDTF">2018-02-21T05:57:00Z</dcterms:modified>
</cp:coreProperties>
</file>