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46" w:rsidRPr="00F3051F" w:rsidRDefault="00365A46" w:rsidP="00365A46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3051F">
        <w:rPr>
          <w:rFonts w:ascii="Times New Roman" w:hAnsi="Times New Roman" w:cs="Times New Roman"/>
          <w:b/>
          <w:sz w:val="24"/>
          <w:szCs w:val="24"/>
          <w:lang w:val="en-US"/>
        </w:rPr>
        <w:t xml:space="preserve">List of repeated sequences in the chloroplast genome of </w:t>
      </w:r>
      <w:proofErr w:type="spellStart"/>
      <w:r w:rsidRPr="00F3051F">
        <w:rPr>
          <w:rFonts w:ascii="Times New Roman" w:hAnsi="Times New Roman" w:cs="Times New Roman"/>
          <w:b/>
          <w:i/>
          <w:sz w:val="24"/>
          <w:szCs w:val="24"/>
          <w:lang w:val="en-US"/>
        </w:rPr>
        <w:t>Colobanthus</w:t>
      </w:r>
      <w:proofErr w:type="spellEnd"/>
      <w:r w:rsidRPr="00F3051F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F3051F">
        <w:rPr>
          <w:rFonts w:ascii="Times New Roman" w:hAnsi="Times New Roman" w:cs="Times New Roman"/>
          <w:b/>
          <w:i/>
          <w:sz w:val="24"/>
          <w:szCs w:val="24"/>
          <w:lang w:val="en-US"/>
        </w:rPr>
        <w:t>quitensis</w:t>
      </w:r>
      <w:proofErr w:type="spellEnd"/>
    </w:p>
    <w:tbl>
      <w:tblPr>
        <w:tblW w:w="1257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3"/>
        <w:gridCol w:w="1400"/>
        <w:gridCol w:w="2977"/>
        <w:gridCol w:w="1134"/>
        <w:gridCol w:w="1276"/>
        <w:gridCol w:w="2970"/>
        <w:gridCol w:w="1063"/>
        <w:gridCol w:w="868"/>
      </w:tblGrid>
      <w:tr w:rsidR="00365A46" w:rsidRPr="00AC1869" w:rsidTr="00F66B16">
        <w:trPr>
          <w:trHeight w:val="300"/>
          <w:jc w:val="center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length (</w:t>
            </w:r>
            <w:proofErr w:type="spellStart"/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bp</w:t>
            </w:r>
            <w:proofErr w:type="spellEnd"/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Strat site of repeat A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A location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A region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Strat site of repeat B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B location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B region</w:t>
            </w:r>
          </w:p>
        </w:tc>
        <w:tc>
          <w:tcPr>
            <w:tcW w:w="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5A46" w:rsidRPr="00AC1869" w:rsidRDefault="00365A46" w:rsidP="00F6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</w:pPr>
            <w:r w:rsidRPr="00AC186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pl-PL"/>
              </w:rPr>
              <w:t>Repeat type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544E06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psbI</w:t>
            </w:r>
            <w:proofErr w:type="spellEnd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-GCU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psbI</w:t>
            </w:r>
            <w:proofErr w:type="spellEnd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-GCU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576F92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psbC</w:t>
            </w:r>
            <w:proofErr w:type="spellEnd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</w:t>
            </w:r>
            <w:proofErr w:type="spellStart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576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-UGA</w:t>
            </w:r>
            <w:r w:rsidRPr="00576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rps2-rpoC2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trnL</w:t>
            </w:r>
            <w:proofErr w:type="spellEnd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-UAA-</w:t>
            </w:r>
            <w:proofErr w:type="spellStart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trnF</w:t>
            </w:r>
            <w:proofErr w:type="spellEnd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-GAA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544E06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F14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F14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F14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F14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09354E" w:rsidP="0009354E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365A46"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544E06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trnG</w:t>
            </w:r>
            <w:proofErr w:type="spellEnd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DE085A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DE08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trnG</w:t>
            </w:r>
            <w:proofErr w:type="spellEnd"/>
            <w:r w:rsidRPr="00DE08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-GCC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trnE</w:t>
            </w:r>
            <w:proofErr w:type="spellEnd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-UCC-</w:t>
            </w:r>
            <w:proofErr w:type="spellStart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trnT</w:t>
            </w:r>
            <w:proofErr w:type="spellEnd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-GGU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petA-psbJ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7F1403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7F14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7F140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ycf2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petN-psbM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proofErr w:type="spellStart"/>
            <w:r w:rsidRPr="00544E06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petN-psbM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3445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rps12-trnV-GAC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3445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proofErr w:type="spellStart"/>
            <w:r w:rsidRPr="003445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ndhA</w:t>
            </w:r>
            <w:proofErr w:type="spellEnd"/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 w:rsidRPr="003445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125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3445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 w:rsidRPr="0034456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ycf1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SSC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E08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psaA-ycf3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psaI-ycf4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  <w:tr w:rsidR="00365A46" w:rsidRPr="00AC1869" w:rsidTr="00F66B16">
        <w:trPr>
          <w:trHeight w:val="335"/>
          <w:jc w:val="center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DE085A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psaA-ycf3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Pr="00AC1869" w:rsidRDefault="00365A46" w:rsidP="00F66B16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  <w:r w:rsidR="000935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AC18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IGS (</w:t>
            </w:r>
            <w:r w:rsidRPr="00394083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en-US" w:eastAsia="pl-PL"/>
              </w:rPr>
              <w:t>psaI-ycf4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A46" w:rsidRPr="00AC1869" w:rsidRDefault="00365A46" w:rsidP="00F66B1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pl-PL"/>
              </w:rPr>
              <w:t>LSC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5A46" w:rsidRDefault="00365A46" w:rsidP="00F66B16">
            <w:pPr>
              <w:spacing w:after="0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</w:t>
            </w:r>
          </w:p>
        </w:tc>
      </w:tr>
    </w:tbl>
    <w:p w:rsidR="00365A46" w:rsidRPr="009456ED" w:rsidRDefault="00365A46" w:rsidP="00365A4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</w:pPr>
      <w:r w:rsidRPr="00D60D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IGS (</w:t>
      </w:r>
      <w:proofErr w:type="spellStart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psbI</w:t>
      </w:r>
      <w:proofErr w:type="spellEnd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-</w:t>
      </w:r>
      <w:proofErr w:type="spellStart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trnS</w:t>
      </w:r>
      <w:proofErr w:type="spellEnd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-GCU</w:t>
      </w:r>
      <w:r w:rsidRPr="00D60D50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means spacer between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psbI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 xml:space="preserve"> </w:t>
      </w:r>
      <w:r w:rsidRPr="00BD5C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and </w:t>
      </w:r>
      <w:proofErr w:type="spellStart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trnS</w:t>
      </w:r>
      <w:proofErr w:type="spellEnd"/>
      <w:r w:rsidRPr="00D60D50">
        <w:rPr>
          <w:rFonts w:ascii="Times New Roman" w:eastAsia="Times New Roman" w:hAnsi="Times New Roman" w:cs="Times New Roman"/>
          <w:i/>
          <w:color w:val="000000"/>
          <w:sz w:val="20"/>
          <w:szCs w:val="20"/>
          <w:lang w:val="en-US" w:eastAsia="pl-PL"/>
        </w:rPr>
        <w:t>-GCU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>, P</w:t>
      </w:r>
      <w:r w:rsidRPr="00BD5CBA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means palindromic match, F means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pl-PL"/>
        </w:rPr>
        <w:t xml:space="preserve"> forward (direst) match and R means reverse match</w:t>
      </w:r>
    </w:p>
    <w:p w:rsidR="00417D27" w:rsidRPr="00365A46" w:rsidRDefault="00417D27" w:rsidP="00365A46">
      <w:pPr>
        <w:rPr>
          <w:lang w:val="en-US"/>
        </w:rPr>
      </w:pPr>
    </w:p>
    <w:sectPr w:rsidR="00417D27" w:rsidRPr="00365A46" w:rsidSect="00B5543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439"/>
    <w:rsid w:val="0009354E"/>
    <w:rsid w:val="00365A46"/>
    <w:rsid w:val="00417D27"/>
    <w:rsid w:val="00794C4E"/>
    <w:rsid w:val="00B55439"/>
    <w:rsid w:val="00F3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5A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5</cp:revision>
  <dcterms:created xsi:type="dcterms:W3CDTF">2017-10-10T11:13:00Z</dcterms:created>
  <dcterms:modified xsi:type="dcterms:W3CDTF">2018-03-15T09:22:00Z</dcterms:modified>
</cp:coreProperties>
</file>