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021EF" w14:textId="7823E0D7" w:rsidR="00886760" w:rsidRDefault="00886760" w:rsidP="00FE4407">
      <w:pPr>
        <w:rPr>
          <w:rFonts w:ascii="Times New Roman" w:hAnsi="Times New Roman" w:cs="Times New Roman"/>
        </w:rPr>
      </w:pPr>
      <w:r w:rsidRPr="00886760">
        <w:rPr>
          <w:rFonts w:ascii="Times New Roman" w:hAnsi="Times New Roman" w:cs="Times New Roman"/>
        </w:rPr>
        <w:t>&gt;JN367334.1</w:t>
      </w:r>
      <w:bookmarkStart w:id="0" w:name="_GoBack"/>
      <w:bookmarkEnd w:id="0"/>
    </w:p>
    <w:p w14:paraId="7ED70818" w14:textId="7F564C75" w:rsidR="005E35EE" w:rsidRPr="00FE4407" w:rsidRDefault="00FE4407" w:rsidP="00FE4407">
      <w:pPr>
        <w:rPr>
          <w:rFonts w:ascii="Times New Roman" w:hAnsi="Times New Roman" w:cs="Times New Roman"/>
        </w:rPr>
      </w:pPr>
      <w:r w:rsidRPr="00FE4407">
        <w:rPr>
          <w:rFonts w:ascii="Times New Roman" w:hAnsi="Times New Roman" w:cs="Times New Roman"/>
        </w:rPr>
        <w:t>GAAGAACTAACAGGATTCCCCTAGTAACGGCGAGTGAAGAGGGAAGAGCCCAAGATTGAAAGCTGGCGTCTTTGGCGTCCGCATTGTAATCTCAAGAAGTGTTTTCCGCTTCGGACCATGCCTAAGTCCCTTGGAAAAGGGCATCATAGAGGGTGATAATCCCGTACATGGCATGGAGCGCCCGAAGCTTGTGATACACTTTCTAAGAGTCGAGTTGTTTGGGAATGCAGCTCAAAATGGGTGGTAAATGCCATCTAAGGCTAAATATTGGGGAGAGACCGATAGCGAACAAGTACAGTGATGGAAAGATGAAAAGAACTTTGAAAAGAGAGTTAAACAGTACGTGAAATTGCCAAAAGGGAAGGGTAGGAGGTCAGAGATGCGGTCTGGGATTCAGCCTTGCTTTTGCTGGGTGTTTTTCTCAGATTGCAGGCCAACGTCGGTTTTGGGCGCTGGAGAAGGGTGGAAGGAATGTGGCACCTCTCGGGGTGTGTTATAGCCTTCTACTGGATACAGTGACCGAGACCGAGGACAGCAGCGTACTCGCAAGAGCGGGCCTTCGGGCACCTTTACGCTTAGGGCGTTGGCATAATGGCCCTCTACCACCCGTCTTGAAACACGGACCAAGGAGTCTAACATGTATGCGAGTCTTTGGGTGGCAAACCCATAGGCGCAATGAAAGTGAATTCAGGTGGGATCCGCAAGGTGCACCATCGACCGATCCTCACGTCTTTTTAAGTCGTGGATTTGAGTAAGAGCATACCTGTTGGGACCCGAAAGATGGTGAACTATGCCTGAATAGGGTGAAGCCAGAGGAAACTCTGGTGGAGGCTCGTAGCGGTTCTGACGTGCAAATCGATCGTCAAATTTGGGTATAGGGGCGAAAGACTAATCGAACCATCTAGTAGCTGGTTCCTGCCGAAGTTTCCCTCAGGATAGCAGAAACTCGCATCAGTTTTATGAGGTAAAGCGAATGATTAGAGGCCTTGGGGAAGTAACTTCCTTAACCTATTCTCAAACTTTAAATGTGTAAGAAGCCCTTGTTACTTAAGTGAACGAGGGCATGCGAATGAGAGT</w:t>
      </w:r>
    </w:p>
    <w:sectPr w:rsidR="005E35EE" w:rsidRPr="00FE4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9E929" w14:textId="77777777" w:rsidR="005A7A36" w:rsidRDefault="005A7A36" w:rsidP="00FE4407">
      <w:r>
        <w:separator/>
      </w:r>
    </w:p>
  </w:endnote>
  <w:endnote w:type="continuationSeparator" w:id="0">
    <w:p w14:paraId="42BBC501" w14:textId="77777777" w:rsidR="005A7A36" w:rsidRDefault="005A7A36" w:rsidP="00FE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2CBC2" w14:textId="77777777" w:rsidR="005A7A36" w:rsidRDefault="005A7A36" w:rsidP="00FE4407">
      <w:r>
        <w:separator/>
      </w:r>
    </w:p>
  </w:footnote>
  <w:footnote w:type="continuationSeparator" w:id="0">
    <w:p w14:paraId="63540BD2" w14:textId="77777777" w:rsidR="005A7A36" w:rsidRDefault="005A7A36" w:rsidP="00FE4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EE"/>
    <w:rsid w:val="00087E5F"/>
    <w:rsid w:val="0014713F"/>
    <w:rsid w:val="005A7A36"/>
    <w:rsid w:val="005E35EE"/>
    <w:rsid w:val="00874666"/>
    <w:rsid w:val="00886760"/>
    <w:rsid w:val="00CB24FD"/>
    <w:rsid w:val="00D06F04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5BBBA"/>
  <w15:chartTrackingRefBased/>
  <w15:docId w15:val="{B1D8B54A-8B1C-4B7B-B4DA-25B9A54C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44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4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44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汉文 严</dc:creator>
  <cp:keywords/>
  <dc:description/>
  <cp:lastModifiedBy>汉文 严</cp:lastModifiedBy>
  <cp:revision>5</cp:revision>
  <dcterms:created xsi:type="dcterms:W3CDTF">2019-08-08T10:17:00Z</dcterms:created>
  <dcterms:modified xsi:type="dcterms:W3CDTF">2019-08-08T12:28:00Z</dcterms:modified>
</cp:coreProperties>
</file>