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95" w:rsidRPr="002B3DF1" w:rsidRDefault="008E1D95" w:rsidP="008E1D95">
      <w:r w:rsidRPr="002B3DF1">
        <w:rPr>
          <w:rFonts w:ascii="Times New Roman" w:hAnsi="Times New Roman" w:cs="Times New Roman"/>
        </w:rPr>
        <w:t>Supplement table 3.</w:t>
      </w:r>
      <w:bookmarkStart w:id="0" w:name="OLE_LINK123"/>
      <w:bookmarkStart w:id="1" w:name="OLE_LINK124"/>
      <w:r w:rsidRPr="002B3DF1">
        <w:rPr>
          <w:rFonts w:ascii="Times New Roman" w:hAnsi="Times New Roman" w:cs="Times New Roman"/>
        </w:rPr>
        <w:t xml:space="preserve"> The distributions of vaginal micommunity state types (CSTs) between female sex workers and non-sex workers. Data were presented as frequencies (%)</w:t>
      </w:r>
      <w:bookmarkEnd w:id="0"/>
      <w:bookmarkEnd w:id="1"/>
    </w:p>
    <w:tbl>
      <w:tblPr>
        <w:tblStyle w:val="a7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417"/>
        <w:gridCol w:w="1417"/>
        <w:gridCol w:w="992"/>
        <w:gridCol w:w="998"/>
      </w:tblGrid>
      <w:tr w:rsidR="008E1D95" w:rsidRPr="002B3DF1" w:rsidTr="004F2338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E1D95" w:rsidRPr="002B3DF1" w:rsidRDefault="008E1D95" w:rsidP="004F2338">
            <w:pPr>
              <w:jc w:val="center"/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CST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1D95" w:rsidRPr="002B3DF1" w:rsidRDefault="008E1D95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 xml:space="preserve">FSW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1D95" w:rsidRPr="002B3DF1" w:rsidRDefault="00864F53" w:rsidP="004F2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8E1D95" w:rsidRPr="002B3DF1">
              <w:rPr>
                <w:rFonts w:ascii="Times New Roman" w:hAnsi="Times New Roman" w:cs="Times New Roman"/>
              </w:rPr>
              <w:t>NSW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D95" w:rsidRPr="002B3DF1" w:rsidRDefault="008E1D95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sym w:font="Symbol" w:char="F063"/>
            </w:r>
            <w:r w:rsidRPr="002B3DF1">
              <w:rPr>
                <w:rFonts w:ascii="Times New Roman" w:hAnsi="Times New Roman" w:cs="Times New Roman" w:hint="eastAsia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8E1D95" w:rsidRPr="002B3DF1" w:rsidRDefault="008E1D95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P</w:t>
            </w:r>
          </w:p>
        </w:tc>
      </w:tr>
      <w:tr w:rsidR="008E1D95" w:rsidRPr="002B3DF1" w:rsidTr="004F2338">
        <w:tc>
          <w:tcPr>
            <w:tcW w:w="3681" w:type="dxa"/>
            <w:tcBorders>
              <w:top w:val="single" w:sz="4" w:space="0" w:color="auto"/>
            </w:tcBorders>
          </w:tcPr>
          <w:p w:rsidR="008E1D95" w:rsidRPr="002B3DF1" w:rsidRDefault="008E1D95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 xml:space="preserve">Lactobacillus Dominant </w:t>
            </w:r>
            <w:r w:rsidRPr="002B3DF1">
              <w:rPr>
                <w:rFonts w:ascii="Times New Roman" w:hAnsi="Times New Roman" w:cs="Times New Roman"/>
              </w:rPr>
              <w:t>（</w:t>
            </w:r>
            <w:r w:rsidRPr="002B3DF1">
              <w:rPr>
                <w:rFonts w:ascii="Times New Roman" w:hAnsi="Times New Roman" w:cs="Times New Roman"/>
              </w:rPr>
              <w:t>CST I, II, III</w:t>
            </w:r>
            <w:r w:rsidRPr="002B3DF1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1D95" w:rsidRPr="002B3DF1" w:rsidRDefault="008E1D95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13</w:t>
            </w:r>
            <w:r w:rsidRPr="002B3DF1">
              <w:rPr>
                <w:rFonts w:ascii="Times New Roman" w:hAnsi="Times New Roman" w:cs="Times New Roman"/>
              </w:rPr>
              <w:t>（</w:t>
            </w:r>
            <w:r w:rsidRPr="002B3DF1">
              <w:rPr>
                <w:rFonts w:ascii="Times New Roman" w:hAnsi="Times New Roman" w:cs="Times New Roman"/>
              </w:rPr>
              <w:t>56.52</w:t>
            </w:r>
            <w:r w:rsidRPr="002B3DF1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1D95" w:rsidRPr="002B3DF1" w:rsidRDefault="008E1D95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25</w:t>
            </w:r>
            <w:r w:rsidRPr="002B3DF1">
              <w:rPr>
                <w:rFonts w:ascii="Times New Roman" w:hAnsi="Times New Roman" w:cs="Times New Roman"/>
              </w:rPr>
              <w:t>（</w:t>
            </w:r>
            <w:r w:rsidRPr="002B3DF1">
              <w:rPr>
                <w:rFonts w:ascii="Times New Roman" w:hAnsi="Times New Roman" w:cs="Times New Roman"/>
              </w:rPr>
              <w:t>67.57</w:t>
            </w:r>
            <w:r w:rsidRPr="002B3DF1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1D95" w:rsidRPr="002B3DF1" w:rsidRDefault="008E1D95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0.745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8E1D95" w:rsidRPr="002B3DF1" w:rsidRDefault="008E1D95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0.388</w:t>
            </w:r>
          </w:p>
        </w:tc>
      </w:tr>
      <w:tr w:rsidR="008E1D95" w:rsidRPr="002B3DF1" w:rsidTr="004F2338">
        <w:tc>
          <w:tcPr>
            <w:tcW w:w="3681" w:type="dxa"/>
          </w:tcPr>
          <w:p w:rsidR="008E1D95" w:rsidRPr="002B3DF1" w:rsidRDefault="008E1D95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High Diversity Dominant (CST IV)</w:t>
            </w:r>
          </w:p>
        </w:tc>
        <w:tc>
          <w:tcPr>
            <w:tcW w:w="1417" w:type="dxa"/>
          </w:tcPr>
          <w:p w:rsidR="008E1D95" w:rsidRPr="002B3DF1" w:rsidRDefault="008E1D95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10</w:t>
            </w:r>
            <w:r w:rsidRPr="002B3DF1">
              <w:rPr>
                <w:rFonts w:ascii="Times New Roman" w:hAnsi="Times New Roman" w:cs="Times New Roman"/>
              </w:rPr>
              <w:t>（</w:t>
            </w:r>
            <w:r w:rsidRPr="002B3DF1">
              <w:rPr>
                <w:rFonts w:ascii="Times New Roman" w:hAnsi="Times New Roman" w:cs="Times New Roman"/>
              </w:rPr>
              <w:t>43.48</w:t>
            </w:r>
            <w:r w:rsidRPr="002B3DF1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417" w:type="dxa"/>
          </w:tcPr>
          <w:p w:rsidR="008E1D95" w:rsidRPr="002B3DF1" w:rsidRDefault="008E1D95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12</w:t>
            </w:r>
            <w:r w:rsidRPr="002B3DF1">
              <w:rPr>
                <w:rFonts w:ascii="Times New Roman" w:hAnsi="Times New Roman" w:cs="Times New Roman"/>
              </w:rPr>
              <w:t>（</w:t>
            </w:r>
            <w:r w:rsidRPr="002B3DF1">
              <w:rPr>
                <w:rFonts w:ascii="Times New Roman" w:hAnsi="Times New Roman" w:cs="Times New Roman"/>
              </w:rPr>
              <w:t>32.43</w:t>
            </w:r>
            <w:r w:rsidRPr="002B3DF1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992" w:type="dxa"/>
          </w:tcPr>
          <w:p w:rsidR="008E1D95" w:rsidRPr="002B3DF1" w:rsidRDefault="008E1D95" w:rsidP="004F2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E1D95" w:rsidRPr="002B3DF1" w:rsidRDefault="008E1D95" w:rsidP="004F2338">
            <w:pPr>
              <w:rPr>
                <w:rFonts w:ascii="Times New Roman" w:hAnsi="Times New Roman" w:cs="Times New Roman"/>
              </w:rPr>
            </w:pPr>
          </w:p>
        </w:tc>
      </w:tr>
      <w:tr w:rsidR="008E1D95" w:rsidRPr="002B3DF1" w:rsidTr="004F2338">
        <w:tc>
          <w:tcPr>
            <w:tcW w:w="3681" w:type="dxa"/>
          </w:tcPr>
          <w:p w:rsidR="008E1D95" w:rsidRPr="002B3DF1" w:rsidRDefault="008E1D95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Specific CSTs</w:t>
            </w:r>
          </w:p>
        </w:tc>
        <w:tc>
          <w:tcPr>
            <w:tcW w:w="1417" w:type="dxa"/>
          </w:tcPr>
          <w:p w:rsidR="008E1D95" w:rsidRPr="002B3DF1" w:rsidRDefault="008E1D95" w:rsidP="004F2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1D95" w:rsidRPr="002B3DF1" w:rsidRDefault="008E1D95" w:rsidP="004F2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1D95" w:rsidRPr="002B3DF1" w:rsidRDefault="008E1D95" w:rsidP="004F2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E1D95" w:rsidRPr="002B3DF1" w:rsidRDefault="008E1D95" w:rsidP="004F2338">
            <w:pPr>
              <w:rPr>
                <w:rFonts w:ascii="Times New Roman" w:hAnsi="Times New Roman" w:cs="Times New Roman"/>
              </w:rPr>
            </w:pPr>
          </w:p>
        </w:tc>
      </w:tr>
      <w:tr w:rsidR="008E1D95" w:rsidRPr="002B3DF1" w:rsidTr="004F2338">
        <w:tc>
          <w:tcPr>
            <w:tcW w:w="3681" w:type="dxa"/>
          </w:tcPr>
          <w:p w:rsidR="008E1D95" w:rsidRPr="002B3DF1" w:rsidRDefault="008E1D95" w:rsidP="004F2338">
            <w:pPr>
              <w:jc w:val="center"/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CST I</w:t>
            </w:r>
          </w:p>
        </w:tc>
        <w:tc>
          <w:tcPr>
            <w:tcW w:w="1417" w:type="dxa"/>
          </w:tcPr>
          <w:p w:rsidR="008E1D95" w:rsidRPr="002B3DF1" w:rsidRDefault="008E1D95" w:rsidP="004F2338">
            <w:pPr>
              <w:jc w:val="right"/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1</w:t>
            </w:r>
            <w:r w:rsidRPr="002B3DF1">
              <w:rPr>
                <w:rFonts w:ascii="Times New Roman" w:hAnsi="Times New Roman" w:cs="Times New Roman"/>
              </w:rPr>
              <w:t>（</w:t>
            </w:r>
            <w:r w:rsidRPr="002B3DF1">
              <w:rPr>
                <w:rFonts w:ascii="Times New Roman" w:hAnsi="Times New Roman" w:cs="Times New Roman"/>
              </w:rPr>
              <w:t>4.35</w:t>
            </w:r>
            <w:r w:rsidRPr="002B3DF1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417" w:type="dxa"/>
          </w:tcPr>
          <w:p w:rsidR="008E1D95" w:rsidRPr="002B3DF1" w:rsidRDefault="008E1D95" w:rsidP="004F2338">
            <w:pPr>
              <w:jc w:val="right"/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8</w:t>
            </w:r>
            <w:r w:rsidRPr="002B3DF1">
              <w:rPr>
                <w:rFonts w:ascii="Times New Roman" w:hAnsi="Times New Roman" w:cs="Times New Roman"/>
              </w:rPr>
              <w:t>（</w:t>
            </w:r>
            <w:r w:rsidRPr="002B3DF1">
              <w:rPr>
                <w:rFonts w:ascii="Times New Roman" w:hAnsi="Times New Roman" w:cs="Times New Roman"/>
              </w:rPr>
              <w:t>21.62</w:t>
            </w:r>
            <w:r w:rsidRPr="002B3DF1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992" w:type="dxa"/>
          </w:tcPr>
          <w:p w:rsidR="008E1D95" w:rsidRPr="002B3DF1" w:rsidRDefault="008E1D95" w:rsidP="004F2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E1D95" w:rsidRPr="002B3DF1" w:rsidRDefault="00060A23" w:rsidP="004F2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0.303*</w:t>
            </w:r>
          </w:p>
        </w:tc>
      </w:tr>
      <w:tr w:rsidR="008E1D95" w:rsidRPr="002B3DF1" w:rsidTr="004F2338">
        <w:tc>
          <w:tcPr>
            <w:tcW w:w="3681" w:type="dxa"/>
          </w:tcPr>
          <w:p w:rsidR="008E1D95" w:rsidRPr="002B3DF1" w:rsidRDefault="008E1D95" w:rsidP="004F2338">
            <w:pPr>
              <w:jc w:val="center"/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CST II</w:t>
            </w:r>
          </w:p>
        </w:tc>
        <w:tc>
          <w:tcPr>
            <w:tcW w:w="1417" w:type="dxa"/>
          </w:tcPr>
          <w:p w:rsidR="008E1D95" w:rsidRPr="002B3DF1" w:rsidRDefault="008E1D95" w:rsidP="004F2338">
            <w:pPr>
              <w:jc w:val="right"/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1</w:t>
            </w:r>
            <w:r w:rsidRPr="002B3DF1">
              <w:rPr>
                <w:rFonts w:ascii="Times New Roman" w:hAnsi="Times New Roman" w:cs="Times New Roman"/>
              </w:rPr>
              <w:t>（</w:t>
            </w:r>
            <w:r w:rsidRPr="002B3DF1">
              <w:rPr>
                <w:rFonts w:ascii="Times New Roman" w:hAnsi="Times New Roman" w:cs="Times New Roman"/>
              </w:rPr>
              <w:t>4.35</w:t>
            </w:r>
            <w:r w:rsidRPr="002B3DF1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417" w:type="dxa"/>
          </w:tcPr>
          <w:p w:rsidR="008E1D95" w:rsidRPr="002B3DF1" w:rsidRDefault="008E1D95" w:rsidP="004F2338">
            <w:pPr>
              <w:jc w:val="right"/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1</w:t>
            </w:r>
            <w:r w:rsidRPr="002B3DF1">
              <w:rPr>
                <w:rFonts w:ascii="Times New Roman" w:hAnsi="Times New Roman" w:cs="Times New Roman"/>
              </w:rPr>
              <w:t>（</w:t>
            </w:r>
            <w:r w:rsidRPr="002B3DF1">
              <w:rPr>
                <w:rFonts w:ascii="Times New Roman" w:hAnsi="Times New Roman" w:cs="Times New Roman"/>
              </w:rPr>
              <w:t>2.70</w:t>
            </w:r>
            <w:r w:rsidRPr="002B3DF1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992" w:type="dxa"/>
          </w:tcPr>
          <w:p w:rsidR="008E1D95" w:rsidRPr="002B3DF1" w:rsidRDefault="008E1D95" w:rsidP="004F2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E1D95" w:rsidRPr="002B3DF1" w:rsidRDefault="008E1D95" w:rsidP="004F2338">
            <w:pPr>
              <w:rPr>
                <w:rFonts w:ascii="Times New Roman" w:hAnsi="Times New Roman" w:cs="Times New Roman"/>
              </w:rPr>
            </w:pPr>
          </w:p>
        </w:tc>
      </w:tr>
      <w:tr w:rsidR="008E1D95" w:rsidRPr="002B3DF1" w:rsidTr="004F2338">
        <w:tc>
          <w:tcPr>
            <w:tcW w:w="3681" w:type="dxa"/>
          </w:tcPr>
          <w:p w:rsidR="008E1D95" w:rsidRPr="002B3DF1" w:rsidRDefault="008E1D95" w:rsidP="004F2338">
            <w:pPr>
              <w:jc w:val="center"/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CST III</w:t>
            </w:r>
          </w:p>
        </w:tc>
        <w:tc>
          <w:tcPr>
            <w:tcW w:w="1417" w:type="dxa"/>
          </w:tcPr>
          <w:p w:rsidR="008E1D95" w:rsidRPr="002B3DF1" w:rsidRDefault="008E1D95" w:rsidP="004F2338">
            <w:pPr>
              <w:jc w:val="right"/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11</w:t>
            </w:r>
            <w:r w:rsidRPr="002B3DF1">
              <w:rPr>
                <w:rFonts w:ascii="Times New Roman" w:hAnsi="Times New Roman" w:cs="Times New Roman"/>
              </w:rPr>
              <w:t>（</w:t>
            </w:r>
            <w:r w:rsidRPr="002B3DF1">
              <w:rPr>
                <w:rFonts w:ascii="Times New Roman" w:hAnsi="Times New Roman" w:cs="Times New Roman"/>
              </w:rPr>
              <w:t>47.83</w:t>
            </w:r>
            <w:r w:rsidRPr="002B3DF1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417" w:type="dxa"/>
          </w:tcPr>
          <w:p w:rsidR="008E1D95" w:rsidRPr="002B3DF1" w:rsidRDefault="008E1D95" w:rsidP="004F2338">
            <w:pPr>
              <w:jc w:val="right"/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16</w:t>
            </w:r>
            <w:r w:rsidRPr="002B3DF1">
              <w:rPr>
                <w:rFonts w:ascii="Times New Roman" w:hAnsi="Times New Roman" w:cs="Times New Roman"/>
              </w:rPr>
              <w:t>（</w:t>
            </w:r>
            <w:r w:rsidRPr="002B3DF1">
              <w:rPr>
                <w:rFonts w:ascii="Times New Roman" w:hAnsi="Times New Roman" w:cs="Times New Roman"/>
              </w:rPr>
              <w:t>43.24</w:t>
            </w:r>
            <w:r w:rsidRPr="002B3DF1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992" w:type="dxa"/>
          </w:tcPr>
          <w:p w:rsidR="008E1D95" w:rsidRPr="002B3DF1" w:rsidRDefault="008E1D95" w:rsidP="004F2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E1D95" w:rsidRPr="002B3DF1" w:rsidRDefault="008E1D95" w:rsidP="004F2338">
            <w:pPr>
              <w:rPr>
                <w:rFonts w:ascii="Times New Roman" w:hAnsi="Times New Roman" w:cs="Times New Roman"/>
              </w:rPr>
            </w:pPr>
          </w:p>
        </w:tc>
      </w:tr>
      <w:tr w:rsidR="008E1D95" w:rsidRPr="003C1526" w:rsidTr="004F2338">
        <w:tc>
          <w:tcPr>
            <w:tcW w:w="3681" w:type="dxa"/>
            <w:tcBorders>
              <w:bottom w:val="single" w:sz="4" w:space="0" w:color="auto"/>
            </w:tcBorders>
          </w:tcPr>
          <w:p w:rsidR="008E1D95" w:rsidRPr="002B3DF1" w:rsidRDefault="008E1D95" w:rsidP="004F2338">
            <w:pPr>
              <w:jc w:val="center"/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CST IV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1D95" w:rsidRPr="002B3DF1" w:rsidRDefault="008E1D95" w:rsidP="004F2338">
            <w:pPr>
              <w:jc w:val="right"/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10</w:t>
            </w:r>
            <w:r w:rsidRPr="002B3DF1">
              <w:rPr>
                <w:rFonts w:ascii="Times New Roman" w:hAnsi="Times New Roman" w:cs="Times New Roman"/>
              </w:rPr>
              <w:t>（</w:t>
            </w:r>
            <w:r w:rsidRPr="002B3DF1">
              <w:rPr>
                <w:rFonts w:ascii="Times New Roman" w:hAnsi="Times New Roman" w:cs="Times New Roman"/>
              </w:rPr>
              <w:t>43.48</w:t>
            </w:r>
            <w:r w:rsidRPr="002B3DF1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1D95" w:rsidRPr="003C1526" w:rsidRDefault="008E1D95" w:rsidP="004F2338">
            <w:pPr>
              <w:jc w:val="right"/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12</w:t>
            </w:r>
            <w:r w:rsidRPr="002B3DF1">
              <w:rPr>
                <w:rFonts w:ascii="Times New Roman" w:hAnsi="Times New Roman" w:cs="Times New Roman"/>
              </w:rPr>
              <w:t>（</w:t>
            </w:r>
            <w:r w:rsidRPr="002B3DF1">
              <w:rPr>
                <w:rFonts w:ascii="Times New Roman" w:hAnsi="Times New Roman" w:cs="Times New Roman"/>
              </w:rPr>
              <w:t>32.43</w:t>
            </w:r>
            <w:r w:rsidRPr="002B3DF1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1D95" w:rsidRPr="003C1526" w:rsidRDefault="008E1D95" w:rsidP="004F2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E1D95" w:rsidRPr="003C1526" w:rsidRDefault="008E1D95" w:rsidP="004F2338">
            <w:pPr>
              <w:rPr>
                <w:rFonts w:ascii="Times New Roman" w:hAnsi="Times New Roman" w:cs="Times New Roman"/>
              </w:rPr>
            </w:pPr>
          </w:p>
        </w:tc>
      </w:tr>
    </w:tbl>
    <w:p w:rsidR="008E1D95" w:rsidRPr="00133D29" w:rsidRDefault="00060A23" w:rsidP="00060A23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133D29">
        <w:rPr>
          <w:rFonts w:ascii="Times New Roman" w:hAnsi="Times New Roman" w:cs="Times New Roman"/>
          <w:sz w:val="20"/>
          <w:szCs w:val="20"/>
        </w:rPr>
        <w:t xml:space="preserve">* This is </w:t>
      </w:r>
      <w:r w:rsidR="00133D29" w:rsidRPr="00133D29">
        <w:rPr>
          <w:rFonts w:ascii="Times New Roman" w:hAnsi="Times New Roman" w:cs="Times New Roman"/>
          <w:sz w:val="20"/>
          <w:szCs w:val="20"/>
        </w:rPr>
        <w:t>the result of Fisher exact test.</w:t>
      </w:r>
    </w:p>
    <w:p w:rsidR="008E1D95" w:rsidRDefault="008E1D95" w:rsidP="008E1D95"/>
    <w:p w:rsidR="00EE593D" w:rsidRDefault="00EE593D">
      <w:bookmarkStart w:id="2" w:name="_GoBack"/>
      <w:bookmarkEnd w:id="2"/>
    </w:p>
    <w:sectPr w:rsidR="00EE5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BD1" w:rsidRDefault="00712BD1" w:rsidP="008E1D95">
      <w:r>
        <w:separator/>
      </w:r>
    </w:p>
  </w:endnote>
  <w:endnote w:type="continuationSeparator" w:id="0">
    <w:p w:rsidR="00712BD1" w:rsidRDefault="00712BD1" w:rsidP="008E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BD1" w:rsidRDefault="00712BD1" w:rsidP="008E1D95">
      <w:r>
        <w:separator/>
      </w:r>
    </w:p>
  </w:footnote>
  <w:footnote w:type="continuationSeparator" w:id="0">
    <w:p w:rsidR="00712BD1" w:rsidRDefault="00712BD1" w:rsidP="008E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06BA"/>
    <w:multiLevelType w:val="hybridMultilevel"/>
    <w:tmpl w:val="4536B74A"/>
    <w:lvl w:ilvl="0" w:tplc="BB52E0E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CD"/>
    <w:rsid w:val="00060A23"/>
    <w:rsid w:val="00133D29"/>
    <w:rsid w:val="00712BD1"/>
    <w:rsid w:val="007334D2"/>
    <w:rsid w:val="00864F53"/>
    <w:rsid w:val="008E1D95"/>
    <w:rsid w:val="00915CCD"/>
    <w:rsid w:val="009C420E"/>
    <w:rsid w:val="00A266B2"/>
    <w:rsid w:val="00C672F0"/>
    <w:rsid w:val="00D92056"/>
    <w:rsid w:val="00E93CC4"/>
    <w:rsid w:val="00EE593D"/>
    <w:rsid w:val="00F4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94715"/>
  <w15:chartTrackingRefBased/>
  <w15:docId w15:val="{8567CD60-7721-4687-827D-F0A5B96E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1D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1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1D95"/>
    <w:rPr>
      <w:sz w:val="18"/>
      <w:szCs w:val="18"/>
    </w:rPr>
  </w:style>
  <w:style w:type="table" w:styleId="a7">
    <w:name w:val="Table Grid"/>
    <w:basedOn w:val="a1"/>
    <w:uiPriority w:val="39"/>
    <w:rsid w:val="008E1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60A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</dc:creator>
  <cp:keywords/>
  <dc:description/>
  <cp:lastModifiedBy>Frank</cp:lastModifiedBy>
  <cp:revision>5</cp:revision>
  <dcterms:created xsi:type="dcterms:W3CDTF">2019-06-14T14:57:00Z</dcterms:created>
  <dcterms:modified xsi:type="dcterms:W3CDTF">2019-10-09T09:13:00Z</dcterms:modified>
</cp:coreProperties>
</file>