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&gt;Dmel_porin_AAF53022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MAPPSYSDLGKQARDIFSKGYNFGLWKLDLKTKTSSGIEFNTAGHSNQES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GKVFGSLETKYKVKDYGLTLTEKWNTDNTLFTEVAVQDQLLEGLKLSLEG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NFAPQSGNKNGKFKVAYGHENVKADSDVNIDLKGPLINASAVLGYQGWLA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GYQTAFDTQQSKLTTNNFALGYTTKDFVLHTAVNDGQEFSGSIFQRTSDK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LDVGVQLSWASGTSNTKFAIGAKYQLDDDASVRAKVNNASQVGLGYQQKL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RDGVTLTLSTLVDGKNFNAGGHKIGVGLELEA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&gt;Dmel_Porin2_AAF53020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MAAKTPTYPDLGKLARDLFKRGYHPGIWQIDCKTLTNSGIEFFTTGFASQ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DNSKVTGSLQSKYKIEDQGLTLTERWNTENWLFGEIMHRDKLAQGLMLAV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EAKFQPGSNEADGKFKMGYAQDNFNFLADIGLNSEPILNCSLVVGHKEFL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GGVGTEFDVGNTELKGWKVALGWTNETATLHGELKNGDTWLASLFYKASE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KIDAGIEVTKGAGGGEAAEGEQQGGDVVVNLGMIYHLEEDALVRAKVNNL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VELGLGYEQKLRDGITASISAVLDCNNFKDGNHRFGVGIALQC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&gt;Dvir_XP_002052597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MTDHGKKYWTYNVLREKLRRKEMAPPSYSDLGKQARDIFSKGYNFGLWKLDLKTKTSSGIEFNTAGHSNQ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ESGKVFGSLETKYKVKDYGLTLTEKWNTDNTLFTEVAVQDQLLEGLKLSLEGNFAPQSGNKNGKFKVAYG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HENVKADSDVNIDLKGPLINASAVLGYQGWLAGYQTAFDTQQSKLTTNNFALGYSTKDFVLHTAVNDGQE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FSGSIFQRTSDKLDVGVQLSWASGTSNTKFAIGAKYQLDDDASVRAKVNNASQVGLGYQQKLRDGITLTL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STLVDGKNFNAGGHKIGVGLELEA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&gt;Dvir_XP_002052598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MAPPPVYTDLGKLARDLFRRGYHPGLWQLDCKTMTSSGIEFFTTGFASQDASKVMGSLQSKYNIEDYGLT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LTERWNTDNLLYGEIAQKDKLVEGLLLALEGRFQPSSGDKEGKFMARYAQESYNILGKIDIKSDPLVGLS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LVLGHKEFLGGAAVDCDINGGNVSWKVALGWTNESTTLHAELINAEGWLLSLFHKANEQIDAAVEIGKAA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AEAAAEEGQEPTESELNIGVGMIYHLAGDALIRAKINNNAELGLGYQQKLREGITMSISTVLDCKNITEG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NHKFGVGLSLEC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&gt;Ccap_XP_004524766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MAPPSYPDLGKQARDVFSKGYHFGLWKLDCKTKTPSGIEFNTAGHSNQESGKVFGSLETKYKVKDYGLSL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TEKWNTDNTLFTEVSVQDKLLEGLKLAFEATFAPQSGNKTGKFKAAYGHENVKVDSDVNVDLNGPLINAS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AVLGYEGWLAGYKTAFDTQNNSLKTNNFALGYAAKDFVLHTAVNDGQEFTGSIFQKCTPKLDVAVQLSWT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SGGNNTKFGLGGKYLLDDDISVRAKVNNASQVGLGYQQRVRDGITVSLSALIDGKNFNAGGHKIGVALEL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EA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&gt;Aaeg_gi_78216392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PPAYADLGKQARDVFNKGYHFGLWKLDVKTKTNSGVEFNTSGSSNQDNGKVFGSLETKYKVKEYGLNFSEKWNTDNTLTSEVSVENQLVKGLKLSFDGSFAPQTGSKTGRFKTAYSHDKVRVDADVNVDLAGPLVNASGVFNYQGWLAGYQVAFDSQKSKVTANNFALGYSTGDFVLHTNVNDGREFGGLIYQRCNDRLETAVQLSWASGSNATKFGLGAKYDLDKDACVRAKVNNQSQIGLGYQQKLRDGVTLTLSTMIDGKSFNTGGHKIGVALELEA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&gt;Agam_AGAP009833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PPSYSDLGKQARDVFNKGYHFGLWKLDVKTKTNSGVEFSTSGHSNQDTGKVFGSLETKYKVKEYGLNFSEKWNTDNTLTSEVSVENQLVKGLKVSFDGMFVPHTGSKTGRFKTAYSHDRVRVDADFNVDLSGPLVNASGVAAYQGWLAGYQVAFDSQKSKITANNFALGYSAGDFVLHTNVNDGREFGGLIYQRCNDRLETAVQLSWASGSNATKFGMGAKYDLDKDACVRAKVNNQSQIGLGYQQKLRDGITLTLSTLVDGKNFNAGGHKIGVALELEA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&gt;Cpip_gi_145648988_gb_DS231823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PPAYSDLGKQARDVFNKGYHFGLWKLDVKTKTSSGVEFNTAGHSNQDNGKVFGSLETKYKVKEYGLNFSEKWNTDNTLTSEVSIENQLVKGLKLSFDGSFAPQTGXXXSKTGRFKTAYSHDKVRVDADVNVDLAGPLVNASGVFGYQGWLAGYQVAFDSQKSKVTANNFAVGYSTGDFILHTNVXXXFSLPLSSNDGREFGGLIYQRCNDRLETAVQLSWASGSNATKFGLGAKYDLDKDACVRAKVNNQSQIGLGYQQKLRDXXXGITLTLSTLIDGKSFNTGGHKIGVALELEA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&gt;Llon_LLOTMP006374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PPQYSDLGKQARDIFNKGYHFGLWKLDVKTKTNSGVEFSTSGNSNQDSGKVFASLETKYKLKEYGLTFTENWNTDNTLLTEVTLQDKLLEGLKLTLDCSFAPQSGXXXNKTARVKAAYCHDYVHLNSDVNVDLAGPLVNAALVFGYQGWLAGYQSSFDTQKSRLTANNFALAYSTGDFVLHTNVNDGQEFGGSVYQKVNDKLDAAVQLSWSSGSNATKFGIGAKYNLDKDAAVRAKVNNSSQIGLGYQQKLRDGITLTLSTLIDGKNFNAGGHKVGLALELEA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&gt;Gmor_GMOY003090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PPSYSDLGKQARDIFGKGYHFGLWKLDCKSKTSSGIEFSTSGHSNTESGKVFGSLETKYKVSDYGLTLTEKWNTDNTLFTEVAVQDKLLEGLKLAFEGSFAPQSGNKSGKFKVGYGHDNVKIDSDMNVDLSGPLVNASAVLGYEGWLAGYQTAFDSQNTKLTTNNFALGYATKDFVLHTAVNNGEEFSGSIFQKCNDNLDIGVQLSWASGSNNTKFGLGAKFQLDKDAALRAKVNNACQVGLGYQQKLRDGITLYLSTLVDGKNFNAGGHKIGVALELEA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&gt;Mdom_MDOA014768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PPSFSDLGKQARDIFGKGYHFGLWKLDCKTKTPSGIEFSTAGHSNQESGKVFGSLETKYKVNDYGLTLTEKWNTDNTLFTEVAVQDKLLEGLKLAFEGTFAPQTGNKTGKFKVAYGHENVKIDSDVNVDLSGPLINASAVLGYEGWLAGYQTAFDTQHAKLTTNNFALGYTTKDFVLHTAVNDGQEFSGSIFQKCSDKLDVGVQLSWTSGSNNTKFGLGGKFQLDKDAALRAKVNNACQVGLGYQQKLRDGITLTLSTLIDGKNFNAGGHKIGVALELEA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&gt;Ppap_PPATMP003321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MAPPAYSDLGKQARDIFNKGYHFGLWKLDVKTKTNSGVEFNTSGNSNQDSGKVFASLETKYKLKEYGLTFTENWNTDNTLLTEVTLQDKLLEGLKLTLDCSFAPQSGXXXNKTARVKAAYCHDYVHLNSDVNVDLAGPLVNAAAVFGYQGWLAGYQTSFDTQKSRVTANNFALAYSTGDFVIHTNV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&gt;Tcas_gi_158703262_gb_CM000283.2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PPPYSDLGKKAKDVFGKGYHFGLIKLDCKTKTGSGVEFNTGGVSNQESGKVFGSLETKYKVKEYGLTFSEKWNTDNTLATEVAIQDQLLKGLKLSSDLTFSPQTGSKSARVKTAFTNDRVALNCDVDLDSSGPLIQAAAVVGHQGWLAGYQTAFDTQKSKLTKNNFALGFSTGDFILHTNVDDGQEFGGSIYQKLSPKLETGIQLAWSAGSNNTKFGIGAKYDLDQDAAIRAKVNNSSQIGLGYQQRLREXXXGVTLTLSALIDGKNFNNGGHKIGLAVELEA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&gt;Amel_gi_318074899_gb_GL630235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PPSYNDLGKSARDLFSSGYHFGLIKLDVKTKTKSGVEFSSGGVSNQDTGKVFGSLETKYNIDDYGLKFSEKWNTDNTLATDITFADKLLKGLTLGYGCTFSPQTGKTGKLKTAYKHDNVSAAADFDLSLSTGPLVNASTVVGYQGGWLAGYQACFDTQRNKLTKNNFALGYTASDFTLHAAVNNGCDFSGLIYHKVKPELEGAINLEWNSSNNVTQFGIATKYNLDNDASIRAKVXXXNSNLQVGLGYQQKLRDGXXXGVTLTLSTNIDGKNFGSGGHKIGLALDLQA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&gt;Tdal_comp143986_c0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PPSYSDLGKQARDIFGKGYHFGLWKLDCKTKTASGIEFNTVGHSNQESGKVFGSLETKYKVNDYGLTLTEKWSTDNTLFTEVSVQDQLLEGLKLSFAGTFAPQTGNKEGKLKASYGHENVKFDSDVNIDLKGPLINSSLVLGYQGWLAGYQTAFDTQNSKLAANNFALGYSTKDFVLHTAVNDGQEFSGSIFQRCSDKLDCGVQLSWATGGNNTKFGIGGKYQLDKDASVRAKVNNASQVGLGYQQKLRDGVTLTLSTLIDGKNFNAGGHKIGVALELE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&gt;Dant_Unigene694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MAPPSFSDLGKQARDIFGKGYHFGLWKLDCKTKTASGIEFNSGGQSNQESGKVFGSLETKYKVSDYGLTLTEKWNTDNTLYTEVAVQDKLLEGLKLAFEGSFAPQSGNKSGKFKVAYGHENVKIDSDVNVDLNGPLINASAVLGYEGWLAGYQTAFDTQNAKLTTNNFALGYTTKDFVLHTAVNDGQEFAGSIFQKCSDKIDVGVQLSWTSGTNNTKFGLGTKYQLDHDAALRAKVNNNCQVGLGYQQKLRDGITLTLSTLIDGKN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&gt;Mdes_gi_309241399_gb_GL501425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PPTYSDLGKQARDVFNKGYNVGVWKLDVKTKTNTGVEFTTSGHSNQESGKVFGSLETKYKVSEYGLTFSEKWNTDNTLSTDVTHTDKLLKGLKLTFEGTFAPQSGNKNGKVKVAYGHDLVQVNSDVNLDLAGPVVNASAVVGYEGWLAGYQTAFDTQKGKLVTNNFALGYTNNDLAVTTNVXDGQEFNGSIFHKVNSDLNCGVQLAWTSGSNVTKFGIGAQYALDKDASVRAKINNDSHIGLGYQQKLRPGVTLSLSTLLDGKNFNAGGHKIGLGLELEA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&gt;Cnas_XP_031629667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MAPPSYADLGKQARDVFNKGYNFGVWKLDVKTKTNTGVEFSTSGHSNQESGKVFGSLETKYKVPEYGLTF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SEKWNTDNTLFTDITHNDKLLKGLKLTFEGTFAPQSGNKTGKVKASYGHDLVTVNSDVNLDLAGPVVNAS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AVVGYEGWLAGYQTAFDTQKTKLVTNNFALGYTNKELAVTTTVKDGQEFNGSIFHKVNDDLNAGVQLAWT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SGSNATKFGIGAQYCLDKNSSVRAKISNDSLIGLGFQTKVRPGVLLALSTLVDGKNFNTGGHKVGIALEL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EA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&gt;Smos_VUAH01000005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PPTYADLGKSARDVFNKGYNFGVWKLDVKTKTDTGVEFSTSGHSNQETGKVFGSLETKYKVPEYGLTFTEKWNTDNTLFTDVSHNDKFLKGLKLTFEGTFAPQSGNKTGKVKASYGHDLLQVNSDVNLDLAGPVINASAVVGYEGWLAGYQTAFDTQKTKLVTNNFALAYTNKELAVTTTVXKDGQEFNGSIFHKVNDDLNAGVQLAWTSGSNATKFGIGAQYSLDKNSSVRAKISNDSLIGXGLGFQTKIRPGVLLALSTLVDGKNFNAGGHKVGIALELEA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&gt;Pcoq_MNCL01000088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PPSYSDLGKQARDIFSKGYHFGLWKLDCKTKTDSGIEFTTSGHSNQDSGKVFGSLETKYKVKDTGFTFTEKWNTDNTLFTEVAVQDQFLEGLKLSFQGTFAPHTWYDFCVNVLGYNXNINSSYSIKTGKFKIGYGHENVKVDSDVDVDLSGPLINAAAVFGYQGWLAGYQTAFDTKNAKLTTNNFALGYTTGDFTLHTNVXDDGQEFAGSIYQKCSPQLDCGVQLSWSSDSNETKFGIGAVYSLDEDASLRAKVDNSSQIGXGVVLALSTLIDGKNFNAGGHKIGVALSLEA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