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856B" w14:textId="3BC0BD6B" w:rsidR="00CF2689" w:rsidRPr="00FD380A" w:rsidRDefault="00275E3F" w:rsidP="00275E3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A4C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76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38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380A">
        <w:rPr>
          <w:rFonts w:ascii="Times New Roman" w:hAnsi="Times New Roman" w:cs="Times New Roman"/>
          <w:sz w:val="24"/>
          <w:szCs w:val="24"/>
        </w:rPr>
        <w:t xml:space="preserve">Predicted B-cell epitopes in RBD and NTD regions of S glycoprotein of the SARS-CoV-2 through ABCPred-2.0 B-Cell epitope predictor.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961"/>
        <w:gridCol w:w="2155"/>
        <w:gridCol w:w="2118"/>
      </w:tblGrid>
      <w:tr w:rsidR="00F17CFD" w14:paraId="7EAEA747" w14:textId="77777777" w:rsidTr="007A4C12">
        <w:tc>
          <w:tcPr>
            <w:tcW w:w="2116" w:type="dxa"/>
            <w:shd w:val="clear" w:color="auto" w:fill="A8D08D" w:themeFill="accent6" w:themeFillTint="99"/>
          </w:tcPr>
          <w:p w14:paraId="6F348D9E" w14:textId="77777777" w:rsidR="00F17CFD" w:rsidRDefault="00F17CFD" w:rsidP="00F1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Rank</w:t>
            </w:r>
          </w:p>
        </w:tc>
        <w:tc>
          <w:tcPr>
            <w:tcW w:w="2961" w:type="dxa"/>
            <w:shd w:val="clear" w:color="auto" w:fill="A8D08D" w:themeFill="accent6" w:themeFillTint="99"/>
          </w:tcPr>
          <w:p w14:paraId="4E29D2E5" w14:textId="77777777" w:rsidR="00F17CFD" w:rsidRDefault="00F17CFD" w:rsidP="00F1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Sequence</w:t>
            </w:r>
          </w:p>
        </w:tc>
        <w:tc>
          <w:tcPr>
            <w:tcW w:w="2155" w:type="dxa"/>
            <w:shd w:val="clear" w:color="auto" w:fill="A8D08D" w:themeFill="accent6" w:themeFillTint="99"/>
          </w:tcPr>
          <w:p w14:paraId="358C75A1" w14:textId="77777777" w:rsidR="00F17CFD" w:rsidRDefault="00F17CFD" w:rsidP="00F1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Start position</w:t>
            </w:r>
          </w:p>
        </w:tc>
        <w:tc>
          <w:tcPr>
            <w:tcW w:w="2118" w:type="dxa"/>
            <w:shd w:val="clear" w:color="auto" w:fill="A8D08D" w:themeFill="accent6" w:themeFillTint="99"/>
          </w:tcPr>
          <w:p w14:paraId="6889848B" w14:textId="77777777" w:rsidR="00F17CFD" w:rsidRDefault="00F17CFD" w:rsidP="00F1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Score</w:t>
            </w:r>
          </w:p>
        </w:tc>
      </w:tr>
      <w:tr w:rsidR="00F17CFD" w14:paraId="751CCD2E" w14:textId="77777777" w:rsidTr="00B263FD">
        <w:tc>
          <w:tcPr>
            <w:tcW w:w="9350" w:type="dxa"/>
            <w:gridSpan w:val="4"/>
          </w:tcPr>
          <w:p w14:paraId="0D544662" w14:textId="77777777" w:rsidR="00F17CFD" w:rsidRDefault="00F17CFD" w:rsidP="00B26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RBD domain (Average Score :0.775)</w:t>
            </w:r>
          </w:p>
        </w:tc>
      </w:tr>
      <w:tr w:rsidR="00C666B0" w14:paraId="6245A7AE" w14:textId="77777777" w:rsidTr="00DC11CA">
        <w:tc>
          <w:tcPr>
            <w:tcW w:w="2116" w:type="dxa"/>
          </w:tcPr>
          <w:p w14:paraId="6CF844A9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14:paraId="0B6EF76A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GSTPCNGVEGFNCYFP</w:t>
            </w:r>
          </w:p>
        </w:tc>
        <w:tc>
          <w:tcPr>
            <w:tcW w:w="2155" w:type="dxa"/>
            <w:vAlign w:val="bottom"/>
          </w:tcPr>
          <w:p w14:paraId="3B166644" w14:textId="74FCD9F5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2118" w:type="dxa"/>
          </w:tcPr>
          <w:p w14:paraId="655E007D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C666B0" w14:paraId="352C2BFB" w14:textId="77777777" w:rsidTr="00DC11CA">
        <w:tc>
          <w:tcPr>
            <w:tcW w:w="2116" w:type="dxa"/>
          </w:tcPr>
          <w:p w14:paraId="253EAA1C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14:paraId="7010BD39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LQSYGFQPTNGVGYQP</w:t>
            </w:r>
          </w:p>
        </w:tc>
        <w:tc>
          <w:tcPr>
            <w:tcW w:w="2155" w:type="dxa"/>
            <w:vAlign w:val="bottom"/>
          </w:tcPr>
          <w:p w14:paraId="4D3837BB" w14:textId="48719CCD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2118" w:type="dxa"/>
          </w:tcPr>
          <w:p w14:paraId="00BEDCE0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C666B0" w14:paraId="28BF95FA" w14:textId="77777777" w:rsidTr="00DC11CA">
        <w:tc>
          <w:tcPr>
            <w:tcW w:w="2116" w:type="dxa"/>
          </w:tcPr>
          <w:p w14:paraId="7AA01545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14:paraId="6A5D02A5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TEIYQAGSTPCNGVEG</w:t>
            </w:r>
          </w:p>
        </w:tc>
        <w:tc>
          <w:tcPr>
            <w:tcW w:w="2155" w:type="dxa"/>
            <w:vAlign w:val="bottom"/>
          </w:tcPr>
          <w:p w14:paraId="0D3B5EDE" w14:textId="15D601CD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2118" w:type="dxa"/>
          </w:tcPr>
          <w:p w14:paraId="39B325D8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C666B0" w14:paraId="02C44949" w14:textId="77777777" w:rsidTr="00DC11CA">
        <w:tc>
          <w:tcPr>
            <w:tcW w:w="2116" w:type="dxa"/>
          </w:tcPr>
          <w:p w14:paraId="58E96EBC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14:paraId="0E4A171D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FERDISTEIYQAGSTP</w:t>
            </w:r>
          </w:p>
        </w:tc>
        <w:tc>
          <w:tcPr>
            <w:tcW w:w="2155" w:type="dxa"/>
            <w:vAlign w:val="bottom"/>
          </w:tcPr>
          <w:p w14:paraId="4B656DD4" w14:textId="4DAE4EAF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2118" w:type="dxa"/>
          </w:tcPr>
          <w:p w14:paraId="0D3343FF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C666B0" w14:paraId="3D8F0217" w14:textId="77777777" w:rsidTr="00DC11CA">
        <w:tc>
          <w:tcPr>
            <w:tcW w:w="2116" w:type="dxa"/>
          </w:tcPr>
          <w:p w14:paraId="3F3C191C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14:paraId="7F9C2BB9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EVRQIAPGQTGKIADY</w:t>
            </w:r>
          </w:p>
        </w:tc>
        <w:tc>
          <w:tcPr>
            <w:tcW w:w="2155" w:type="dxa"/>
            <w:vAlign w:val="bottom"/>
          </w:tcPr>
          <w:p w14:paraId="25466646" w14:textId="2404FF85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2118" w:type="dxa"/>
          </w:tcPr>
          <w:p w14:paraId="18CE4DE5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C666B0" w14:paraId="61D1CBCB" w14:textId="77777777" w:rsidTr="00DC11CA">
        <w:tc>
          <w:tcPr>
            <w:tcW w:w="2116" w:type="dxa"/>
          </w:tcPr>
          <w:p w14:paraId="324FF32A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14:paraId="40305EAF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CFTNVYADSFVIRGDE</w:t>
            </w:r>
          </w:p>
        </w:tc>
        <w:tc>
          <w:tcPr>
            <w:tcW w:w="2155" w:type="dxa"/>
            <w:vAlign w:val="bottom"/>
          </w:tcPr>
          <w:p w14:paraId="1AAD43E8" w14:textId="088DC0BD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2118" w:type="dxa"/>
          </w:tcPr>
          <w:p w14:paraId="0412D714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C666B0" w14:paraId="3A702A56" w14:textId="77777777" w:rsidTr="00DC11CA">
        <w:tc>
          <w:tcPr>
            <w:tcW w:w="2116" w:type="dxa"/>
          </w:tcPr>
          <w:p w14:paraId="4884070F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14:paraId="0C0F9BE6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TGKIADYNYKLPDDFT</w:t>
            </w:r>
          </w:p>
        </w:tc>
        <w:tc>
          <w:tcPr>
            <w:tcW w:w="2155" w:type="dxa"/>
            <w:vAlign w:val="bottom"/>
          </w:tcPr>
          <w:p w14:paraId="4DDC8B0A" w14:textId="2EAC7598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2118" w:type="dxa"/>
          </w:tcPr>
          <w:p w14:paraId="20CED939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C666B0" w14:paraId="7E21D162" w14:textId="77777777" w:rsidTr="00DC11CA">
        <w:tc>
          <w:tcPr>
            <w:tcW w:w="2116" w:type="dxa"/>
          </w:tcPr>
          <w:p w14:paraId="7C14FBC8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14:paraId="4C0C1FFE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FPNITNLCPFGEVFNA</w:t>
            </w:r>
          </w:p>
        </w:tc>
        <w:tc>
          <w:tcPr>
            <w:tcW w:w="2155" w:type="dxa"/>
            <w:vAlign w:val="bottom"/>
          </w:tcPr>
          <w:p w14:paraId="08342254" w14:textId="01DDC013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2118" w:type="dxa"/>
          </w:tcPr>
          <w:p w14:paraId="531595D4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C666B0" w14:paraId="09190441" w14:textId="77777777" w:rsidTr="00DC11CA">
        <w:tc>
          <w:tcPr>
            <w:tcW w:w="2116" w:type="dxa"/>
          </w:tcPr>
          <w:p w14:paraId="726AA7F7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14:paraId="00BAA93E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FASVYAWNRKRISNCV</w:t>
            </w:r>
          </w:p>
        </w:tc>
        <w:tc>
          <w:tcPr>
            <w:tcW w:w="2155" w:type="dxa"/>
            <w:vAlign w:val="bottom"/>
          </w:tcPr>
          <w:p w14:paraId="13FB6267" w14:textId="2EA3DD0C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2118" w:type="dxa"/>
          </w:tcPr>
          <w:p w14:paraId="2DFAC9B6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C666B0" w14:paraId="21EE933A" w14:textId="77777777" w:rsidTr="00DC11CA">
        <w:tc>
          <w:tcPr>
            <w:tcW w:w="2116" w:type="dxa"/>
          </w:tcPr>
          <w:p w14:paraId="1FC4E521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14:paraId="5F96E4F6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NCVADYSVLYNSASFS</w:t>
            </w:r>
          </w:p>
        </w:tc>
        <w:tc>
          <w:tcPr>
            <w:tcW w:w="2155" w:type="dxa"/>
            <w:vAlign w:val="bottom"/>
          </w:tcPr>
          <w:p w14:paraId="3ADA9BE1" w14:textId="1874A259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2118" w:type="dxa"/>
          </w:tcPr>
          <w:p w14:paraId="6F9AD51C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C666B0" w14:paraId="7C89366F" w14:textId="77777777" w:rsidTr="00DC11CA">
        <w:tc>
          <w:tcPr>
            <w:tcW w:w="2116" w:type="dxa"/>
          </w:tcPr>
          <w:p w14:paraId="5892DBE1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14:paraId="150A2F57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NGVGYQPYRVVVLSFE</w:t>
            </w:r>
          </w:p>
        </w:tc>
        <w:tc>
          <w:tcPr>
            <w:tcW w:w="2155" w:type="dxa"/>
            <w:vAlign w:val="bottom"/>
          </w:tcPr>
          <w:p w14:paraId="42C6E5F6" w14:textId="7FD65A5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2118" w:type="dxa"/>
          </w:tcPr>
          <w:p w14:paraId="6370E189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C666B0" w14:paraId="33D6F7AD" w14:textId="77777777" w:rsidTr="00DC11CA">
        <w:tc>
          <w:tcPr>
            <w:tcW w:w="2116" w:type="dxa"/>
          </w:tcPr>
          <w:p w14:paraId="36FA2F38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14:paraId="36F24A97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FSTFKCYGVSPTKLND</w:t>
            </w:r>
          </w:p>
        </w:tc>
        <w:tc>
          <w:tcPr>
            <w:tcW w:w="2155" w:type="dxa"/>
            <w:vAlign w:val="bottom"/>
          </w:tcPr>
          <w:p w14:paraId="08245521" w14:textId="155FB544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2118" w:type="dxa"/>
          </w:tcPr>
          <w:p w14:paraId="74E29765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C666B0" w14:paraId="7B577CC5" w14:textId="77777777" w:rsidTr="00DC11CA">
        <w:tc>
          <w:tcPr>
            <w:tcW w:w="2116" w:type="dxa"/>
          </w:tcPr>
          <w:p w14:paraId="58E87699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14:paraId="691AA1BF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SVLYNSASFSTFKCYG</w:t>
            </w:r>
          </w:p>
        </w:tc>
        <w:tc>
          <w:tcPr>
            <w:tcW w:w="2155" w:type="dxa"/>
            <w:vAlign w:val="bottom"/>
          </w:tcPr>
          <w:p w14:paraId="3DBC183E" w14:textId="52B25683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2118" w:type="dxa"/>
          </w:tcPr>
          <w:p w14:paraId="73FAE606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C666B0" w14:paraId="7A1118E5" w14:textId="77777777" w:rsidTr="00DC11CA">
        <w:tc>
          <w:tcPr>
            <w:tcW w:w="2116" w:type="dxa"/>
          </w:tcPr>
          <w:p w14:paraId="665A96DD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</w:tcPr>
          <w:p w14:paraId="3C5A7B85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EGFNCYFPLQSYGFQP</w:t>
            </w:r>
          </w:p>
        </w:tc>
        <w:tc>
          <w:tcPr>
            <w:tcW w:w="2155" w:type="dxa"/>
            <w:vAlign w:val="bottom"/>
          </w:tcPr>
          <w:p w14:paraId="764171FB" w14:textId="0CE2BDC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2118" w:type="dxa"/>
          </w:tcPr>
          <w:p w14:paraId="47BEB420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C666B0" w14:paraId="38875CCA" w14:textId="77777777" w:rsidTr="00DC11CA">
        <w:tc>
          <w:tcPr>
            <w:tcW w:w="2116" w:type="dxa"/>
          </w:tcPr>
          <w:p w14:paraId="7CF51142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14:paraId="60A40BC8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YKLPDDFTGCVIAWNS</w:t>
            </w:r>
          </w:p>
        </w:tc>
        <w:tc>
          <w:tcPr>
            <w:tcW w:w="2155" w:type="dxa"/>
            <w:vAlign w:val="bottom"/>
          </w:tcPr>
          <w:p w14:paraId="1064ECC6" w14:textId="520F1489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2118" w:type="dxa"/>
          </w:tcPr>
          <w:p w14:paraId="0ADC17BD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C666B0" w14:paraId="1FA56DD6" w14:textId="77777777" w:rsidTr="00DC11CA">
        <w:tc>
          <w:tcPr>
            <w:tcW w:w="2116" w:type="dxa"/>
          </w:tcPr>
          <w:p w14:paraId="3BFF94E3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14:paraId="56FFAAB2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VGGNYNYLYRLFRKSN</w:t>
            </w:r>
          </w:p>
        </w:tc>
        <w:tc>
          <w:tcPr>
            <w:tcW w:w="2155" w:type="dxa"/>
            <w:vAlign w:val="bottom"/>
          </w:tcPr>
          <w:p w14:paraId="29444D86" w14:textId="68FCC40B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2118" w:type="dxa"/>
          </w:tcPr>
          <w:p w14:paraId="3C5EE5DF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C666B0" w14:paraId="5D8710B4" w14:textId="77777777" w:rsidTr="00DC11CA">
        <w:tc>
          <w:tcPr>
            <w:tcW w:w="2116" w:type="dxa"/>
          </w:tcPr>
          <w:p w14:paraId="28736BB5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14:paraId="6EF7C4BC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TGCVIAWNSNNLDSKV</w:t>
            </w:r>
          </w:p>
        </w:tc>
        <w:tc>
          <w:tcPr>
            <w:tcW w:w="2155" w:type="dxa"/>
            <w:vAlign w:val="bottom"/>
          </w:tcPr>
          <w:p w14:paraId="3243532A" w14:textId="632928B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2118" w:type="dxa"/>
          </w:tcPr>
          <w:p w14:paraId="5BDA3744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C666B0" w14:paraId="4E6FFB9E" w14:textId="77777777" w:rsidTr="00DC11CA">
        <w:tc>
          <w:tcPr>
            <w:tcW w:w="2116" w:type="dxa"/>
          </w:tcPr>
          <w:p w14:paraId="2198C3E7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14:paraId="7CA027B7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FVIRGDEVRQIAPGQT</w:t>
            </w:r>
          </w:p>
        </w:tc>
        <w:tc>
          <w:tcPr>
            <w:tcW w:w="2155" w:type="dxa"/>
            <w:vAlign w:val="bottom"/>
          </w:tcPr>
          <w:p w14:paraId="27209D87" w14:textId="0B5E15CA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2118" w:type="dxa"/>
          </w:tcPr>
          <w:p w14:paraId="29481C3C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C666B0" w14:paraId="56C9EFCA" w14:textId="77777777" w:rsidTr="00DC11CA">
        <w:tc>
          <w:tcPr>
            <w:tcW w:w="2116" w:type="dxa"/>
          </w:tcPr>
          <w:p w14:paraId="3914C3BA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14:paraId="6CA57C8D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VVLSFELLHAPATVCG</w:t>
            </w:r>
          </w:p>
        </w:tc>
        <w:tc>
          <w:tcPr>
            <w:tcW w:w="2155" w:type="dxa"/>
            <w:vAlign w:val="bottom"/>
          </w:tcPr>
          <w:p w14:paraId="23A82017" w14:textId="67F95E9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2118" w:type="dxa"/>
          </w:tcPr>
          <w:p w14:paraId="03E3D75E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C666B0" w14:paraId="226F0E31" w14:textId="77777777" w:rsidTr="00DC11CA">
        <w:tc>
          <w:tcPr>
            <w:tcW w:w="2116" w:type="dxa"/>
          </w:tcPr>
          <w:p w14:paraId="1C00EC88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1" w:type="dxa"/>
          </w:tcPr>
          <w:p w14:paraId="6A7ED035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RKSNLKPFERDISTEI</w:t>
            </w:r>
          </w:p>
        </w:tc>
        <w:tc>
          <w:tcPr>
            <w:tcW w:w="2155" w:type="dxa"/>
            <w:vAlign w:val="bottom"/>
          </w:tcPr>
          <w:p w14:paraId="1E0660F1" w14:textId="20061CE6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2118" w:type="dxa"/>
          </w:tcPr>
          <w:p w14:paraId="75C1AF4D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C666B0" w14:paraId="0FF995C0" w14:textId="77777777" w:rsidTr="00DC11CA">
        <w:tc>
          <w:tcPr>
            <w:tcW w:w="2116" w:type="dxa"/>
          </w:tcPr>
          <w:p w14:paraId="198032F6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</w:tcPr>
          <w:p w14:paraId="662FD3F1" w14:textId="77777777" w:rsidR="00C666B0" w:rsidRDefault="00C666B0" w:rsidP="00C66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w w:val="105"/>
                <w:sz w:val="24"/>
                <w:szCs w:val="24"/>
              </w:rPr>
              <w:t>PTKLNDLCFTNVYADS</w:t>
            </w:r>
          </w:p>
        </w:tc>
        <w:tc>
          <w:tcPr>
            <w:tcW w:w="2155" w:type="dxa"/>
            <w:vAlign w:val="bottom"/>
          </w:tcPr>
          <w:p w14:paraId="53E2B6D1" w14:textId="0AADF5AE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2118" w:type="dxa"/>
          </w:tcPr>
          <w:p w14:paraId="3B8C49D7" w14:textId="77777777" w:rsidR="00C666B0" w:rsidRDefault="00C666B0" w:rsidP="00C66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89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F17CFD" w14:paraId="19641CA2" w14:textId="77777777" w:rsidTr="007A4C12">
        <w:tc>
          <w:tcPr>
            <w:tcW w:w="9350" w:type="dxa"/>
            <w:gridSpan w:val="4"/>
            <w:shd w:val="clear" w:color="auto" w:fill="A8D08D" w:themeFill="accent6" w:themeFillTint="99"/>
          </w:tcPr>
          <w:p w14:paraId="74F295A7" w14:textId="0C4E4ED6" w:rsidR="00F17CFD" w:rsidRDefault="00F17CFD" w:rsidP="00B26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(Average : 0.733)</w:t>
            </w:r>
          </w:p>
        </w:tc>
      </w:tr>
      <w:tr w:rsidR="00E12F98" w14:paraId="3FA445DB" w14:textId="77777777" w:rsidTr="001D148E">
        <w:tc>
          <w:tcPr>
            <w:tcW w:w="2116" w:type="dxa"/>
          </w:tcPr>
          <w:p w14:paraId="30AB3B29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14:paraId="3409523C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SWMESEFRVYSSANNC</w:t>
            </w:r>
          </w:p>
        </w:tc>
        <w:tc>
          <w:tcPr>
            <w:tcW w:w="2155" w:type="dxa"/>
            <w:vAlign w:val="bottom"/>
          </w:tcPr>
          <w:p w14:paraId="64A4A66E" w14:textId="69B79FCE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118" w:type="dxa"/>
          </w:tcPr>
          <w:p w14:paraId="1B91B39D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0.86</w:t>
            </w:r>
          </w:p>
        </w:tc>
      </w:tr>
      <w:tr w:rsidR="00E12F98" w14:paraId="19C3B799" w14:textId="77777777" w:rsidTr="001D148E">
        <w:tc>
          <w:tcPr>
            <w:tcW w:w="2116" w:type="dxa"/>
          </w:tcPr>
          <w:p w14:paraId="1C18C8C3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14:paraId="7DDAB162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KSNIIRGWIFGTTLDS</w:t>
            </w:r>
          </w:p>
        </w:tc>
        <w:tc>
          <w:tcPr>
            <w:tcW w:w="2155" w:type="dxa"/>
            <w:vAlign w:val="bottom"/>
          </w:tcPr>
          <w:p w14:paraId="49D406EB" w14:textId="2C6590D0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118" w:type="dxa"/>
          </w:tcPr>
          <w:p w14:paraId="661A4B32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0.84</w:t>
            </w:r>
          </w:p>
        </w:tc>
      </w:tr>
      <w:tr w:rsidR="00E12F98" w14:paraId="43C52D3B" w14:textId="77777777" w:rsidTr="001D148E">
        <w:tc>
          <w:tcPr>
            <w:tcW w:w="2116" w:type="dxa"/>
          </w:tcPr>
          <w:p w14:paraId="04673AC8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14:paraId="0746C81A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VSGTNGTKRFDNPVLP</w:t>
            </w:r>
          </w:p>
        </w:tc>
        <w:tc>
          <w:tcPr>
            <w:tcW w:w="2155" w:type="dxa"/>
            <w:vAlign w:val="bottom"/>
          </w:tcPr>
          <w:p w14:paraId="41773ED3" w14:textId="44F55AFE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18" w:type="dxa"/>
          </w:tcPr>
          <w:p w14:paraId="16B1F308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0.82</w:t>
            </w:r>
          </w:p>
        </w:tc>
      </w:tr>
      <w:tr w:rsidR="00E12F98" w14:paraId="0050D4D0" w14:textId="77777777" w:rsidTr="001D148E">
        <w:tc>
          <w:tcPr>
            <w:tcW w:w="2116" w:type="dxa"/>
          </w:tcPr>
          <w:p w14:paraId="7E651A87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14:paraId="07B7B50B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TNVVIKVCEFQFCNDP</w:t>
            </w:r>
          </w:p>
        </w:tc>
        <w:tc>
          <w:tcPr>
            <w:tcW w:w="2155" w:type="dxa"/>
            <w:vAlign w:val="bottom"/>
          </w:tcPr>
          <w:p w14:paraId="2DA90E2F" w14:textId="7AD78564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118" w:type="dxa"/>
          </w:tcPr>
          <w:p w14:paraId="4991FAD7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0.80</w:t>
            </w:r>
          </w:p>
        </w:tc>
      </w:tr>
      <w:tr w:rsidR="00E12F98" w14:paraId="043F53F4" w14:textId="77777777" w:rsidTr="001D148E">
        <w:tc>
          <w:tcPr>
            <w:tcW w:w="2116" w:type="dxa"/>
          </w:tcPr>
          <w:p w14:paraId="3800E6B6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14:paraId="159FA1F9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VYSSANNCTFEYVSQP</w:t>
            </w:r>
          </w:p>
        </w:tc>
        <w:tc>
          <w:tcPr>
            <w:tcW w:w="2155" w:type="dxa"/>
            <w:vAlign w:val="bottom"/>
          </w:tcPr>
          <w:p w14:paraId="281584C2" w14:textId="673EAA99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118" w:type="dxa"/>
          </w:tcPr>
          <w:p w14:paraId="5C92BBE6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0.79</w:t>
            </w:r>
          </w:p>
        </w:tc>
      </w:tr>
      <w:tr w:rsidR="00E12F98" w14:paraId="791CF517" w14:textId="77777777" w:rsidTr="001D148E">
        <w:tc>
          <w:tcPr>
            <w:tcW w:w="2116" w:type="dxa"/>
          </w:tcPr>
          <w:p w14:paraId="0C84729D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14:paraId="502DA2A3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GTTLDSKTQSLLIVNN</w:t>
            </w:r>
          </w:p>
        </w:tc>
        <w:tc>
          <w:tcPr>
            <w:tcW w:w="2155" w:type="dxa"/>
            <w:vAlign w:val="bottom"/>
          </w:tcPr>
          <w:p w14:paraId="01C52A80" w14:textId="756C2B94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118" w:type="dxa"/>
          </w:tcPr>
          <w:p w14:paraId="03FC1777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0.78</w:t>
            </w:r>
          </w:p>
        </w:tc>
      </w:tr>
      <w:tr w:rsidR="00E12F98" w14:paraId="2F242F5B" w14:textId="77777777" w:rsidTr="001D148E">
        <w:tc>
          <w:tcPr>
            <w:tcW w:w="2116" w:type="dxa"/>
          </w:tcPr>
          <w:p w14:paraId="66F3616A" w14:textId="77777777" w:rsidR="00E12F98" w:rsidRPr="000B6CA7" w:rsidRDefault="00E12F98" w:rsidP="00E12F98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14:paraId="21ED09FC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CNDPFLGVYYHKNNKS</w:t>
            </w:r>
          </w:p>
        </w:tc>
        <w:tc>
          <w:tcPr>
            <w:tcW w:w="2155" w:type="dxa"/>
            <w:vAlign w:val="bottom"/>
          </w:tcPr>
          <w:p w14:paraId="1DA4C04C" w14:textId="4FB09628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118" w:type="dxa"/>
          </w:tcPr>
          <w:p w14:paraId="5471DC7B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0.73</w:t>
            </w:r>
          </w:p>
        </w:tc>
      </w:tr>
      <w:tr w:rsidR="00E12F98" w14:paraId="4DF6F484" w14:textId="77777777" w:rsidTr="001D148E">
        <w:tc>
          <w:tcPr>
            <w:tcW w:w="2116" w:type="dxa"/>
          </w:tcPr>
          <w:p w14:paraId="1A397347" w14:textId="77777777" w:rsidR="00E12F98" w:rsidRPr="000B6CA7" w:rsidRDefault="00E12F98" w:rsidP="00E12F98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14:paraId="29082DA1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DGVYFASTEKSNIIRG</w:t>
            </w:r>
          </w:p>
        </w:tc>
        <w:tc>
          <w:tcPr>
            <w:tcW w:w="2155" w:type="dxa"/>
            <w:vAlign w:val="bottom"/>
          </w:tcPr>
          <w:p w14:paraId="39CB543A" w14:textId="18BD5CCC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118" w:type="dxa"/>
          </w:tcPr>
          <w:p w14:paraId="486B0DA3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0.72</w:t>
            </w:r>
          </w:p>
        </w:tc>
      </w:tr>
      <w:tr w:rsidR="00E12F98" w14:paraId="79110A5F" w14:textId="77777777" w:rsidTr="001D148E">
        <w:tc>
          <w:tcPr>
            <w:tcW w:w="2116" w:type="dxa"/>
          </w:tcPr>
          <w:p w14:paraId="160F3EAD" w14:textId="77777777" w:rsidR="00E12F98" w:rsidRPr="000B6CA7" w:rsidRDefault="00E12F98" w:rsidP="00E12F98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14:paraId="61E43AB4" w14:textId="77777777" w:rsidR="00E12F98" w:rsidRPr="00445C61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C61">
              <w:rPr>
                <w:rFonts w:ascii="Times New Roman" w:hAnsi="Times New Roman" w:cs="Times New Roman"/>
                <w:w w:val="105"/>
                <w:sz w:val="24"/>
                <w:szCs w:val="24"/>
              </w:rPr>
              <w:t>PFLMDLEGKQGNFKNL</w:t>
            </w:r>
          </w:p>
        </w:tc>
        <w:tc>
          <w:tcPr>
            <w:tcW w:w="2155" w:type="dxa"/>
            <w:vAlign w:val="bottom"/>
          </w:tcPr>
          <w:p w14:paraId="0BACECA7" w14:textId="44E06B96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118" w:type="dxa"/>
          </w:tcPr>
          <w:p w14:paraId="03FF6D4E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0.65</w:t>
            </w:r>
          </w:p>
        </w:tc>
      </w:tr>
      <w:tr w:rsidR="00E12F98" w14:paraId="44B85FE9" w14:textId="77777777" w:rsidTr="001D148E">
        <w:tc>
          <w:tcPr>
            <w:tcW w:w="2116" w:type="dxa"/>
          </w:tcPr>
          <w:p w14:paraId="1DC7D1D4" w14:textId="77777777" w:rsidR="00E12F98" w:rsidRPr="000B6CA7" w:rsidRDefault="00E12F98" w:rsidP="00E12F98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14:paraId="15C97A79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PVLPFNDGVYFASTEK</w:t>
            </w:r>
          </w:p>
        </w:tc>
        <w:tc>
          <w:tcPr>
            <w:tcW w:w="2155" w:type="dxa"/>
            <w:vAlign w:val="bottom"/>
          </w:tcPr>
          <w:p w14:paraId="6D6C403B" w14:textId="4BEDC8D2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18" w:type="dxa"/>
          </w:tcPr>
          <w:p w14:paraId="6CE91430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0.63</w:t>
            </w:r>
          </w:p>
        </w:tc>
      </w:tr>
      <w:tr w:rsidR="00E12F98" w14:paraId="0EC65A56" w14:textId="77777777" w:rsidTr="001D148E">
        <w:tc>
          <w:tcPr>
            <w:tcW w:w="2116" w:type="dxa"/>
          </w:tcPr>
          <w:p w14:paraId="70444BD4" w14:textId="77777777" w:rsidR="00E12F98" w:rsidRPr="000B6CA7" w:rsidRDefault="00E12F98" w:rsidP="00E12F98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14:paraId="071DEA39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TKRFDNPVLPFNDGVY</w:t>
            </w:r>
          </w:p>
        </w:tc>
        <w:tc>
          <w:tcPr>
            <w:tcW w:w="2155" w:type="dxa"/>
            <w:vAlign w:val="bottom"/>
          </w:tcPr>
          <w:p w14:paraId="21AF36E5" w14:textId="70ABD5EB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18" w:type="dxa"/>
          </w:tcPr>
          <w:p w14:paraId="59D9ACC8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0.63</w:t>
            </w:r>
          </w:p>
        </w:tc>
      </w:tr>
      <w:tr w:rsidR="00E12F98" w14:paraId="750CEF89" w14:textId="77777777" w:rsidTr="001D148E">
        <w:tc>
          <w:tcPr>
            <w:tcW w:w="2116" w:type="dxa"/>
          </w:tcPr>
          <w:p w14:paraId="6A845B5F" w14:textId="77777777" w:rsidR="00E12F98" w:rsidRPr="000B6CA7" w:rsidRDefault="00E12F98" w:rsidP="00E12F98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14:paraId="72B24C50" w14:textId="77777777" w:rsidR="00E12F98" w:rsidRDefault="00E12F98" w:rsidP="00E1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LIVNNATNVVIKVCEF</w:t>
            </w:r>
          </w:p>
        </w:tc>
        <w:tc>
          <w:tcPr>
            <w:tcW w:w="2155" w:type="dxa"/>
            <w:vAlign w:val="bottom"/>
          </w:tcPr>
          <w:p w14:paraId="3D267C1E" w14:textId="5D6745EA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118" w:type="dxa"/>
          </w:tcPr>
          <w:p w14:paraId="087469D6" w14:textId="77777777" w:rsidR="00E12F98" w:rsidRDefault="00E12F98" w:rsidP="00E12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A7">
              <w:rPr>
                <w:rFonts w:ascii="Times New Roman" w:hAnsi="Times New Roman" w:cs="Times New Roman"/>
                <w:w w:val="105"/>
                <w:sz w:val="24"/>
                <w:szCs w:val="24"/>
              </w:rPr>
              <w:t>0.55</w:t>
            </w:r>
          </w:p>
        </w:tc>
      </w:tr>
    </w:tbl>
    <w:p w14:paraId="03BFC6A6" w14:textId="77777777" w:rsidR="00F17CFD" w:rsidRDefault="00F17CFD" w:rsidP="00275E3F">
      <w:pPr>
        <w:autoSpaceDE w:val="0"/>
        <w:autoSpaceDN w:val="0"/>
        <w:adjustRightInd w:val="0"/>
        <w:spacing w:before="240" w:line="360" w:lineRule="auto"/>
        <w:jc w:val="both"/>
      </w:pPr>
    </w:p>
    <w:p w14:paraId="0F41B3B4" w14:textId="4DA5EC68" w:rsidR="00340F28" w:rsidRDefault="00340F28" w:rsidP="008C73AA">
      <w:pPr>
        <w:rPr>
          <w:rFonts w:ascii="Times New Roman" w:hAnsi="Times New Roman" w:cs="Times New Roman"/>
          <w:sz w:val="16"/>
          <w:szCs w:val="16"/>
        </w:rPr>
      </w:pPr>
    </w:p>
    <w:sectPr w:rsidR="0034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322D"/>
    <w:multiLevelType w:val="hybridMultilevel"/>
    <w:tmpl w:val="4E0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8"/>
    <w:rsid w:val="00096060"/>
    <w:rsid w:val="000A32D4"/>
    <w:rsid w:val="000A341D"/>
    <w:rsid w:val="000B33C8"/>
    <w:rsid w:val="000D3621"/>
    <w:rsid w:val="00187408"/>
    <w:rsid w:val="0020282A"/>
    <w:rsid w:val="002243A2"/>
    <w:rsid w:val="00262650"/>
    <w:rsid w:val="00275E3F"/>
    <w:rsid w:val="002A3B5E"/>
    <w:rsid w:val="002A7CD8"/>
    <w:rsid w:val="00340F28"/>
    <w:rsid w:val="003A7C31"/>
    <w:rsid w:val="003E2115"/>
    <w:rsid w:val="004F636F"/>
    <w:rsid w:val="00502121"/>
    <w:rsid w:val="0051304F"/>
    <w:rsid w:val="005E06A9"/>
    <w:rsid w:val="005E62E6"/>
    <w:rsid w:val="0060168D"/>
    <w:rsid w:val="006F0B5B"/>
    <w:rsid w:val="00711334"/>
    <w:rsid w:val="00747337"/>
    <w:rsid w:val="00763422"/>
    <w:rsid w:val="007A4C12"/>
    <w:rsid w:val="007D4ACA"/>
    <w:rsid w:val="0081131A"/>
    <w:rsid w:val="00867AA7"/>
    <w:rsid w:val="0088430A"/>
    <w:rsid w:val="008C73AA"/>
    <w:rsid w:val="008E5CFC"/>
    <w:rsid w:val="008E6973"/>
    <w:rsid w:val="00906CB3"/>
    <w:rsid w:val="00986162"/>
    <w:rsid w:val="00A901DA"/>
    <w:rsid w:val="00B87714"/>
    <w:rsid w:val="00BC454D"/>
    <w:rsid w:val="00C0763E"/>
    <w:rsid w:val="00C666B0"/>
    <w:rsid w:val="00CF2689"/>
    <w:rsid w:val="00D244DA"/>
    <w:rsid w:val="00D82C2B"/>
    <w:rsid w:val="00E12F98"/>
    <w:rsid w:val="00E3358A"/>
    <w:rsid w:val="00ED2369"/>
    <w:rsid w:val="00F00AC3"/>
    <w:rsid w:val="00F17CFD"/>
    <w:rsid w:val="00FD380A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FA16"/>
  <w15:chartTrackingRefBased/>
  <w15:docId w15:val="{EE17FB83-6DD7-400C-98F6-F285F28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3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3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C45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54D"/>
    <w:pPr>
      <w:widowControl w:val="0"/>
      <w:autoSpaceDE w:val="0"/>
      <w:autoSpaceDN w:val="0"/>
      <w:spacing w:before="24" w:after="0" w:line="138" w:lineRule="exact"/>
      <w:ind w:left="23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joynob puspo</dc:creator>
  <cp:keywords/>
  <dc:description/>
  <cp:lastModifiedBy>Nazmul</cp:lastModifiedBy>
  <cp:revision>13</cp:revision>
  <dcterms:created xsi:type="dcterms:W3CDTF">2020-03-19T11:25:00Z</dcterms:created>
  <dcterms:modified xsi:type="dcterms:W3CDTF">2020-06-02T14:02:00Z</dcterms:modified>
</cp:coreProperties>
</file>