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9E583" w14:textId="72FA7D7C" w:rsidR="00F631D1" w:rsidRDefault="00BA4E64">
      <w:pPr>
        <w:rPr>
          <w:rFonts w:ascii="Times" w:hAnsi="Times"/>
          <w:b/>
          <w:bCs/>
          <w:sz w:val="24"/>
        </w:rPr>
      </w:pPr>
      <w:r w:rsidRPr="009A4CB8">
        <w:rPr>
          <w:rFonts w:ascii="Times" w:hAnsi="Times"/>
          <w:b/>
          <w:bCs/>
          <w:sz w:val="24"/>
        </w:rPr>
        <w:t>Table</w:t>
      </w:r>
      <w:r>
        <w:rPr>
          <w:rFonts w:ascii="Times" w:hAnsi="Times"/>
          <w:b/>
          <w:bCs/>
          <w:sz w:val="24"/>
        </w:rPr>
        <w:t xml:space="preserve"> </w:t>
      </w:r>
      <w:r>
        <w:rPr>
          <w:rFonts w:ascii="Times" w:hAnsi="Times"/>
          <w:b/>
          <w:bCs/>
          <w:sz w:val="24"/>
        </w:rPr>
        <w:t>S3</w:t>
      </w:r>
    </w:p>
    <w:p w14:paraId="0EACFAE1" w14:textId="19B30EF5" w:rsidR="00BA4E64" w:rsidRPr="00BA4E64" w:rsidRDefault="00BA4E64">
      <w:pPr>
        <w:rPr>
          <w:rFonts w:ascii="Times" w:eastAsia="宋体" w:hAnsi="Times" w:cs="Arial"/>
          <w:b/>
          <w:bCs/>
          <w:kern w:val="0"/>
          <w:sz w:val="24"/>
          <w:szCs w:val="24"/>
          <w:lang w:eastAsia="en-US"/>
        </w:rPr>
      </w:pPr>
      <w:r w:rsidRPr="00BA4E64">
        <w:rPr>
          <w:rFonts w:ascii="Times" w:eastAsia="宋体" w:hAnsi="Times" w:cs="Arial"/>
          <w:b/>
          <w:bCs/>
          <w:kern w:val="0"/>
          <w:sz w:val="24"/>
          <w:szCs w:val="24"/>
          <w:lang w:eastAsia="en-US"/>
        </w:rPr>
        <w:t xml:space="preserve">The primers for the </w:t>
      </w:r>
      <w:proofErr w:type="spellStart"/>
      <w:r w:rsidRPr="00BA4E64">
        <w:rPr>
          <w:rFonts w:ascii="Times" w:eastAsia="宋体" w:hAnsi="Times" w:cs="Arial"/>
          <w:b/>
          <w:bCs/>
          <w:kern w:val="0"/>
          <w:sz w:val="24"/>
          <w:szCs w:val="24"/>
          <w:lang w:eastAsia="en-US"/>
        </w:rPr>
        <w:t>qRT</w:t>
      </w:r>
      <w:proofErr w:type="spellEnd"/>
      <w:r w:rsidRPr="00BA4E64">
        <w:rPr>
          <w:rFonts w:ascii="Times" w:eastAsia="宋体" w:hAnsi="Times" w:cs="Arial"/>
          <w:b/>
          <w:bCs/>
          <w:kern w:val="0"/>
          <w:sz w:val="24"/>
          <w:szCs w:val="24"/>
          <w:lang w:eastAsia="en-US"/>
        </w:rPr>
        <w:t xml:space="preserve">-PCR of </w:t>
      </w:r>
      <w:proofErr w:type="spellStart"/>
      <w:r w:rsidRPr="00BA4E64">
        <w:rPr>
          <w:rFonts w:ascii="Times" w:eastAsia="宋体" w:hAnsi="Times" w:cs="Arial"/>
          <w:b/>
          <w:bCs/>
          <w:i/>
          <w:iCs/>
          <w:kern w:val="0"/>
          <w:sz w:val="24"/>
          <w:szCs w:val="24"/>
          <w:lang w:eastAsia="en-US"/>
        </w:rPr>
        <w:t>PmABFs</w:t>
      </w:r>
      <w:proofErr w:type="spellEnd"/>
    </w:p>
    <w:tbl>
      <w:tblPr>
        <w:tblW w:w="4841" w:type="dxa"/>
        <w:tblLook w:val="04A0" w:firstRow="1" w:lastRow="0" w:firstColumn="1" w:lastColumn="0" w:noHBand="0" w:noVBand="1"/>
      </w:tblPr>
      <w:tblGrid>
        <w:gridCol w:w="1580"/>
        <w:gridCol w:w="3261"/>
      </w:tblGrid>
      <w:tr w:rsidR="00BA4E64" w:rsidRPr="00BA4E64" w14:paraId="520A55FE" w14:textId="77777777" w:rsidTr="00BA4E64">
        <w:trPr>
          <w:trHeight w:val="280"/>
        </w:trPr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DB648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6B854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Sequence</w:t>
            </w:r>
          </w:p>
        </w:tc>
      </w:tr>
      <w:tr w:rsidR="00BA4E64" w:rsidRPr="00BA4E64" w14:paraId="3829C25B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C531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RT-PmABF1-F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D36E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GAATCGAGAGTCAGCAGCAA</w:t>
            </w:r>
          </w:p>
        </w:tc>
      </w:tr>
      <w:tr w:rsidR="00BA4E64" w:rsidRPr="00BA4E64" w14:paraId="2B19DC9E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FB05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RT-PmABF1-R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CE81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TCAGCTTTGTGTTCTCCTCTTTA</w:t>
            </w:r>
          </w:p>
        </w:tc>
      </w:tr>
      <w:tr w:rsidR="00BA4E64" w:rsidRPr="00BA4E64" w14:paraId="6D3C56A2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6441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RT-PmABF2-F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D6B2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GTGCTAGAAAGCAGGCATATCA</w:t>
            </w:r>
          </w:p>
        </w:tc>
      </w:tr>
      <w:tr w:rsidR="00BA4E64" w:rsidRPr="00BA4E64" w14:paraId="1C9F74F4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7B50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RT-PmABF2-R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8CA4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TCCACCAAATCCTTCTCTTTCTT</w:t>
            </w:r>
          </w:p>
        </w:tc>
      </w:tr>
      <w:tr w:rsidR="00BA4E64" w:rsidRPr="00BA4E64" w14:paraId="5A08487F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7468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RT-PmABF3-F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835D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TTGGTCTGTTTCACTCAGATTT</w:t>
            </w:r>
          </w:p>
        </w:tc>
      </w:tr>
      <w:tr w:rsidR="00BA4E64" w:rsidRPr="00BA4E64" w14:paraId="21B73D70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1571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RT-PmABF3-R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59B5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CTCGCTAATGGGTTGATTCC</w:t>
            </w:r>
          </w:p>
        </w:tc>
      </w:tr>
      <w:tr w:rsidR="00BA4E64" w:rsidRPr="00BA4E64" w14:paraId="282CC623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AC82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RT-PmABF4-F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C142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GACTGTTGAACGGAGACAGAA</w:t>
            </w:r>
          </w:p>
        </w:tc>
      </w:tr>
      <w:tr w:rsidR="00BA4E64" w:rsidRPr="00BA4E64" w14:paraId="41FD51B8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F94A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RT-PmABF4-R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7E25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TCCTCCTCTAGACGTGAAACT</w:t>
            </w:r>
          </w:p>
        </w:tc>
      </w:tr>
      <w:tr w:rsidR="00BA4E64" w:rsidRPr="00BA4E64" w14:paraId="12340C07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D87C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RT-PmABF5-F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E251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AGCAGGCTTATACCAATGAGTT</w:t>
            </w:r>
          </w:p>
        </w:tc>
      </w:tr>
      <w:tr w:rsidR="00BA4E64" w:rsidRPr="00BA4E64" w14:paraId="51B3D196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30C5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RT-PmABF5-R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F9AB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AGGCATGGAAGTAGGGTTTG</w:t>
            </w:r>
          </w:p>
        </w:tc>
      </w:tr>
      <w:tr w:rsidR="00BA4E64" w:rsidRPr="00BA4E64" w14:paraId="714846FE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57BB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RT-PmABF6-F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A4E3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AGTATTTCAAGGTGCCAGAAGA</w:t>
            </w:r>
          </w:p>
        </w:tc>
      </w:tr>
      <w:tr w:rsidR="00BA4E64" w:rsidRPr="00BA4E64" w14:paraId="11E15201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76C1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RT-PmABF6-R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CD51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TGCCGGGCCAACATAAA</w:t>
            </w:r>
          </w:p>
        </w:tc>
      </w:tr>
      <w:tr w:rsidR="00BA4E64" w:rsidRPr="00BA4E64" w14:paraId="41BE08CA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9EF9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RT-PmABF7-F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692E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CAATGCTGAAATGGCTACAAGG</w:t>
            </w:r>
          </w:p>
        </w:tc>
      </w:tr>
      <w:tr w:rsidR="00BA4E64" w:rsidRPr="00BA4E64" w14:paraId="09078A22" w14:textId="77777777" w:rsidTr="00A22C87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099F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RT-PmABF7-R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E33E" w14:textId="77777777" w:rsidR="00BA4E64" w:rsidRPr="00BA4E64" w:rsidRDefault="00BA4E64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A4E6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TTGGCGGCTAGGTTGTATTC</w:t>
            </w:r>
          </w:p>
        </w:tc>
      </w:tr>
      <w:tr w:rsidR="00A22C87" w:rsidRPr="00BA4E64" w14:paraId="569246F4" w14:textId="77777777" w:rsidTr="00A22C87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3398E" w14:textId="3D939C10" w:rsidR="00A22C87" w:rsidRPr="00BA4E64" w:rsidRDefault="00A22C87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2C8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  <w:r w:rsidRPr="00A22C8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2A-F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3FA9E" w14:textId="70F0B502" w:rsidR="00A22C87" w:rsidRPr="00BA4E64" w:rsidRDefault="00A22C87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2C8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ATATAGCTGCTCAGTTCAACC</w:t>
            </w:r>
          </w:p>
        </w:tc>
      </w:tr>
      <w:tr w:rsidR="00A22C87" w:rsidRPr="00BA4E64" w14:paraId="1F5F994F" w14:textId="77777777" w:rsidTr="00BA4E64">
        <w:trPr>
          <w:trHeight w:val="280"/>
        </w:trPr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4B3052" w14:textId="62D6D924" w:rsidR="00A22C87" w:rsidRPr="00BA4E64" w:rsidRDefault="00A22C87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2C8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  <w:r w:rsidRPr="00A22C8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2A-R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896E76" w14:textId="6D5545DB" w:rsidR="00A22C87" w:rsidRPr="00BA4E64" w:rsidRDefault="00A22C87" w:rsidP="00BA4E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2C8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AAAAACAGTCACCACATTCTT</w:t>
            </w:r>
          </w:p>
        </w:tc>
      </w:tr>
    </w:tbl>
    <w:p w14:paraId="23C5D6DF" w14:textId="31892984" w:rsidR="00BA4E64" w:rsidRDefault="00BA4E64"/>
    <w:p w14:paraId="760A812B" w14:textId="0C0A551F" w:rsidR="00A22C87" w:rsidRDefault="00A22C87"/>
    <w:p w14:paraId="7F2F58A4" w14:textId="4881BE73" w:rsidR="00A22C87" w:rsidRDefault="00A22C87" w:rsidP="00A22C87">
      <w:pPr>
        <w:rPr>
          <w:rFonts w:hint="eastAsia"/>
        </w:rPr>
      </w:pPr>
    </w:p>
    <w:sectPr w:rsidR="00A2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64"/>
    <w:rsid w:val="000003B0"/>
    <w:rsid w:val="00587CCB"/>
    <w:rsid w:val="00A22C87"/>
    <w:rsid w:val="00B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305C"/>
  <w15:chartTrackingRefBased/>
  <w15:docId w15:val="{81F72E6D-75FB-45CC-A5FE-B351054D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 雪</dc:creator>
  <cp:keywords/>
  <dc:description/>
  <cp:lastModifiedBy>雍 雪</cp:lastModifiedBy>
  <cp:revision>2</cp:revision>
  <dcterms:created xsi:type="dcterms:W3CDTF">2020-11-15T13:41:00Z</dcterms:created>
  <dcterms:modified xsi:type="dcterms:W3CDTF">2020-11-15T13:52:00Z</dcterms:modified>
</cp:coreProperties>
</file>