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3225"/>
        <w:gridCol w:w="3809"/>
      </w:tblGrid>
      <w:tr w:rsidR="00C45D9D" w:rsidRPr="00C45D9D" w14:paraId="7862B9F9" w14:textId="77777777" w:rsidTr="00C45D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B45E9" w14:textId="77777777" w:rsidR="00C45D9D" w:rsidRPr="00C45D9D" w:rsidRDefault="00C45D9D" w:rsidP="00C45D9D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45D9D">
              <w:rPr>
                <w:rFonts w:ascii="Times" w:hAnsi="Times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5F733" w14:textId="77777777" w:rsidR="00C45D9D" w:rsidRPr="00C45D9D" w:rsidRDefault="00C45D9D" w:rsidP="00C45D9D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C45D9D">
              <w:rPr>
                <w:rFonts w:ascii="Times" w:hAnsi="Times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94D98" w14:textId="77777777" w:rsidR="00C45D9D" w:rsidRPr="00C45D9D" w:rsidRDefault="00C45D9D" w:rsidP="00C45D9D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C45D9D">
              <w:rPr>
                <w:rFonts w:ascii="Times" w:hAnsi="Times"/>
                <w:b/>
                <w:bCs/>
                <w:sz w:val="24"/>
                <w:szCs w:val="24"/>
              </w:rPr>
              <w:t>Insertion</w:t>
            </w:r>
          </w:p>
        </w:tc>
      </w:tr>
      <w:tr w:rsidR="00C45D9D" w:rsidRPr="00C45D9D" w14:paraId="3F6C1B1A" w14:textId="77777777" w:rsidTr="00C45D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58C1A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NRS_261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CAB04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C45D9D">
              <w:rPr>
                <w:rFonts w:ascii="Times" w:hAnsi="Times"/>
                <w:i/>
                <w:iCs/>
                <w:sz w:val="24"/>
                <w:szCs w:val="24"/>
              </w:rPr>
              <w:t>tarL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9B61B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CCTGAAGATAAGTACTTA</w:t>
            </w:r>
          </w:p>
        </w:tc>
      </w:tr>
      <w:tr w:rsidR="00C45D9D" w:rsidRPr="00C45D9D" w14:paraId="4F6265B7" w14:textId="77777777" w:rsidTr="00C45D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88080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NRS_1202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66FFD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C45D9D">
              <w:rPr>
                <w:rFonts w:ascii="Times" w:hAnsi="Times"/>
                <w:i/>
                <w:iCs/>
                <w:sz w:val="24"/>
                <w:szCs w:val="24"/>
              </w:rPr>
              <w:t>rny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30D4F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AAAGAA</w:t>
            </w:r>
          </w:p>
        </w:tc>
      </w:tr>
      <w:tr w:rsidR="00C45D9D" w:rsidRPr="00C45D9D" w14:paraId="1C58168C" w14:textId="77777777" w:rsidTr="00C45D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50B67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NRS_1897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333CD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C45D9D">
              <w:rPr>
                <w:rFonts w:ascii="Times" w:hAnsi="Times"/>
                <w:i/>
                <w:iCs/>
                <w:sz w:val="24"/>
                <w:szCs w:val="24"/>
              </w:rPr>
              <w:t>vraR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720F5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TACGGTTACGCATTTTCA</w:t>
            </w:r>
          </w:p>
        </w:tc>
      </w:tr>
      <w:tr w:rsidR="00C45D9D" w:rsidRPr="00C45D9D" w14:paraId="70798C43" w14:textId="77777777" w:rsidTr="00C45D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AD88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NRS_1939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F2ED9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DUF1700 domain-containing protein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4F8CD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ACTAAT</w:t>
            </w:r>
          </w:p>
        </w:tc>
      </w:tr>
      <w:tr w:rsidR="00C45D9D" w:rsidRPr="00C45D9D" w14:paraId="40D668F6" w14:textId="77777777" w:rsidTr="00C45D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6E499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Intergenic</w:t>
            </w:r>
          </w:p>
          <w:p w14:paraId="5D7C779B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NRS_2521 &amp; NRS_2522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54DBB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Intergenic</w:t>
            </w:r>
          </w:p>
          <w:p w14:paraId="6583AFEF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i/>
                <w:iCs/>
                <w:sz w:val="24"/>
                <w:szCs w:val="24"/>
              </w:rPr>
              <w:t xml:space="preserve">ssaA2_3, </w:t>
            </w:r>
            <w:proofErr w:type="spellStart"/>
            <w:r w:rsidRPr="00C45D9D">
              <w:rPr>
                <w:rFonts w:ascii="Times" w:hAnsi="Times"/>
                <w:i/>
                <w:iCs/>
                <w:sz w:val="24"/>
                <w:szCs w:val="24"/>
              </w:rPr>
              <w:t>mvaA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15C16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TCAG</w:t>
            </w:r>
          </w:p>
          <w:p w14:paraId="37367FED" w14:textId="77777777" w:rsidR="00C45D9D" w:rsidRPr="00C45D9D" w:rsidRDefault="00C45D9D" w:rsidP="00C45D9D">
            <w:pPr>
              <w:rPr>
                <w:rFonts w:ascii="Times" w:hAnsi="Times"/>
                <w:sz w:val="24"/>
                <w:szCs w:val="24"/>
              </w:rPr>
            </w:pPr>
            <w:r w:rsidRPr="00C45D9D">
              <w:rPr>
                <w:rFonts w:ascii="Times" w:hAnsi="Times"/>
                <w:sz w:val="24"/>
                <w:szCs w:val="24"/>
              </w:rPr>
              <w:t>*Two 1 bp insertions also in this region</w:t>
            </w:r>
          </w:p>
        </w:tc>
      </w:tr>
    </w:tbl>
    <w:p w14:paraId="5C77F518" w14:textId="77777777" w:rsidR="00A4694A" w:rsidRPr="00C45D9D" w:rsidRDefault="00615A89" w:rsidP="00C45D9D"/>
    <w:sectPr w:rsidR="00A4694A" w:rsidRPr="00C4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4250" w14:textId="77777777" w:rsidR="009A3334" w:rsidRDefault="009A3334" w:rsidP="009A3334">
      <w:pPr>
        <w:spacing w:after="0" w:line="240" w:lineRule="auto"/>
      </w:pPr>
      <w:r>
        <w:separator/>
      </w:r>
    </w:p>
  </w:endnote>
  <w:endnote w:type="continuationSeparator" w:id="0">
    <w:p w14:paraId="4177EDD5" w14:textId="77777777" w:rsidR="009A3334" w:rsidRDefault="009A3334" w:rsidP="009A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9573" w14:textId="77777777" w:rsidR="009A3334" w:rsidRDefault="009A3334" w:rsidP="009A3334">
      <w:pPr>
        <w:spacing w:after="0" w:line="240" w:lineRule="auto"/>
      </w:pPr>
      <w:r>
        <w:separator/>
      </w:r>
    </w:p>
  </w:footnote>
  <w:footnote w:type="continuationSeparator" w:id="0">
    <w:p w14:paraId="5BE95819" w14:textId="77777777" w:rsidR="009A3334" w:rsidRDefault="009A3334" w:rsidP="009A3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34"/>
    <w:rsid w:val="005A058C"/>
    <w:rsid w:val="00615A89"/>
    <w:rsid w:val="009A3334"/>
    <w:rsid w:val="00A153DD"/>
    <w:rsid w:val="00B07786"/>
    <w:rsid w:val="00C45D9D"/>
    <w:rsid w:val="00F00545"/>
    <w:rsid w:val="00F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3C2A5"/>
  <w15:chartTrackingRefBased/>
  <w15:docId w15:val="{1E342338-A83E-4172-ACEC-F619536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6412A18960C4AB17346DA25F1CB1E" ma:contentTypeVersion="7" ma:contentTypeDescription="Create a new document." ma:contentTypeScope="" ma:versionID="e35e543e31ad1629b69d53372283813f">
  <xsd:schema xmlns:xsd="http://www.w3.org/2001/XMLSchema" xmlns:xs="http://www.w3.org/2001/XMLSchema" xmlns:p="http://schemas.microsoft.com/office/2006/metadata/properties" xmlns:ns3="cfb50833-2c04-46e9-bd9c-e404bc0da664" targetNamespace="http://schemas.microsoft.com/office/2006/metadata/properties" ma:root="true" ma:fieldsID="934f855a72fe312a1fbd1e25cf374c47" ns3:_="">
    <xsd:import namespace="cfb50833-2c04-46e9-bd9c-e404bc0da6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0833-2c04-46e9-bd9c-e404bc0da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C82B0-FE76-406D-B84D-6E58CAAB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50833-2c04-46e9-bd9c-e404bc0d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F30DF-DE9D-4718-9550-8703483B3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4485D-0ED3-4381-A092-49FFF0AE7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Michelle (CDC/DDID/NCHHSTP/DSTDP)</dc:creator>
  <cp:keywords/>
  <dc:description/>
  <cp:lastModifiedBy>Su, Michelle (CDC/DDID/NCHHSTP/DSTDP)</cp:lastModifiedBy>
  <cp:revision>4</cp:revision>
  <dcterms:created xsi:type="dcterms:W3CDTF">2020-11-23T02:00:00Z</dcterms:created>
  <dcterms:modified xsi:type="dcterms:W3CDTF">2020-11-23T02:00:00Z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2020-11-23T01:57:47Z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356b5347-6973-450a-8111-61040fc3645c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0x0101001D56412A18960C4AB17346DA25F1CB1E</vt:lpwstr>
  </property>
</Properties>
</file>