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Table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 xml:space="preserve">1: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All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268 EC-related DEGs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with high reliability</w:t>
      </w:r>
    </w:p>
    <w:tbl>
      <w:tblPr>
        <w:tblW w:w="96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bottom w:val="single" w:color="000000" w:sz="4" w:space="0"/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PTPRR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FOXM1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CDK1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PCCB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MAD2L1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OLFML2A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DCX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KIF4A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TYMS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SNCA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EPB41L3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HN1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CCNA2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CKS2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RPS6KA2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HMBS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SLC25A15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ANXA2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CSDC2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LMNB1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TCEAL2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TACC1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CCNB2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NFE2L3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ENPEP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FAM184A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SYNE1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CRIP1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MT1F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CLIP3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MAF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ZNF135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DCHS1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PKP3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SDF2L1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NEK2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AP1S1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ESPL1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NEDD4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BORA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CHEK1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APBB1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ARL4C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LDHA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SCD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PRR15L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SFN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NMT2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ISG15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MAGEH1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UBE2S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CLDN5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LGMN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NUDT11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ORMDL2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FGF2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RRM2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LRRC59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GPRASP1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MAGEL2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SLC29A2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CIRBP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MT1H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SNED1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CDKN3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PGD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ITPR3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NAALAD2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GOT1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KPNA2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BIRC5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GHR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STARD13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RACGAP1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PCK2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ENDOG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PPP1R12A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VSTM4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ATP8B4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KRT8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RUNX1T1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DENND2A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TRPC4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TSPYL5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CTSF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PTTG1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MMP12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UCHL3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GGH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PSD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KRT18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ZFP2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SLC25A10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MKI67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TGFBR3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IDH1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CBLC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BACH2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NME1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EFS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E2F8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TSTA3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SEC23B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KLF11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SLC22A18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TSSC1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GPI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ARID5B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C1orf21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BLM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PBK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DPP3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ASPM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CKAP2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HK2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TMEM35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DTL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GMNN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CDCP1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KIF20A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MIF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LRRC16A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LAMA4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CLIC2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TTK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SPINT2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NCAPG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NUSAP1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CCNB1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LMNB2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C16orf45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KLF3-AS1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F2RL1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BCHE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RASIP1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NCAM1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CENPU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OSR2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KIF14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PAQR4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TJP3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SVIL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PPIEL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MELK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NDC80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SLC37A1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KIF23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SLC39A4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SPAG5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MRPL13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FZD5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PRC1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DBI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ITPKB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ARMCX1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TBX3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ESRP1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PEG3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HAND2-AS1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LSR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CSTB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PGM5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KIAA1462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ST3GAL5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BNC2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CDIP1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JAM3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DIP2C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MXRA8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KIF11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RNF144A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CLDN7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BHMT2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WWC1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PLS1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ANK2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CDC20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PER3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KDELR3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EHBP1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TRIP13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CDC7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CREB3L2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TBL1X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CDO1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UBE2C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CXCL12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TOP2A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FEN1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TUBG1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KIF18A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ST14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TMOD1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GMDS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CTSZ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ARHGEF10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NDC1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CENPF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MAMLD1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RNF38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TPX2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MITF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HOXD11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LLGL2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WT1-AS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APOBEC3B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AURKA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GABBR1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FYN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MAP7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RAD54B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USP18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IRS2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ZWINT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ENPP2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MPDU1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EPCAM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ECT2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TMED3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CENPE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KIAA1644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TACC3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WNT2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CEP55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CBX7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SNRK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ST5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DLGAP5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RAD51AP1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ENO1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EPS8L2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RPS6KA1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ACACB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GAPDH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KIAA0101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PGK1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DHCR24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VAMP8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BIK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APEH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HDAC5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MUC1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ST8SIA1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PCNA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PDS5B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S100A11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TROAP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CMAHP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PSMD14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TRPM4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TPD52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TK1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KDR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GSPT2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RBM47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KIF15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BUB1B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HJURP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NCALD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CDK5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HMMR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SYT17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SERINC1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PDE8B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HOXD9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DENND2D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BAX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720A2"/>
    <w:rsid w:val="42A7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GB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2021-05-10T10:22:00Z</dcterms:created>
  <dc:creator>张谦倩</dc:creator>
  <cp:lastModifiedBy>张谦倩</cp:lastModifiedBy>
  <dcterms:modified xsi:type="dcterms:W3CDTF">2021-05-10T10:26:12Z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8CEE3A742865403382F4E6AE19AB8DCA</vt:lpwstr>
  </property>
</Properties>
</file>