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360" w:firstLineChars="200"/>
        <w:jc w:val="center"/>
        <w:rPr>
          <w:rFonts w:hint="eastAsia" w:ascii="Times" w:hAnsi="Times" w:eastAsia="Arial" w:cs="Arial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Times" w:hAnsi="Times" w:eastAsia="Arial" w:cs="Arial"/>
          <w:kern w:val="0"/>
          <w:sz w:val="18"/>
          <w:szCs w:val="18"/>
          <w:highlight w:val="none"/>
          <w:lang w:val="en-US" w:eastAsia="zh-CN"/>
        </w:rPr>
        <w:t>Table S1. The sequences of 9 candidate genes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Putative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gene</w:t>
            </w:r>
            <w:r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ID</w:t>
            </w:r>
          </w:p>
        </w:tc>
        <w:tc>
          <w:tcPr>
            <w:tcW w:w="79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Genes </w:t>
            </w: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sequence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0" w:name="OLE_LINK16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CL6641.Contig2</w:t>
            </w:r>
            <w:bookmarkEnd w:id="0"/>
          </w:p>
        </w:tc>
        <w:tc>
          <w:tcPr>
            <w:tcW w:w="79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GAGAATCCGCAACAGGAGGTCGTGAGAGTTCGGTGCCAGCGAATTGGCTGCGACGCCATGTTCACCGAAGACGACAATCCCGAAGGTTCCTGCACTTTCCACGATTCGGGACCTATATTTCATGATGGGATGAAAGAGTGGAGTTGTTGCAAGAAAAGAAGTCATGATTTCAGCTTATTTTTAGAAATTCCAGGATGTAAGACAGGTAAACACACAACTGAAAAACCAGTGTTAAAAAAGGTGGTTGCTGCTCCAAAAGCTTCATTACCTGCTGCTTCACAAGCTCCTGCGTCCAGTACACCATCAAAGGAAATTTGCTCTAGATGTCGACAGGGTTTCTTTTGCTCAGATCATGGTTCACAAGCCAAGGGTCTGAACCAGTCAGCTGCAGTTGCGCCTGCTGAAAATTATTTCGAAGTTCAGGCATCTCCTGCTCCAGTTAAGAAGATAGTTGATATAAACGAGCCACAAATCTGCAGAAATAAGGGATGTGGTAAGACATTCAAAGAAAAGGATAATCATGAGACGGCATGTATGCACCATCCTGGGCCTGCTGTTTTTCATGATCGGATGAGAGGGTGGAAGTGCTGCGACATTCATGTAAAAGAATTCGATGAGTTCATGAGCATTCCACCGTGCACCAAGGGATGGCACGACGCAAATCCAGGATCA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CL7423.Contig2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GGCATTACCTCCAACTTGGCCTCCTTCTTTTCTTCTTTTTTTTCTTCTTTCTTTTCTTCGACGCTCACCAAATCGGCATACCCTAGTTTCTTCCTCAACAGCAGCGTTAGCACCGCCGGGTCGAACCCCTCTCCGGTCACCTCGATGTTATCCCCTTTCCACGCCGCGGATTCCACACCAGAAGCTCCAACTACAATCTTCAAGGCCTTAGGGCGGGACTTTTGGCCGTTCATTGTAACTTTGATCACCACCTTTTGCTTCATCGTCTGGTTTTTTGTGATTGTTGAAGATGATACTCTGAACACAAATTGGCTTGAATCAGATTGGAACTGTATGGAGTACTATTGTTGTGGTTGTCAAAAATGGACTTGTGTGGTTTTTAAT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1" w:name="OLE_LINK1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Unigene5873</w:t>
            </w:r>
            <w:bookmarkEnd w:id="1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AAAACTCAGAGATAGAGAGAGAGAGAGGGTGTAGTCACCGGACAGTAGAGAACCGCAGTGAAGAAATTAAAAAAAAAATAAAAAAATCATATTTTTACATGGGTGGTGGTGGTGGTGGTGGTGCTCTGTTTTCTGAAAACATGGTTGCAGTGAACAGGAAAGACAAAGTGATCGAAGAGCTCGTTCAAGGGAAAGAATTCGCGGGTCAGCTTCAGGTTCTGCTTCTCCAGCAACCCTTTGGAGGAGATGGGTCGTCGGCGGCGGCGGAGGAGCTGACGGGGAAGATCTTGAGGTCTTT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CAGAGACTCTATCTGTGCTGGGTTGTGGTGGTGAGACTACGTCGTCTGCTGGGGAGGTGGTGGAGGAGGAAGGTGATTCGCTGGTTTCCGGTGGCCGGAGATCGGAGGAATCCGGCGAGAGTAGGAAGAGGTCTATGGGTCCCAAGGGGAGGAGAGGTTGCTATAAGAGAAAGAAGAATTCAGAGACATGGAGAATGATGACACCTATCATTGAAGATGGTTATGCATGGAGAAAGTATGGGCAAAAAGAAATTCTCAATACTAAATATCCAAGGAGCTACTTTAGGTGTACACACAAGTATGAACAAGGTTGCAAAGCTACAAAACAAGTTCAAAAAATGGAAGACAACCCACAAATGTATGAGACCATATACATTGGCAAACACACTTGTAGGAGCCAAATGTCACTCACATCAAAACCACAAATGATCATCACAGACATTAATGGTGGACCTTGGAGGAGTTCTTCTTCTGTGATCAGCTCTCCATCATCATCAACAGCAGTGGTAGTAGTTAAACAAGAATACAATCTCAAAGAAGAAATCAGTAATGGTGGTGGTGGTGATGATTTTTCAGAAAACCTATCATCATCTCATCATCTTGGTGACCATGAGCAGCAGATGGAATATTTTTCCATGTGGGATGATCTGGACCCTTTAAATCATCATCATCAAGTTTCTATCACCACCACAACTTGCCATCAGGAAAATTTCCACATTGATTTTGATAGTGAACTTTATTTTGATGAGAGTGATTTATTCCAGCTAGCTAGC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2" w:name="OLE_LINK2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CL1401.Contig2</w:t>
            </w:r>
            <w:bookmarkEnd w:id="2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GCACAGCTCGCAATTAAAGCAGCAATAAGTATACTTGGTAGTATAGTCGAACGTGTAGATCTAAGAAGCTCACAGTTTGATGTCGATGCAGCGAAAAATTTCATGAACACCATGAAAGCTTACCTGATTGATACAGAAGGAAGAGAAGGCACCGAAGGCTTCAAGGATCGCGTTCAACAAGTGCGTGATGTGGCCTACGAGATCGAGGATGTTATTGAAGAGTTCATGCTTGAAGTGCCTGAACACTTTCATGAGCATAGAATCACCAAATATCTTCATGATTCTGGTCATTTTGTCAAAGACCAAATGGCTGTCCAAAGATTGTCCTCGCGTATGGAGGCTATCGAGGTCAAGATTCATAAAATAAAAGACATGGATTCATTTCGCATTTTCCCCCCTGAAGGAGCCTCGAGTTCTCGTGGTGGGGAACAAGAAAATGAATTAGTTGGCATTGAGAAATGCTACAACAATCTTTCCCCAAATCTCAGGTACTGCTTCTTGTACTTCTGTAACTTCCCTGCGAACTATTTTGTTACGCGTGGAAGACTTTTTCGCTTGTGGATAGCTGAACGGTTCATAGAGGAGGAGGGAAGGAACAAGACAAAGGAGGATGTGGCTGATGAATACCTCAACGAACTCATTGAAAAGAACTTGGTTTATGTCTATGGTAGACGATTTGGGGTTCCTCAACCTGTGCGAGACTTCATCCTTGACAAGTCTGAAATGAAAATTTTCTGCACCGTTCTGCCGAGACCAAACGGTACAATTCCAATTGAGAAAAGCAGGCGCTTATCTCTTCACAATGGATTCACCGATTCCTTACGAAGCAAGGACTTATCTTGTGTTCGTACCCTGATGACATTCAGGAGAGACTCCGAATTAAAAGCTGAGGAATTGCTCAACAAATTTAGATTGTTGAGAGTTTTGGACTTTGAAGATTCAGGTTTGCAAACTTTTCCTGAAGAGGTGGTCAAACTCACACTCCTAAGGTATTTAAGTTTCAGGAATACAAACATAAAAAAAGTTCCTAGATGTATTAAGAAACTTCACAGCCTTGAGGCTTTGGACCTTAGACAAACATGTGTCAAGAAGTTGCCCAAGAAAATCCTGAAACTTCAGAATTTGTTGTATCTTTTAATGGACCAAAGACTAGGTGTTGATGAAGCTCGTGAAGGAGTCGAATTGCCTGCAGGATTTGAACGTTTAAAATCATTACGGAAGCTGTCTCTTGTCAAGGCAAACAAAGAGAATCGGAGGATCATAAGAGAGTTAGGAAATTTGATTCAACTCAGGAAACTAGGGATCACAGAGCTTGAAACGAAAGATGGAATGGATTTCTGCGCGTCCATCCAAAGCATGGAGTATCTTTCCTCTTTATCGGTGACAGCAGCCTACAGAGATGATGAAGAGGGGCTTCTTGATCTGGATCATGTAAGGAAACCTCCTCCTTTCCTTCACCGTATAAGTTTAGGAGGTCGTCTACAAGACATTCCACAGTGGATTAGCTCATTGCAGAGTCTTGCAAGTATATGTCTTAAAGGTTCCAAATTAGAGAATAGCCCTCTTGATGCCCTCCAAGCTTTGCCTTGTCTTGTGGAGCTCAGGCTGGTTGATGCATACGTTGGGGAAGTGTTGGAATTTGAACCCGGGTGTTTCCTGGAACTAAGGGTGTTATATCTTCAACAATTGGATGGATTACAAAAGGTTTCAGTGAAGACCCGCAACGCACTTCCTAAACTTCAGAGGTTAGTTTTCAGAGGATTTCAAAGGTTGCCAAAGTTTCCTTCTCGATTCCAGCAACTAATTAAAGAGGAG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3" w:name="OLE_LINK3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CL2285.Contig2</w:t>
            </w:r>
            <w:bookmarkEnd w:id="3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GGAGGCAAAAATTATCTTGGTTTTGTGATATTTTTGAGTGTTTTAGGATTTATAGGCTCATGTCAAGCTCAGTTGCAGATGGGGTTTTACTCTAAGAGCTGCCCAAAAGCTGAGACGATTGTGCTTGATTATGTCAAAAAACACATCCCAAATGCACCATCACTCGCTGCAACTTTCATCAGAATGAATTTCCATGATTGTTTTGTCAGGGGTTGTGATGCTTCTGTGCTTCTAAACTCAACTTCAGGAAACGCTGAGAGGGATGCAGTTCCAAATCAAACACTGAGAGGTTTCGGCTTCATTGACGCTATCAAGAGCCTGCTTGAAAAAGAATGCCCAGGCGTAGTTTCATGTGCAGATATCATTTCTTTAGTTTCAAGAGACTCCATTGTACTCACTGGAGGTCCTTCCTGGCAAGTTCCAACAGGAAGAAGAGATGGGTCAATCTCCAGGAGCTCAGAAGCTACCAGCAACATCCCATCTCCATTTTCAAACTTCACAACTCTCCAGACACTTTTTGCTAATCAAGGACTTGATTTGAAAGACTTGGTTTTGCTCTCCGGTAAGTATCAATTTTTCTGGAAACAAAATCCAGAACTCGGTTCGAGCCCAGACCTCTTCCAAAATCTTGAAATATTG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4" w:name="OLE_LINK4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CL3396.Contig3</w:t>
            </w:r>
            <w:bookmarkEnd w:id="4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GTTTCCAAAGCACTCTTCTTCTTTGCTTTGTTGTCCTTCTCAGCTGTGTCTCTCAGGCCAGCGGCTTCTGCAGAAAATGAAGAAGACCCTGGTCTTATGATGAGCTTCTACAGAGATACATGCCCTCAAGCTGAGGACATTATCAAAGAACAAGTCAAGTTGCTTTACAAGCGCCACAAGAATACTGCATTCTCTTGGTTGAGAAACATCTTCCATGACTGTGCTGTTCAGTCATGTGATGCTTCATTGCTGTTGGACTCAACAAGGAGAAGCTTGTCTGAGAAGGAAACAGACAGGAGCTTTGGGATGAGAAACTTCAGGTACATTGAGACCATCAAAGAAGCTCTTGAGAGGGAGTGTCCTGGAGTTGTCTCATGTGCTGATATCCTTGTGTTGTCTGCTAGAGATGGCATTGTTGCTCTAGGAGGTCCTTACATTCCTCTGAAGACAGGAAGAAGAGATGGCAGGAAGAGCAGAGCAGATATCCTTGAAGAATACCTCCCTGATCACAATGAGAGCATGTCTGTTGTCCTTGACAGGTTTTCAGCCATCGGTATTGACACCCCTGGAGTTGTTGCTCTGCTAGGAGCTCACAGTGTTGGAAGAACCCACTGTGTGAAGTTGGTGCACAGATTGTACCCAGAGGTTGATCCAGCTTTCAACCCTGACCATATTGACCACATGCTCCACAAGTGTCCTGACCCAATCCCAGATCCCAAGTCTGTGCAGTATGTGAGAAATGACCGTGGCACACCCATGATTCTAGACAACAACTACTACAGGAACATTTTGGACAACAAGGGTTTGATGTTGGTGGATCACCAACTAGCTGTAGACAAGAGGACCAAACCATTTGTGAAGAAGATGGCCAAGAGCCAAGCTTACTTCTTCAAGGAGTTTTCAAGAGCCATTACCATACTCTCTGAGAACAACCCTCTCACTGGTACAAAGGGTGAGATCAGGAAGCAGTGCAATCTTTCCAACAAGCTGCACT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5" w:name="OLE_LINK5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CL6251.Contig1</w:t>
            </w:r>
            <w:bookmarkEnd w:id="5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ATGAAGCTTGAAGAATATTACACTGCTAAATCAGCCCTTGAAAAAGGTAGCTCTTTGGCAGAGAATGACTCGAGATTTACCAAGTTGATTGAAGAATGTGATAAGTCTATTGCTGAGGAGAACAACGATCTGGCTAAGCCATTGTCACCCGATTTGACAACAAGCTCCACTCCTTTAACGAAGCCAGTCACATCCATCAAACCAAAATACAGACATGAATTCTACCAAAAGGCGGATGAAGTGGTTGTGACCATTTTTGCAAAAAGAATACCAGCAACGAGTGTGACTATTGAATTTGGCGAGCAGATCTTGAGTGTTACCATTGATGTCCCTGGTGAAGATGCTTATCATTTTCAACCTCGATTGTTTGGAAAGATAATACCTGGGAAGTGCAGATATGAAGTATTATCAACCAAAGTTGAAATCCGTCTTGCGAAAGCTGAAGCTATTAACTGGACATCTCTTGAATATAGCTCGGAAATTTCAGTTTTGCAGAAAGTAAATGTGCCACCAGTTGCATCTCAGAGGCCTTCATATCCATCTTCGAAGAAAACAAGAGACTGGGACAAGCTGGAAGCCGAAGTAAAGAAGGAGGAAAAAGAAGAGAGACTAGATGGTGATGCTGGTGTGAACAAGCTGTTCCGGGACATTTATCAAAATGCAGATGAGGACATGAGAAGAGCTATGATGAAATCTTTTGTGGAATCAAATGGAACGGTGCTTTCAACGGACTGGAAAGATGTGGGTGCAAAAAAGGTTGAAGGTAGTGCTCCCGAGGGTATGGAGGTGAAGAAATGGGAGTACT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6" w:name="OLE_LINK6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CL335.Contig5</w:t>
            </w:r>
            <w:bookmarkEnd w:id="6"/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GACTTTACCCAATCTTTTCCTCTGCAAAATTCACAGACAGAGAGAATGAGTGGAGAAGGGAAAGTGGTGTGTGTAACAGGAGCTTCGGGTTACATAGCTTCGTGGCTGGTCAAGCAATTACTCCAACTTGGTTACACTGTCAAAGCCACTGTTCGTGACCCAAATGATCCCAAGAAGACAGAACATTTACTTGCACTCGATGGGGCTAAAGAAAGACTTCATTTTTTCAAAGCAAGCTTGTTGGAAGAAGGATCTTTTGATTTTGCAGTTGATGGTTGTGATGGTGTTTTCCATACAGCCTCCCCTGTCCTTCTATCCTCCAAAGTCTCTCAGGCAGATGTAGTTGACCCTGCATTGAAAGGAACACTTAACGTTCTTAGATCATGTGCTAAAGTTCCATCTATCAGAAGGGTCATCTTAACATCTTCTACTGCAGCAGTTTTATTCAACGGAAAGCCTCTTACTCCTGATGTTACGGTTGATGAAACTTGGTTTTCTGATCCGGCTTTTTGTGAGAAATCAAAGCTTTGGTATATTCTTGGGAAAACCTTAGCTGAGGAGGCTGCTTGGAAGTTTTCAGAAGAGAACCGAATCAATATGGTTGCTATAAATCCAGGCATGGTAATCGGTCCTCTCTTACAGCCAACACTTAACGACAGTGTCAAGCCTATTCTGAATCTCATAAAAGGAGTACCATGTTGGACTGATGGATGGGTTGATGTTAGAGATGTGGCGAAGGCACATATTCAAGCATTTGAGAATCCCACAGCATGTGGTAGATACTGTCTGGTTGAACGAGTTGTGAACCATTTTGAAATTTTTAAGATTTTACGTGGGCTTTATCCTGATTTAAATCCTCCCGAAGAATACTCGGAAGAGAAAGCTTCCGAACCAACCTACCGGGTGTCCAAAGAGAGAGTGCAAAGTCTAGGCATCACCTATATTCCCTTTGAAGTGAGTTTGAAGGATACCGTTGAAAGCTTGAAGGAGAAAAACTTAATCAATGCC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bookmarkStart w:id="7" w:name="OLE_LINK7"/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CL5835.Contig1</w:t>
            </w:r>
            <w:bookmarkEnd w:id="7"/>
          </w:p>
        </w:tc>
        <w:tc>
          <w:tcPr>
            <w:tcW w:w="79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</w:pPr>
            <w:r>
              <w:rPr>
                <w:rFonts w:hint="eastAsia" w:ascii="Times" w:hAnsi="Times" w:eastAsia="Arial" w:cs="Arial"/>
                <w:kern w:val="0"/>
                <w:sz w:val="18"/>
                <w:szCs w:val="18"/>
                <w:highlight w:val="none"/>
                <w:lang w:eastAsia="en-US"/>
              </w:rPr>
              <w:t>CTCCCTTTCACCAGCTCCCCTCTACTACCATCACCTACTTTTATATTACCTCAACCAATACTAAAACCAAATCAAAAAATTAAATTTAAAAAGAAAAAAAAAAAAAAAACCGAACTCTCACCTTCTCTTTTGTTTCCCAAAATCTTCTCTCACTATCTTTCTGTGTTGACAACAACAATGGAGGGCAAAGAAGATGAACATGAATTCATATTCCGATCCAAACTTGCTGATATTTACATCCCAAATCACCTCCCTCTACACACATATTGCTTTGAAAACATTTCTCAATTTAAAGATCGTCCCTGCATCATCAACGGCCCCACCGGTGACATCTACACATACGCTGATGTTGAACTCACTTCACGCAAAGTTGCCGCCGGTCTCCACAAATCCGGCATCAAAAAAGGTGACGTTGTCATGCTTTTGCTCCAAAACTGCCCTCAATTCGTGTTTGCATTTCTGGGTGCTTCCTATATCGGCGCCATAAGTACTACGGCGAATCCTTTCTACACTCCGGCAGAGATTGCAAAGCAGGCAACGGCTTCCAAGGCAAAGCTGATCATAACGCAAGCCCTATACGCCGAGAAAGTGAAGGACTTGGCCGAAGAAAGTGGATTCAAAATCATGACCATTGATTCATCTCCTGATCAAAATTGTTTACATTTCTCTGAGTTGACTAAGGACGATGAAAACGACATCCCCGCCGTGAAGATCAACCCGGACGACGTGGTTGCACTTCCTTACTCGTCGGGGACCACAGGGTTGCCTAAGGGAGTGATGCTGTCACACAAAGGCCTTGTCACGAGCGTGGCACAACAAGTTGATGGAGACAACCCTAATTTGTATTTTCACAAAGAAGATGTCATTTTATGTGTGTTGCCTTTGTTTCATATTTATTCGTTAAATTCGGTGTTGCTATGCGCTTTGAGAGTAGGCGCGGCCATCTTGATTATGCAAAAGTTTGAGATCGTTACATTGATGGAGCTTGTCGAAAAACATAAGGTCACAATTGCTCCCTTCGTCCCTCCAATCGTTTTGGCCATAGCCAAGAGCCCGGACCTCGATAAGTACAACCTTTCGTCCATTCGAACCGTCATGTCTGGCGCTGCGCCCATGGGGAAGGAGCTTGAGGATGCCGTGAGAGCTAAGCTTCCTAATGCCAAACTTGGACAGGGGTATGGAATGACAGAAGCAGGGCCAGTGTTGTCAATGTGTTTGGCATTTGCAAAGGAACCGTTTGAGATAAAATCAGGTGCGTGCGGGACCGTGGTAAGAAATGCAGAGATGAAGATTGTTGATCCTGATTCCGGTGCCTCCCTTCCTCGAAATCAATCTGGTGAAATTTGCATCAGAGGAAGCCAGATCATGAAAGGGTACCTAAATGATGAGGAGGCAACAGAGAGAACGATAGACAAAGATGGATGGTTGCATACAGGTGATATAGGGTTCATTGACGATGATGATGAGCTCTTCATCGTTGATCGATTGAAAGAATTGATCAAATACAAAGGCTTCCAAGTGGCTCCCGCCGAGCTCGAAGCTATGTTGATTGCCCATCCTAACATCTCTGATGCTGCTGTTGTCCCCATGAAAGATGAGGCCGCAGGAGAAGTTCCTGTGGCATTCCTTGTCAGATCAAACGGTTCTAAAATCACTGAGGATGAAATCAAGCAATACATCTCCAAACAGGTTGTATTCTACAAGAGAATTAGTAGGGTTTTCTTCACAGACACAATTCCAAAAGCACCATCAGGCAAAATCTTGCGTAAAGACTTAAGAGCAAAGCTGGCCGCTGGTCTGCCCAATTAG</w:t>
            </w:r>
          </w:p>
        </w:tc>
      </w:tr>
    </w:tbl>
    <w:p>
      <w:pPr>
        <w:rPr>
          <w:rFonts w:hint="default"/>
          <w:lang w:val="en-US" w:eastAsia="zh-CN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40FD"/>
    <w:rsid w:val="34C040FD"/>
    <w:rsid w:val="791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2021-10-03T07:39:00Z</dcterms:created>
  <dc:creator>MR.W</dc:creator>
  <cp:lastModifiedBy>MR.W</cp:lastModifiedBy>
  <dcterms:modified xsi:type="dcterms:W3CDTF">2021-10-03T08:06:34Z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A235C35DD892492B9C4BC568FA78A551</vt:lpwstr>
  </property>
</Properties>
</file>