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416"/>
        <w:gridCol w:w="1847"/>
        <w:gridCol w:w="1279"/>
        <w:gridCol w:w="994"/>
        <w:gridCol w:w="1197"/>
      </w:tblGrid>
      <w:tr w:rsidR="00B00322" w:rsidRPr="0064095B" w14:paraId="0F1F6579" w14:textId="77777777" w:rsidTr="001B190D">
        <w:trPr>
          <w:trHeight w:val="434"/>
          <w:jc w:val="center"/>
        </w:trPr>
        <w:tc>
          <w:tcPr>
            <w:tcW w:w="9719" w:type="dxa"/>
            <w:gridSpan w:val="6"/>
            <w:tcBorders>
              <w:bottom w:val="single" w:sz="4" w:space="0" w:color="000000"/>
            </w:tcBorders>
            <w:vAlign w:val="center"/>
          </w:tcPr>
          <w:p w14:paraId="52407D9A" w14:textId="77777777" w:rsidR="00B00322" w:rsidRPr="0064095B" w:rsidRDefault="00B00322" w:rsidP="001B190D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Left hemisphere</w:t>
            </w:r>
          </w:p>
        </w:tc>
      </w:tr>
      <w:tr w:rsidR="00B00322" w:rsidRPr="0064095B" w14:paraId="1AB5F027" w14:textId="77777777" w:rsidTr="001B190D">
        <w:trPr>
          <w:trHeight w:val="434"/>
          <w:jc w:val="center"/>
        </w:trPr>
        <w:tc>
          <w:tcPr>
            <w:tcW w:w="2986" w:type="dxa"/>
            <w:vMerge w:val="restart"/>
            <w:tcBorders>
              <w:top w:val="single" w:sz="4" w:space="0" w:color="000000"/>
            </w:tcBorders>
            <w:vAlign w:val="center"/>
          </w:tcPr>
          <w:p w14:paraId="42849558" w14:textId="77777777" w:rsidR="00B00322" w:rsidRPr="0064095B" w:rsidRDefault="00B00322" w:rsidP="00CA69B2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Anatomical region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</w:tcBorders>
            <w:vAlign w:val="center"/>
          </w:tcPr>
          <w:p w14:paraId="73622842" w14:textId="77777777" w:rsidR="00B00322" w:rsidRDefault="00B00322" w:rsidP="00CA69B2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Peak max</w:t>
            </w:r>
          </w:p>
          <w:p w14:paraId="17AF5D45" w14:textId="77777777" w:rsidR="00B00322" w:rsidRPr="0064095B" w:rsidRDefault="00B00322" w:rsidP="00CA69B2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value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</w:tcBorders>
            <w:vAlign w:val="center"/>
          </w:tcPr>
          <w:p w14:paraId="3D99EC1E" w14:textId="77777777" w:rsidR="00B00322" w:rsidRPr="0064095B" w:rsidRDefault="00B00322" w:rsidP="001B190D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Size (mm</w:t>
            </w:r>
            <w:r w:rsidRPr="0064095B">
              <w:rPr>
                <w:b/>
                <w:bCs/>
                <w:color w:val="000000"/>
                <w:vertAlign w:val="superscript"/>
                <w:lang w:val="en-US"/>
              </w:rPr>
              <w:t>2</w:t>
            </w:r>
            <w:r w:rsidRPr="0064095B">
              <w:rPr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422C0" w14:textId="77777777" w:rsidR="00B00322" w:rsidRPr="0064095B" w:rsidRDefault="00B00322" w:rsidP="001B190D">
            <w:pPr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F35CE">
              <w:rPr>
                <w:b/>
                <w:bCs/>
                <w:color w:val="000000"/>
                <w:lang w:val="en-US"/>
              </w:rPr>
              <w:t>Talairach</w:t>
            </w:r>
            <w:proofErr w:type="spellEnd"/>
            <w:r w:rsidRPr="003F35CE">
              <w:rPr>
                <w:b/>
                <w:bCs/>
                <w:color w:val="000000"/>
                <w:lang w:val="en-US"/>
              </w:rPr>
              <w:t xml:space="preserve"> coordinates</w:t>
            </w:r>
          </w:p>
        </w:tc>
      </w:tr>
      <w:tr w:rsidR="00B00322" w:rsidRPr="0064095B" w14:paraId="3BAC237B" w14:textId="77777777" w:rsidTr="001B190D">
        <w:trPr>
          <w:trHeight w:val="434"/>
          <w:jc w:val="center"/>
        </w:trPr>
        <w:tc>
          <w:tcPr>
            <w:tcW w:w="2986" w:type="dxa"/>
            <w:vMerge/>
            <w:tcBorders>
              <w:bottom w:val="single" w:sz="4" w:space="0" w:color="000000"/>
            </w:tcBorders>
            <w:vAlign w:val="center"/>
          </w:tcPr>
          <w:p w14:paraId="50CAB7D2" w14:textId="77777777" w:rsidR="00B00322" w:rsidRPr="0064095B" w:rsidRDefault="00B00322" w:rsidP="00CA69B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  <w:vAlign w:val="center"/>
          </w:tcPr>
          <w:p w14:paraId="0BFAE136" w14:textId="77777777" w:rsidR="00B00322" w:rsidRPr="0064095B" w:rsidRDefault="00B00322" w:rsidP="00CA69B2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7" w:type="dxa"/>
            <w:vMerge/>
            <w:tcBorders>
              <w:bottom w:val="single" w:sz="4" w:space="0" w:color="000000"/>
            </w:tcBorders>
            <w:vAlign w:val="center"/>
          </w:tcPr>
          <w:p w14:paraId="329E9A00" w14:textId="77777777" w:rsidR="00B00322" w:rsidRPr="0064095B" w:rsidRDefault="00B00322" w:rsidP="001B190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86D37C" w14:textId="77777777" w:rsidR="00B00322" w:rsidRPr="0064095B" w:rsidRDefault="00B00322" w:rsidP="001B190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6BFB97" w14:textId="77777777" w:rsidR="00B00322" w:rsidRPr="0064095B" w:rsidRDefault="00B00322" w:rsidP="001B190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Y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F8489" w14:textId="77777777" w:rsidR="00B00322" w:rsidRPr="0064095B" w:rsidRDefault="00B00322" w:rsidP="001B190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4095B">
              <w:rPr>
                <w:b/>
                <w:bCs/>
                <w:color w:val="000000"/>
                <w:lang w:val="en-US"/>
              </w:rPr>
              <w:t>Z</w:t>
            </w:r>
          </w:p>
        </w:tc>
      </w:tr>
      <w:tr w:rsidR="00B00322" w:rsidRPr="0064095B" w14:paraId="0F8A5185" w14:textId="77777777" w:rsidTr="001B190D">
        <w:trPr>
          <w:trHeight w:val="654"/>
          <w:jc w:val="center"/>
        </w:trPr>
        <w:tc>
          <w:tcPr>
            <w:tcW w:w="2986" w:type="dxa"/>
            <w:tcBorders>
              <w:top w:val="single" w:sz="4" w:space="0" w:color="000000"/>
            </w:tcBorders>
            <w:vAlign w:val="center"/>
          </w:tcPr>
          <w:p w14:paraId="55DA09DD" w14:textId="77777777" w:rsidR="00B00322" w:rsidRPr="0064095B" w:rsidRDefault="00B00322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Superior frontal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14:paraId="28B93782" w14:textId="77777777" w:rsidR="00B00322" w:rsidRPr="0064095B" w:rsidRDefault="00B00322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5.931</w:t>
            </w:r>
          </w:p>
        </w:tc>
        <w:tc>
          <w:tcPr>
            <w:tcW w:w="1847" w:type="dxa"/>
            <w:tcBorders>
              <w:top w:val="single" w:sz="4" w:space="0" w:color="000000"/>
            </w:tcBorders>
            <w:vAlign w:val="center"/>
          </w:tcPr>
          <w:p w14:paraId="64932FFF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9325.11</w:t>
            </w:r>
          </w:p>
        </w:tc>
        <w:tc>
          <w:tcPr>
            <w:tcW w:w="1279" w:type="dxa"/>
            <w:tcBorders>
              <w:top w:val="single" w:sz="4" w:space="0" w:color="000000"/>
            </w:tcBorders>
            <w:vAlign w:val="center"/>
          </w:tcPr>
          <w:p w14:paraId="7DA52532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-19.3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vAlign w:val="center"/>
          </w:tcPr>
          <w:p w14:paraId="4390EE05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35.4</w:t>
            </w:r>
          </w:p>
        </w:tc>
        <w:tc>
          <w:tcPr>
            <w:tcW w:w="1194" w:type="dxa"/>
            <w:tcBorders>
              <w:top w:val="single" w:sz="4" w:space="0" w:color="000000"/>
            </w:tcBorders>
            <w:vAlign w:val="center"/>
          </w:tcPr>
          <w:p w14:paraId="2A07FD3A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42.8</w:t>
            </w:r>
          </w:p>
        </w:tc>
      </w:tr>
      <w:tr w:rsidR="00B00322" w:rsidRPr="0064095B" w14:paraId="0A786AB0" w14:textId="77777777" w:rsidTr="001B190D">
        <w:trPr>
          <w:trHeight w:val="654"/>
          <w:jc w:val="center"/>
        </w:trPr>
        <w:tc>
          <w:tcPr>
            <w:tcW w:w="2986" w:type="dxa"/>
            <w:vAlign w:val="center"/>
          </w:tcPr>
          <w:p w14:paraId="48661EAD" w14:textId="77777777" w:rsidR="00B00322" w:rsidRPr="0064095B" w:rsidRDefault="00B00322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Precuneus</w:t>
            </w:r>
          </w:p>
        </w:tc>
        <w:tc>
          <w:tcPr>
            <w:tcW w:w="1416" w:type="dxa"/>
            <w:vAlign w:val="center"/>
          </w:tcPr>
          <w:p w14:paraId="10B3B801" w14:textId="77777777" w:rsidR="00B00322" w:rsidRPr="0064095B" w:rsidRDefault="00B00322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5.332</w:t>
            </w:r>
          </w:p>
        </w:tc>
        <w:tc>
          <w:tcPr>
            <w:tcW w:w="1847" w:type="dxa"/>
            <w:vAlign w:val="center"/>
          </w:tcPr>
          <w:p w14:paraId="59A6BA14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5362.73</w:t>
            </w:r>
          </w:p>
        </w:tc>
        <w:tc>
          <w:tcPr>
            <w:tcW w:w="1279" w:type="dxa"/>
            <w:vAlign w:val="center"/>
          </w:tcPr>
          <w:p w14:paraId="6C3D888D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-4.8</w:t>
            </w:r>
          </w:p>
        </w:tc>
        <w:tc>
          <w:tcPr>
            <w:tcW w:w="994" w:type="dxa"/>
            <w:vAlign w:val="center"/>
          </w:tcPr>
          <w:p w14:paraId="0FAC69A9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-58.2</w:t>
            </w:r>
          </w:p>
        </w:tc>
        <w:tc>
          <w:tcPr>
            <w:tcW w:w="1194" w:type="dxa"/>
            <w:vAlign w:val="center"/>
          </w:tcPr>
          <w:p w14:paraId="645E232D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24.4</w:t>
            </w:r>
          </w:p>
        </w:tc>
      </w:tr>
      <w:tr w:rsidR="00B00322" w:rsidRPr="0064095B" w14:paraId="3D03B353" w14:textId="77777777" w:rsidTr="001B190D">
        <w:trPr>
          <w:trHeight w:val="654"/>
          <w:jc w:val="center"/>
        </w:trPr>
        <w:tc>
          <w:tcPr>
            <w:tcW w:w="2986" w:type="dxa"/>
            <w:vAlign w:val="center"/>
          </w:tcPr>
          <w:p w14:paraId="48A1A6A6" w14:textId="77777777" w:rsidR="00B00322" w:rsidRPr="0064095B" w:rsidRDefault="00B00322" w:rsidP="00CA69B2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Fusiform</w:t>
            </w:r>
          </w:p>
        </w:tc>
        <w:tc>
          <w:tcPr>
            <w:tcW w:w="1416" w:type="dxa"/>
            <w:vAlign w:val="center"/>
          </w:tcPr>
          <w:p w14:paraId="7C82F76E" w14:textId="77777777" w:rsidR="00B00322" w:rsidRPr="0064095B" w:rsidRDefault="00B00322" w:rsidP="00CA69B2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64095B">
              <w:rPr>
                <w:color w:val="000000"/>
                <w:lang w:val="en-US"/>
              </w:rPr>
              <w:t>5.258</w:t>
            </w:r>
          </w:p>
        </w:tc>
        <w:tc>
          <w:tcPr>
            <w:tcW w:w="1847" w:type="dxa"/>
            <w:vAlign w:val="center"/>
          </w:tcPr>
          <w:p w14:paraId="475B41F4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4468.02</w:t>
            </w:r>
          </w:p>
        </w:tc>
        <w:tc>
          <w:tcPr>
            <w:tcW w:w="1279" w:type="dxa"/>
            <w:vAlign w:val="center"/>
          </w:tcPr>
          <w:p w14:paraId="12FE0562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-41.1</w:t>
            </w:r>
          </w:p>
        </w:tc>
        <w:tc>
          <w:tcPr>
            <w:tcW w:w="994" w:type="dxa"/>
            <w:vAlign w:val="center"/>
          </w:tcPr>
          <w:p w14:paraId="36214EFA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-42.4</w:t>
            </w:r>
          </w:p>
        </w:tc>
        <w:tc>
          <w:tcPr>
            <w:tcW w:w="1194" w:type="dxa"/>
            <w:vAlign w:val="center"/>
          </w:tcPr>
          <w:p w14:paraId="36DFA683" w14:textId="77777777" w:rsidR="00B00322" w:rsidRPr="0064095B" w:rsidRDefault="00B00322" w:rsidP="001B190D">
            <w:pPr>
              <w:spacing w:line="480" w:lineRule="auto"/>
              <w:jc w:val="center"/>
              <w:rPr>
                <w:lang w:val="en-US"/>
              </w:rPr>
            </w:pPr>
            <w:r w:rsidRPr="0064095B">
              <w:rPr>
                <w:color w:val="000000"/>
                <w:lang w:val="en-US"/>
              </w:rPr>
              <w:t>-12.4</w:t>
            </w:r>
          </w:p>
        </w:tc>
      </w:tr>
    </w:tbl>
    <w:p w14:paraId="520358C8" w14:textId="77777777" w:rsidR="009D5EB0" w:rsidRDefault="009D5EB0"/>
    <w:sectPr w:rsidR="009D5EB0" w:rsidSect="002C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22"/>
    <w:rsid w:val="001B190D"/>
    <w:rsid w:val="002C2685"/>
    <w:rsid w:val="00465902"/>
    <w:rsid w:val="009D5EB0"/>
    <w:rsid w:val="00B00322"/>
    <w:rsid w:val="00B0749F"/>
    <w:rsid w:val="00C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DFA3D"/>
  <w15:chartTrackingRefBased/>
  <w15:docId w15:val="{65080B7B-D8BF-824B-B54C-C8F8AAE0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RAMIREZ GARCIA</dc:creator>
  <cp:keywords/>
  <dc:description/>
  <cp:lastModifiedBy>GABRIEL RAMIREZ GARCIA</cp:lastModifiedBy>
  <cp:revision>2</cp:revision>
  <dcterms:created xsi:type="dcterms:W3CDTF">2021-08-13T04:22:00Z</dcterms:created>
  <dcterms:modified xsi:type="dcterms:W3CDTF">2021-12-21T03:57:00Z</dcterms:modified>
</cp:coreProperties>
</file>