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6447" w14:textId="7BC72F51" w:rsidR="00AD6BCB" w:rsidRPr="0007164A" w:rsidRDefault="0007164A" w:rsidP="00987758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71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Table S2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81"/>
        <w:gridCol w:w="2612"/>
        <w:gridCol w:w="1168"/>
        <w:gridCol w:w="900"/>
        <w:gridCol w:w="449"/>
        <w:gridCol w:w="990"/>
        <w:gridCol w:w="1080"/>
        <w:gridCol w:w="1080"/>
      </w:tblGrid>
      <w:tr w:rsidR="00F67115" w:rsidRPr="00626ACF" w14:paraId="2165D7ED" w14:textId="77777777" w:rsidTr="00F67115">
        <w:trPr>
          <w:trHeight w:val="360"/>
        </w:trPr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4C353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Group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5FE3A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Taxa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6BDF4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Tissue 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20D09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Season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AF27B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514DA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C:N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DC391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δ</w:t>
            </w: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13</w:t>
            </w: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 (‰)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45961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δ</w:t>
            </w: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15</w:t>
            </w: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 (‰)</w:t>
            </w:r>
          </w:p>
        </w:tc>
      </w:tr>
      <w:tr w:rsidR="00F67115" w:rsidRPr="00626ACF" w14:paraId="1E3DCF66" w14:textId="77777777" w:rsidTr="00F67115">
        <w:trPr>
          <w:trHeight w:val="360"/>
        </w:trPr>
        <w:tc>
          <w:tcPr>
            <w:tcW w:w="5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951F9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Plant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A41B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A2FB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Lasthenia</w:t>
            </w:r>
            <w:proofErr w:type="spellEnd"/>
            <w:r w:rsidRPr="000A2FB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maritima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9A2B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Vegetation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52EED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602A0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FADBB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10.9±0.8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8D791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-28.5±1.4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2C073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26.0±2.4</w:t>
            </w:r>
          </w:p>
        </w:tc>
      </w:tr>
      <w:tr w:rsidR="00F67115" w:rsidRPr="00626ACF" w14:paraId="63926A45" w14:textId="77777777" w:rsidTr="00F67115">
        <w:trPr>
          <w:trHeight w:val="36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A4ACE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49700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1D6DC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C7323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Fall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9EEEB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F61BF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21.7±4.3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5B4F4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-29.2±0.6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BC2F1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22.4±2.4</w:t>
            </w:r>
          </w:p>
        </w:tc>
      </w:tr>
      <w:tr w:rsidR="00F67115" w:rsidRPr="00626ACF" w14:paraId="72506D9D" w14:textId="77777777" w:rsidTr="00F67115">
        <w:trPr>
          <w:trHeight w:val="36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3C74A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11CC7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FB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Spergularia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sp.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9CF4C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Vegetation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2484A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C02C5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08C6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11.2±3.9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592B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-27.5±1.9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D73CE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20.9±2.4</w:t>
            </w:r>
          </w:p>
        </w:tc>
      </w:tr>
      <w:tr w:rsidR="00F67115" w:rsidRPr="00626ACF" w14:paraId="178E9280" w14:textId="77777777" w:rsidTr="00F67115">
        <w:trPr>
          <w:trHeight w:val="36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A20B1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4D521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140FC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6CFE7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Fall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287EA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5024A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10.3±1.4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58209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-27.1±0.8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A731B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21.5±4.6</w:t>
            </w:r>
          </w:p>
        </w:tc>
      </w:tr>
      <w:tr w:rsidR="00F67115" w:rsidRPr="00626ACF" w14:paraId="60476FD0" w14:textId="77777777" w:rsidTr="00F67115">
        <w:trPr>
          <w:trHeight w:val="36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6FB1C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C4D5E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FB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Malva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spp.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0F413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Vegetation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07071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67C56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CCE8E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10.4±2.9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CD2DC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-28.4±2.2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22162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23.5±2.1</w:t>
            </w:r>
          </w:p>
        </w:tc>
      </w:tr>
      <w:tr w:rsidR="00F67115" w:rsidRPr="00626ACF" w14:paraId="202DDA48" w14:textId="77777777" w:rsidTr="00F67115">
        <w:trPr>
          <w:trHeight w:val="36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955C8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C9D9E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78692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27684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Fall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79E0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4AA2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8.2±0.9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D14E7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-29.1±1.3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7928D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25.1±4.5</w:t>
            </w:r>
          </w:p>
        </w:tc>
      </w:tr>
      <w:tr w:rsidR="00F67115" w:rsidRPr="00626ACF" w14:paraId="37015013" w14:textId="77777777" w:rsidTr="00F67115">
        <w:trPr>
          <w:trHeight w:val="36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BB256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53DDF" w14:textId="77777777" w:rsidR="00AD6BCB" w:rsidRPr="000A2FB5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A2FB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Plantago </w:t>
            </w:r>
            <w:proofErr w:type="spellStart"/>
            <w:r w:rsidRPr="000A2FB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coronopus</w:t>
            </w:r>
            <w:proofErr w:type="spellEnd"/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3696D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Vegetation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07D80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B5790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B14C5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16.0±1.5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87AF2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-29.1±1.3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1644A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23.9±3.3</w:t>
            </w:r>
          </w:p>
        </w:tc>
      </w:tr>
      <w:tr w:rsidR="00F67115" w:rsidRPr="00626ACF" w14:paraId="175F759A" w14:textId="77777777" w:rsidTr="00F67115">
        <w:trPr>
          <w:trHeight w:val="36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9BB66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7115F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230C6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5C572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Fall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44BA7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72A12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13.8±2.6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5DDAA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-26.9±0.8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9699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21.5±3.9</w:t>
            </w:r>
          </w:p>
        </w:tc>
      </w:tr>
      <w:tr w:rsidR="00F67115" w:rsidRPr="00626ACF" w14:paraId="5FD88F79" w14:textId="77777777" w:rsidTr="00F67115">
        <w:trPr>
          <w:trHeight w:val="36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F5EE6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8821B" w14:textId="77777777" w:rsidR="00AD6BCB" w:rsidRPr="000A2FB5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 Plants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43CDF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0028A" w14:textId="77777777" w:rsidR="00AD6BCB" w:rsidRPr="000A2FB5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E4591" w14:textId="77777777" w:rsidR="00AD6BCB" w:rsidRPr="000A2FB5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FB8EC" w14:textId="77777777" w:rsidR="00AD6BCB" w:rsidRPr="000A2FB5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12.0±3.2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60948" w14:textId="77777777" w:rsidR="00AD6BCB" w:rsidRPr="000A2FB5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-28.4±1.7</w:t>
            </w: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ED6F1" w14:textId="77777777" w:rsidR="00AD6BCB" w:rsidRPr="000A2FB5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23.7±3.0</w:t>
            </w: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</w:tr>
      <w:tr w:rsidR="00F67115" w:rsidRPr="00626ACF" w14:paraId="3CDA772E" w14:textId="77777777" w:rsidTr="00F67115">
        <w:trPr>
          <w:trHeight w:val="360"/>
        </w:trPr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51071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48B2D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C2C2B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739E7" w14:textId="77777777" w:rsidR="00AD6BCB" w:rsidRPr="000A2FB5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Fall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502F2" w14:textId="77777777" w:rsidR="00AD6BCB" w:rsidRPr="000A2FB5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EE850" w14:textId="77777777" w:rsidR="00AD6BCB" w:rsidRPr="000A2FB5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13.5±5.8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31C35" w14:textId="77777777" w:rsidR="00AD6BCB" w:rsidRPr="000A2FB5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-28.1±1.4</w:t>
            </w: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DDA3F" w14:textId="77777777" w:rsidR="00AD6BCB" w:rsidRPr="000A2FB5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22.6±4.0</w:t>
            </w: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</w:tr>
      <w:tr w:rsidR="00F67115" w:rsidRPr="00626ACF" w14:paraId="12D09052" w14:textId="77777777" w:rsidTr="00F67115">
        <w:trPr>
          <w:trHeight w:val="360"/>
        </w:trPr>
        <w:tc>
          <w:tcPr>
            <w:tcW w:w="5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B06D0" w14:textId="6E9022EF" w:rsidR="00AD6BCB" w:rsidRPr="00626ACF" w:rsidRDefault="00F67115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Arthropod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13101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0B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Coleoptera </w:t>
            </w: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larvae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1CC3A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Whole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4B73F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6AE20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CAFC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5.7±1.3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D25B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-24.0±3.8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FB85C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27.5±5.0</w:t>
            </w:r>
          </w:p>
        </w:tc>
      </w:tr>
      <w:tr w:rsidR="00F67115" w:rsidRPr="00626ACF" w14:paraId="2FD0CE00" w14:textId="77777777" w:rsidTr="00F67115">
        <w:trPr>
          <w:trHeight w:val="36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D46AB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D06C1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904E2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D4C15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Fall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B6BE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B6D43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5.9±1.0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A629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-24.6±1.2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278CA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24.7±1.6</w:t>
            </w:r>
          </w:p>
        </w:tc>
      </w:tr>
      <w:tr w:rsidR="00F67115" w:rsidRPr="00626ACF" w14:paraId="7F1C342F" w14:textId="77777777" w:rsidTr="00F67115">
        <w:trPr>
          <w:trHeight w:val="36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BB010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E3C64" w14:textId="77777777" w:rsidR="00AD6BCB" w:rsidRPr="000A2FB5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0A2FB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Farallonophilus</w:t>
            </w:r>
            <w:proofErr w:type="spellEnd"/>
            <w:r w:rsidRPr="000A2FB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FB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cavernicolus</w:t>
            </w:r>
            <w:proofErr w:type="spellEnd"/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F956D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Whole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47347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74E39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0BBF9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4.5±1.1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7FC14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-22.9±2.5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E3CB7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19.8±1.7</w:t>
            </w:r>
          </w:p>
        </w:tc>
      </w:tr>
      <w:tr w:rsidR="00F67115" w:rsidRPr="00626ACF" w14:paraId="71DE4F6A" w14:textId="77777777" w:rsidTr="00F67115">
        <w:trPr>
          <w:trHeight w:val="36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AEB14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94FC8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68CB0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01E64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Fall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D63E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9E25C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4.8±0.6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DDB74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-18.9±0.8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8F0E4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23.8±2.0</w:t>
            </w:r>
          </w:p>
        </w:tc>
      </w:tr>
      <w:tr w:rsidR="00F67115" w:rsidRPr="00626ACF" w14:paraId="5525271F" w14:textId="77777777" w:rsidTr="00F67115">
        <w:trPr>
          <w:trHeight w:val="36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9879F" w14:textId="77777777" w:rsidR="00AD6BCB" w:rsidRPr="00B430BE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4D12E" w14:textId="77777777" w:rsidR="00AD6BCB" w:rsidRPr="00B430BE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B430B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Oniscidea</w:t>
            </w:r>
            <w:proofErr w:type="spellEnd"/>
            <w:r w:rsidRPr="00B430B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sp.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99346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Whole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3BBCC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85302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53BA9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5.6±1.0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E8441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-23.9±1.6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4A4DA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25.5±2.3</w:t>
            </w:r>
          </w:p>
        </w:tc>
      </w:tr>
      <w:tr w:rsidR="00F67115" w:rsidRPr="00626ACF" w14:paraId="02933706" w14:textId="77777777" w:rsidTr="00F67115">
        <w:trPr>
          <w:trHeight w:val="36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A7A2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D9D62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BA6E5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E876A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Fall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DE0D2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6C71C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5.2±0.6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4973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-21.0±0.6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B972B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23.7±3.0</w:t>
            </w:r>
          </w:p>
        </w:tc>
      </w:tr>
      <w:tr w:rsidR="00F67115" w:rsidRPr="00626ACF" w14:paraId="38018B9C" w14:textId="77777777" w:rsidTr="00F67115">
        <w:trPr>
          <w:trHeight w:val="36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291F5" w14:textId="77777777" w:rsidR="00AD6BCB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196475D" w14:textId="77777777" w:rsidR="00AD6BCB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D3C7FB7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C93E1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FB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Araneae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spp.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1F715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Whole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09A06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1B743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07270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4.1±0.5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2F826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-24.7±0.9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68BE4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28.1±2.0</w:t>
            </w:r>
          </w:p>
        </w:tc>
      </w:tr>
      <w:tr w:rsidR="00F67115" w:rsidRPr="00626ACF" w14:paraId="67436619" w14:textId="77777777" w:rsidTr="00F67115">
        <w:trPr>
          <w:trHeight w:val="36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5BB29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9E56B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30552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017A0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Fall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6F9EA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E66F7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4.0±0.4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0ED39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-23.6±1.2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94EDD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26.8±1.7</w:t>
            </w:r>
          </w:p>
        </w:tc>
      </w:tr>
      <w:tr w:rsidR="00F67115" w:rsidRPr="00626ACF" w14:paraId="7D1EE9CC" w14:textId="77777777" w:rsidTr="00F67115">
        <w:trPr>
          <w:trHeight w:val="36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0C9EA" w14:textId="77777777" w:rsidR="00AD6BCB" w:rsidRPr="000A2FB5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E102" w14:textId="77777777" w:rsidR="00AD6BCB" w:rsidRPr="000A2FB5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 Insects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B031C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32CE7" w14:textId="77777777" w:rsidR="00AD6BCB" w:rsidRPr="000A2FB5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E6AC5" w14:textId="77777777" w:rsidR="00AD6BCB" w:rsidRPr="000A2FB5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2BAAA" w14:textId="77777777" w:rsidR="00AD6BCB" w:rsidRPr="000A2FB5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4.9±1.2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00751" w14:textId="77777777" w:rsidR="00AD6BCB" w:rsidRPr="000A2FB5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-23.9±2.3</w:t>
            </w: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5760F" w14:textId="77777777" w:rsidR="00AD6BCB" w:rsidRPr="000A2FB5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25.1±4.3</w:t>
            </w: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</w:tr>
      <w:tr w:rsidR="00F67115" w:rsidRPr="00626ACF" w14:paraId="12863503" w14:textId="77777777" w:rsidTr="00F67115">
        <w:trPr>
          <w:trHeight w:val="360"/>
        </w:trPr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C3AD6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9E3CE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53B49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05D79" w14:textId="77777777" w:rsidR="00AD6BCB" w:rsidRPr="000A2FB5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Fall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ED1D5" w14:textId="77777777" w:rsidR="00AD6BCB" w:rsidRPr="000A2FB5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4C15C" w14:textId="77777777" w:rsidR="00AD6BCB" w:rsidRPr="000A2FB5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5.0±1.0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A85F7" w14:textId="77777777" w:rsidR="00AD6BCB" w:rsidRPr="000A2FB5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-22.0±2.4</w:t>
            </w: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240A0" w14:textId="77777777" w:rsidR="00AD6BCB" w:rsidRPr="000A2FB5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24.7±2.4</w:t>
            </w: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</w:tr>
      <w:tr w:rsidR="00F67115" w:rsidRPr="00626ACF" w14:paraId="4B7DCDB8" w14:textId="77777777" w:rsidTr="00F67115">
        <w:trPr>
          <w:trHeight w:val="360"/>
        </w:trPr>
        <w:tc>
          <w:tcPr>
            <w:tcW w:w="5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635F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Intertidal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CFE98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Nucella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emarginata</w:t>
            </w:r>
            <w:proofErr w:type="spellEnd"/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FC0D9" w14:textId="77777777" w:rsidR="00AD6BCB" w:rsidRPr="000A2FB5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5FE14" w14:textId="77777777" w:rsidR="00AD6BCB" w:rsidRPr="000A2FB5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11669" w14:textId="77777777" w:rsidR="00AD6BCB" w:rsidRPr="000A2FB5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5AF7C" w14:textId="77777777" w:rsidR="00AD6BCB" w:rsidRPr="000A2FB5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3.7±0.2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9ECE9" w14:textId="77777777" w:rsidR="00AD6BCB" w:rsidRPr="000A2FB5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-11.7±2.0</w:t>
            </w: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2575A" w14:textId="77777777" w:rsidR="00AD6BCB" w:rsidRPr="000A2FB5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14.8±1.4</w:t>
            </w: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</w:tr>
      <w:tr w:rsidR="00F67115" w:rsidRPr="00626ACF" w14:paraId="6641D166" w14:textId="77777777" w:rsidTr="00F67115">
        <w:trPr>
          <w:trHeight w:val="360"/>
        </w:trPr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9E443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69EB5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33A5B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27C2A" w14:textId="77777777" w:rsidR="00AD6BCB" w:rsidRPr="000A2FB5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Fall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23F90" w14:textId="77777777" w:rsidR="00AD6BCB" w:rsidRPr="000A2FB5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D24CB" w14:textId="77777777" w:rsidR="00AD6BCB" w:rsidRPr="000A2FB5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3.9±0.1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96366" w14:textId="77777777" w:rsidR="00AD6BCB" w:rsidRPr="000A2FB5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-11.7±0.9</w:t>
            </w: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73039" w14:textId="77777777" w:rsidR="00AD6BCB" w:rsidRPr="000A2FB5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13.0±0.6</w:t>
            </w: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</w:tr>
      <w:tr w:rsidR="00F67115" w:rsidRPr="00626ACF" w14:paraId="2596D6C0" w14:textId="77777777" w:rsidTr="00F67115">
        <w:trPr>
          <w:trHeight w:val="360"/>
        </w:trPr>
        <w:tc>
          <w:tcPr>
            <w:tcW w:w="5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15F7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Seabird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6B63" w14:textId="77777777" w:rsidR="00AD6BCB" w:rsidRPr="00B430BE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B430B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Ptychoramphus</w:t>
            </w:r>
            <w:proofErr w:type="spellEnd"/>
            <w:r w:rsidRPr="00B430B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30B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aleuticus</w:t>
            </w:r>
            <w:proofErr w:type="spellEnd"/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299D1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Egg membrane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3D3A5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B505D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6B728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3.2±0.1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D5C4A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-16.7±0.3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A5CCD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12.0±0.2</w:t>
            </w:r>
          </w:p>
        </w:tc>
      </w:tr>
      <w:tr w:rsidR="00F67115" w:rsidRPr="00626ACF" w14:paraId="33F246B9" w14:textId="77777777" w:rsidTr="00F67115">
        <w:trPr>
          <w:trHeight w:val="36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95905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8E36B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9481B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FEB2E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E2677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68C82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3.0±0.1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1292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-16.2±0.5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3F7C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16.1±1.7</w:t>
            </w:r>
          </w:p>
        </w:tc>
      </w:tr>
      <w:tr w:rsidR="00F67115" w:rsidRPr="00626ACF" w14:paraId="0724F58E" w14:textId="77777777" w:rsidTr="00F67115">
        <w:trPr>
          <w:trHeight w:val="36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F667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CCD65" w14:textId="77777777" w:rsidR="00AD6BCB" w:rsidRPr="00B430BE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430B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Larus occidentalis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07ED2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Egg membrane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240B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9871A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0A066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3.2±0.1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4C7D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-16.2±0.2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10C62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14.5±0.9</w:t>
            </w:r>
          </w:p>
        </w:tc>
      </w:tr>
      <w:tr w:rsidR="00F67115" w:rsidRPr="00626ACF" w14:paraId="485CF006" w14:textId="77777777" w:rsidTr="00F67115">
        <w:trPr>
          <w:trHeight w:val="36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0162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ADA4E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5A3AC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Guano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4E64F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42F5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99E2D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1.4±0.2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5F0DA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-19.4±1.2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5A021" w14:textId="77777777" w:rsidR="00AD6BCB" w:rsidRPr="00626ACF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10.1±2.2</w:t>
            </w:r>
          </w:p>
        </w:tc>
      </w:tr>
      <w:tr w:rsidR="00F67115" w:rsidRPr="00626ACF" w14:paraId="3CB415D1" w14:textId="77777777" w:rsidTr="00F67115">
        <w:trPr>
          <w:trHeight w:val="360"/>
        </w:trPr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0EE72" w14:textId="77777777" w:rsidR="00AD6BCB" w:rsidRPr="000A2FB5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86433" w14:textId="77777777" w:rsidR="00AD6BCB" w:rsidRPr="000A2FB5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 Seabirds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90218" w14:textId="77777777" w:rsidR="00AD6BCB" w:rsidRPr="000A2FB5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 tissues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23F70" w14:textId="77777777" w:rsidR="00AD6BCB" w:rsidRPr="000A2FB5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89B09" w14:textId="77777777" w:rsidR="00AD6BCB" w:rsidRPr="000A2FB5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0589A" w14:textId="77777777" w:rsidR="00AD6BCB" w:rsidRPr="000A2FB5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2.7±0.8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3C57E" w14:textId="77777777" w:rsidR="00AD6BCB" w:rsidRPr="000A2FB5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-17.1±1.5</w:t>
            </w: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C396E" w14:textId="77777777" w:rsidR="00AD6BCB" w:rsidRPr="000A2FB5" w:rsidRDefault="00AD6BCB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13.2±2.7</w:t>
            </w:r>
            <w:r w:rsidRPr="000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</w:tr>
    </w:tbl>
    <w:p w14:paraId="023D68F2" w14:textId="3F06EC09" w:rsidR="00175765" w:rsidRDefault="00175765" w:rsidP="00AD6BCB">
      <w:pPr>
        <w:rPr>
          <w:rFonts w:ascii="Times New Roman" w:hAnsi="Times New Roman" w:cs="Times New Roman"/>
          <w:b/>
          <w:sz w:val="24"/>
          <w:szCs w:val="24"/>
        </w:rPr>
      </w:pPr>
    </w:p>
    <w:sectPr w:rsidR="00175765" w:rsidSect="0017576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ED34F" w14:textId="77777777" w:rsidR="00DC022F" w:rsidRDefault="00DC022F" w:rsidP="00175765">
      <w:pPr>
        <w:spacing w:line="240" w:lineRule="auto"/>
      </w:pPr>
      <w:r>
        <w:separator/>
      </w:r>
    </w:p>
  </w:endnote>
  <w:endnote w:type="continuationSeparator" w:id="0">
    <w:p w14:paraId="18B38379" w14:textId="77777777" w:rsidR="00DC022F" w:rsidRDefault="00DC022F" w:rsidP="001757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2697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E48704" w14:textId="77777777" w:rsidR="00912651" w:rsidRDefault="00AC42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371C5C33" w14:textId="77777777" w:rsidR="00912651" w:rsidRDefault="00DC02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C92FB" w14:textId="77777777" w:rsidR="00DC022F" w:rsidRDefault="00DC022F" w:rsidP="00175765">
      <w:pPr>
        <w:spacing w:line="240" w:lineRule="auto"/>
      </w:pPr>
      <w:r>
        <w:separator/>
      </w:r>
    </w:p>
  </w:footnote>
  <w:footnote w:type="continuationSeparator" w:id="0">
    <w:p w14:paraId="39C83F1C" w14:textId="77777777" w:rsidR="00DC022F" w:rsidRDefault="00DC022F" w:rsidP="001757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44229"/>
    <w:multiLevelType w:val="hybridMultilevel"/>
    <w:tmpl w:val="77845F6C"/>
    <w:lvl w:ilvl="0" w:tplc="AA5060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005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65"/>
    <w:rsid w:val="0007164A"/>
    <w:rsid w:val="00175765"/>
    <w:rsid w:val="002019F6"/>
    <w:rsid w:val="00987758"/>
    <w:rsid w:val="009E2180"/>
    <w:rsid w:val="00AC42AD"/>
    <w:rsid w:val="00AD6BCB"/>
    <w:rsid w:val="00C94F2D"/>
    <w:rsid w:val="00DC022F"/>
    <w:rsid w:val="00E15F86"/>
    <w:rsid w:val="00F6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2D4C9"/>
  <w15:chartTrackingRefBased/>
  <w15:docId w15:val="{34F84526-5809-44F0-A292-E7852783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765"/>
    <w:pPr>
      <w:spacing w:after="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76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7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76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75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57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57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765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757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5765"/>
  </w:style>
  <w:style w:type="paragraph" w:styleId="Header">
    <w:name w:val="header"/>
    <w:basedOn w:val="Normal"/>
    <w:link w:val="HeaderChar"/>
    <w:uiPriority w:val="99"/>
    <w:unhideWhenUsed/>
    <w:rsid w:val="001757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765"/>
  </w:style>
  <w:style w:type="paragraph" w:styleId="Footer">
    <w:name w:val="footer"/>
    <w:basedOn w:val="Normal"/>
    <w:link w:val="FooterChar"/>
    <w:uiPriority w:val="99"/>
    <w:unhideWhenUsed/>
    <w:rsid w:val="001757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765"/>
  </w:style>
  <w:style w:type="character" w:styleId="LineNumber">
    <w:name w:val="line number"/>
    <w:basedOn w:val="DefaultParagraphFont"/>
    <w:uiPriority w:val="99"/>
    <w:semiHidden/>
    <w:unhideWhenUsed/>
    <w:rsid w:val="00175765"/>
  </w:style>
  <w:style w:type="character" w:customStyle="1" w:styleId="author">
    <w:name w:val="author"/>
    <w:basedOn w:val="DefaultParagraphFont"/>
    <w:rsid w:val="00175765"/>
  </w:style>
  <w:style w:type="character" w:customStyle="1" w:styleId="pubyear">
    <w:name w:val="pubyear"/>
    <w:basedOn w:val="DefaultParagraphFont"/>
    <w:rsid w:val="00175765"/>
  </w:style>
  <w:style w:type="character" w:customStyle="1" w:styleId="articletitle">
    <w:name w:val="articletitle"/>
    <w:basedOn w:val="DefaultParagraphFont"/>
    <w:rsid w:val="00175765"/>
  </w:style>
  <w:style w:type="character" w:customStyle="1" w:styleId="journaltitle">
    <w:name w:val="journaltitle"/>
    <w:basedOn w:val="DefaultParagraphFont"/>
    <w:rsid w:val="00175765"/>
  </w:style>
  <w:style w:type="character" w:customStyle="1" w:styleId="vol">
    <w:name w:val="vol"/>
    <w:basedOn w:val="DefaultParagraphFont"/>
    <w:rsid w:val="00175765"/>
  </w:style>
  <w:style w:type="character" w:customStyle="1" w:styleId="pagefirst">
    <w:name w:val="pagefirst"/>
    <w:basedOn w:val="DefaultParagraphFont"/>
    <w:rsid w:val="00175765"/>
  </w:style>
  <w:style w:type="character" w:customStyle="1" w:styleId="pagelast">
    <w:name w:val="pagelast"/>
    <w:basedOn w:val="DefaultParagraphFont"/>
    <w:rsid w:val="00175765"/>
  </w:style>
  <w:style w:type="character" w:customStyle="1" w:styleId="groupname">
    <w:name w:val="groupname"/>
    <w:basedOn w:val="DefaultParagraphFont"/>
    <w:rsid w:val="00175765"/>
  </w:style>
  <w:style w:type="character" w:customStyle="1" w:styleId="booktitle">
    <w:name w:val="booktitle"/>
    <w:basedOn w:val="DefaultParagraphFont"/>
    <w:rsid w:val="00175765"/>
  </w:style>
  <w:style w:type="character" w:customStyle="1" w:styleId="publisherlocation">
    <w:name w:val="publisherlocation"/>
    <w:basedOn w:val="DefaultParagraphFont"/>
    <w:rsid w:val="00175765"/>
  </w:style>
  <w:style w:type="character" w:customStyle="1" w:styleId="othertitle">
    <w:name w:val="othertitle"/>
    <w:basedOn w:val="DefaultParagraphFont"/>
    <w:rsid w:val="00175765"/>
  </w:style>
  <w:style w:type="paragraph" w:customStyle="1" w:styleId="Normal1">
    <w:name w:val="Normal1"/>
    <w:rsid w:val="00175765"/>
    <w:pPr>
      <w:spacing w:after="0" w:line="276" w:lineRule="auto"/>
      <w:contextualSpacing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175765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175765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75765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175765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75765"/>
    <w:rPr>
      <w:rFonts w:ascii="Calibri" w:hAnsi="Calibri" w:cs="Calibri"/>
      <w:noProof/>
    </w:rPr>
  </w:style>
  <w:style w:type="paragraph" w:styleId="Revision">
    <w:name w:val="Revision"/>
    <w:hidden/>
    <w:uiPriority w:val="99"/>
    <w:semiHidden/>
    <w:rsid w:val="001757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 Polito</dc:creator>
  <cp:keywords/>
  <dc:description/>
  <cp:lastModifiedBy>Michael J Polito</cp:lastModifiedBy>
  <cp:revision>6</cp:revision>
  <cp:lastPrinted>2022-02-23T17:22:00Z</cp:lastPrinted>
  <dcterms:created xsi:type="dcterms:W3CDTF">2022-02-23T17:23:00Z</dcterms:created>
  <dcterms:modified xsi:type="dcterms:W3CDTF">2022-07-07T21:33:00Z</dcterms:modified>
</cp:coreProperties>
</file>