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85"/>
        <w:gridCol w:w="2835"/>
        <w:gridCol w:w="1276"/>
        <w:gridCol w:w="1134"/>
        <w:gridCol w:w="1554"/>
      </w:tblGrid>
      <w:tr w:rsidR="0039146B" w:rsidRPr="0039146B" w:rsidTr="0039146B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46B" w:rsidRPr="0039146B" w:rsidRDefault="0039146B" w:rsidP="0039146B">
            <w:r w:rsidRPr="0039146B">
              <w:t>Primer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46B" w:rsidRPr="0039146B" w:rsidRDefault="0039146B" w:rsidP="0039146B">
            <w:r w:rsidRPr="0039146B">
              <w:t>Sense</w:t>
            </w:r>
            <w:r w:rsidRPr="0039146B">
              <w:t>（</w:t>
            </w:r>
            <w:r w:rsidRPr="0039146B">
              <w:t>5′-3′</w:t>
            </w:r>
            <w:r w:rsidRPr="0039146B"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46B" w:rsidRPr="0039146B" w:rsidRDefault="0039146B" w:rsidP="0039146B">
            <w:r w:rsidRPr="0039146B">
              <w:t>Anti-Sense (5′-3′</w:t>
            </w:r>
            <w:r w:rsidRPr="0039146B"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46B" w:rsidRPr="0039146B" w:rsidRDefault="0039146B" w:rsidP="0039146B">
            <w:r w:rsidRPr="0039146B">
              <w:t>Tm (</w:t>
            </w:r>
            <w:r w:rsidRPr="0039146B">
              <w:rPr>
                <w:rFonts w:hint="eastAsia"/>
              </w:rPr>
              <w:t>℃</w:t>
            </w:r>
            <w:r w:rsidRPr="0039146B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46B" w:rsidRPr="0039146B" w:rsidRDefault="0039146B" w:rsidP="0039146B">
            <w:r w:rsidRPr="0039146B">
              <w:t>Repeat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46B" w:rsidRPr="0039146B" w:rsidRDefault="0039146B" w:rsidP="0039146B">
            <w:proofErr w:type="spellStart"/>
            <w:r w:rsidRPr="0039146B">
              <w:t>Amplicon</w:t>
            </w:r>
            <w:proofErr w:type="spellEnd"/>
            <w:r w:rsidRPr="0039146B">
              <w:t xml:space="preserve"> size</w:t>
            </w:r>
          </w:p>
        </w:tc>
      </w:tr>
      <w:tr w:rsidR="0039146B" w:rsidRPr="0039146B" w:rsidTr="0039146B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Essr1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GGGTGGACGACTTGGC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CGTGCGTGCGTATCAA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49.8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(ATT)</w:t>
            </w:r>
            <w:r w:rsidRPr="0039146B">
              <w:rPr>
                <w:vertAlign w:val="subscript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170</w:t>
            </w:r>
          </w:p>
        </w:tc>
      </w:tr>
      <w:tr w:rsidR="0039146B" w:rsidRPr="0039146B" w:rsidTr="0039146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Essr2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AACCACCGATACATACAGA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TGACAAATGACCTCCAAG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49.6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(ATCT)</w:t>
            </w:r>
            <w:r w:rsidRPr="0039146B">
              <w:rPr>
                <w:vertAlign w:val="subscript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270</w:t>
            </w:r>
          </w:p>
        </w:tc>
      </w:tr>
      <w:tr w:rsidR="0039146B" w:rsidRPr="0039146B" w:rsidTr="0039146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Essr3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GCGGTGCTTCCTTCATCT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CAAATGGGAGTGATGATGG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58.5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(TCC)</w:t>
            </w:r>
            <w:r w:rsidRPr="0039146B">
              <w:rPr>
                <w:vertAlign w:val="subscript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205</w:t>
            </w:r>
          </w:p>
        </w:tc>
      </w:tr>
      <w:tr w:rsidR="0039146B" w:rsidRPr="0039146B" w:rsidTr="0039146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Essr4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GGGCAATGTTTCCGATTC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AGGCGACTGTAGCCAAGC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49.8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(AGCAGT)</w:t>
            </w:r>
            <w:r w:rsidRPr="0039146B">
              <w:rPr>
                <w:vertAlign w:val="subscript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190</w:t>
            </w:r>
          </w:p>
        </w:tc>
      </w:tr>
      <w:tr w:rsidR="0039146B" w:rsidRPr="0039146B" w:rsidTr="0039146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Essr5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CATTTAGGACGAAACGAA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CACGAGTGGCTTGACAGA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53.2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(TA)</w:t>
            </w:r>
            <w:r w:rsidRPr="0039146B">
              <w:rPr>
                <w:vertAlign w:val="subscript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187</w:t>
            </w:r>
          </w:p>
        </w:tc>
      </w:tr>
      <w:tr w:rsidR="0039146B" w:rsidRPr="0039146B" w:rsidTr="0039146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Essr6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GTCCGTCGCTCTTGTATTT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GGTGATTGAAGCCATTGTTAT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58.3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(TC)</w:t>
            </w:r>
            <w:r w:rsidRPr="0039146B">
              <w:rPr>
                <w:vertAlign w:val="subscript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189</w:t>
            </w:r>
          </w:p>
        </w:tc>
      </w:tr>
      <w:tr w:rsidR="0039146B" w:rsidRPr="0039146B" w:rsidTr="0039146B">
        <w:trPr>
          <w:trHeight w:val="32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Gssr1/tc3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AAAGCAGGTGAGATTGAA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ACACCCTAATCCACATAAC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(TTA)</w:t>
            </w:r>
            <w:r w:rsidRPr="0039146B">
              <w:rPr>
                <w:vertAlign w:val="subscript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177</w:t>
            </w:r>
          </w:p>
        </w:tc>
      </w:tr>
      <w:tr w:rsidR="0039146B" w:rsidRPr="0039146B" w:rsidTr="0039146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Gssr2/tc5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GTCTGCCTAAGAAGTCGC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CGGAAATAAGGGAGAAAT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(TCTT)</w:t>
            </w:r>
            <w:r w:rsidRPr="0039146B">
              <w:rPr>
                <w:vertAlign w:val="subscript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173</w:t>
            </w:r>
          </w:p>
        </w:tc>
      </w:tr>
      <w:tr w:rsidR="0039146B" w:rsidRPr="0039146B" w:rsidTr="0039146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Gssr3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AATTCAAAGTTTTTCCGTTCCTC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TATCGCTCTCACTTTCCCTAACA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(AAAT)</w:t>
            </w:r>
            <w:r w:rsidRPr="0039146B">
              <w:rPr>
                <w:rFonts w:hint="eastAsia"/>
                <w:vertAlign w:val="subscript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146</w:t>
            </w:r>
          </w:p>
        </w:tc>
      </w:tr>
      <w:tr w:rsidR="0039146B" w:rsidRPr="0039146B" w:rsidTr="0039146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Gssr4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ATGAGAAATGATGGTAAGCTGGA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TGTGGCTTTGAAGGTTGACTTAT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52</w:t>
            </w:r>
            <w:r w:rsidRPr="0039146B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(</w:t>
            </w:r>
            <w:r w:rsidRPr="0039146B">
              <w:t>TTTA</w:t>
            </w:r>
            <w:r w:rsidRPr="0039146B">
              <w:rPr>
                <w:rFonts w:hint="eastAsia"/>
              </w:rPr>
              <w:t>)</w:t>
            </w:r>
            <w:r w:rsidRPr="0039146B">
              <w:rPr>
                <w:vertAlign w:val="subscript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129</w:t>
            </w:r>
          </w:p>
        </w:tc>
      </w:tr>
      <w:tr w:rsidR="0039146B" w:rsidRPr="0039146B" w:rsidTr="0039146B">
        <w:trPr>
          <w:trHeight w:val="4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Gssr5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AGATGGTAATTGTGTTTATGCGG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t>GCCAAACAAGGGGTTAATTTTT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(</w:t>
            </w:r>
            <w:r w:rsidRPr="0039146B">
              <w:t>ATAG</w:t>
            </w:r>
            <w:r w:rsidRPr="0039146B">
              <w:rPr>
                <w:rFonts w:hint="eastAsia"/>
              </w:rPr>
              <w:t>)</w:t>
            </w:r>
            <w:r w:rsidRPr="0039146B">
              <w:rPr>
                <w:vertAlign w:val="subscript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171</w:t>
            </w:r>
          </w:p>
        </w:tc>
      </w:tr>
      <w:tr w:rsidR="0039146B" w:rsidRPr="0039146B" w:rsidTr="0039146B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Gssr6</w:t>
            </w:r>
            <w:r w:rsidRPr="0039146B">
              <w:t>/tc8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46B" w:rsidRPr="0039146B" w:rsidRDefault="0039146B" w:rsidP="0039146B">
            <w:r w:rsidRPr="0039146B">
              <w:t>TTTGAGTTTGACGATGTA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46B" w:rsidRPr="0039146B" w:rsidRDefault="0039146B" w:rsidP="0039146B">
            <w:r w:rsidRPr="0039146B">
              <w:t>GATTGACCGTGTTTTAGT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46B" w:rsidRPr="0039146B" w:rsidRDefault="0039146B" w:rsidP="0039146B">
            <w:r w:rsidRPr="0039146B">
              <w:t>(</w:t>
            </w:r>
            <w:r w:rsidRPr="0039146B">
              <w:rPr>
                <w:rFonts w:hint="eastAsia"/>
              </w:rPr>
              <w:t>AAT</w:t>
            </w:r>
            <w:r w:rsidRPr="0039146B">
              <w:t>)</w:t>
            </w:r>
            <w:r w:rsidRPr="0039146B">
              <w:rPr>
                <w:vertAlign w:val="subscript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146B" w:rsidRPr="0039146B" w:rsidRDefault="0039146B" w:rsidP="0039146B">
            <w:r w:rsidRPr="0039146B">
              <w:rPr>
                <w:rFonts w:hint="eastAsia"/>
              </w:rPr>
              <w:t>214</w:t>
            </w:r>
          </w:p>
        </w:tc>
      </w:tr>
    </w:tbl>
    <w:p w:rsidR="00B93314" w:rsidRDefault="00B93314">
      <w:bookmarkStart w:id="0" w:name="_GoBack"/>
      <w:bookmarkEnd w:id="0"/>
    </w:p>
    <w:sectPr w:rsidR="00B93314" w:rsidSect="00DE254C">
      <w:pgSz w:w="11906" w:h="16838"/>
      <w:pgMar w:top="992" w:right="992" w:bottom="992" w:left="99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6B"/>
    <w:rsid w:val="0039146B"/>
    <w:rsid w:val="00B93314"/>
    <w:rsid w:val="00D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CCF17-08F0-46B7-AF71-14FC9012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P R C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2023-03-07T07:08:00Z</dcterms:created>
  <dcterms:modified xsi:type="dcterms:W3CDTF">2023-03-07T07:08:00Z</dcterms:modified>
</cp:coreProperties>
</file>