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3D" w:rsidRDefault="006D373D" w:rsidP="003D1F82">
      <w:pPr>
        <w:spacing w:line="360" w:lineRule="auto"/>
        <w:rPr>
          <w:rFonts w:ascii="Times New Roman" w:hAnsi="Times New Roman" w:cs="Times New Roman"/>
          <w:b/>
          <w:bCs/>
          <w:sz w:val="24"/>
          <w:szCs w:val="24"/>
        </w:rPr>
      </w:pPr>
    </w:p>
    <w:p w:rsidR="00F93D6D" w:rsidRDefault="00F93D6D" w:rsidP="003D1F8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The rationale for conducting the </w:t>
      </w:r>
      <w:r w:rsidR="00A048BF">
        <w:rPr>
          <w:rFonts w:ascii="Times New Roman" w:hAnsi="Times New Roman" w:cs="Times New Roman"/>
          <w:b/>
          <w:bCs/>
          <w:sz w:val="24"/>
          <w:szCs w:val="24"/>
        </w:rPr>
        <w:t>Umbrella review</w:t>
      </w:r>
    </w:p>
    <w:p w:rsidR="00A048BF" w:rsidRDefault="00AC211F" w:rsidP="00A048BF">
      <w:pPr>
        <w:spacing w:line="360" w:lineRule="auto"/>
        <w:rPr>
          <w:rFonts w:ascii="Times New Roman" w:hAnsi="Times New Roman" w:cs="Times New Roman"/>
          <w:b/>
          <w:bCs/>
          <w:sz w:val="24"/>
          <w:szCs w:val="24"/>
        </w:rPr>
      </w:pPr>
      <w:r w:rsidRPr="00F04A47">
        <w:rPr>
          <w:rFonts w:ascii="Times New Roman" w:hAnsi="Times New Roman" w:cs="Times New Roman"/>
          <w:sz w:val="24"/>
          <w:szCs w:val="24"/>
        </w:rPr>
        <w:t xml:space="preserve">The ongoing COVID-19 pandemic has </w:t>
      </w:r>
      <w:r>
        <w:rPr>
          <w:rFonts w:ascii="Times New Roman" w:hAnsi="Times New Roman" w:cs="Times New Roman"/>
          <w:sz w:val="24"/>
          <w:szCs w:val="24"/>
        </w:rPr>
        <w:t xml:space="preserve">affected </w:t>
      </w:r>
      <w:r w:rsidRPr="00F04A47">
        <w:rPr>
          <w:rFonts w:ascii="Times New Roman" w:hAnsi="Times New Roman" w:cs="Times New Roman"/>
          <w:sz w:val="24"/>
          <w:szCs w:val="24"/>
        </w:rPr>
        <w:t>healthcare systems everywhere, particularly in Africa, with challenges that have never been seen before.</w:t>
      </w:r>
      <w:r>
        <w:rPr>
          <w:rFonts w:ascii="Times New Roman" w:hAnsi="Times New Roman" w:cs="Times New Roman"/>
          <w:sz w:val="24"/>
          <w:szCs w:val="24"/>
        </w:rPr>
        <w:t xml:space="preserve"> </w:t>
      </w:r>
      <w:r w:rsidR="00A048BF">
        <w:rPr>
          <w:rFonts w:ascii="Times New Roman" w:hAnsi="Times New Roman" w:cs="Times New Roman"/>
          <w:sz w:val="24"/>
          <w:szCs w:val="24"/>
        </w:rPr>
        <w:t>In Africa healthcare professionals were with various mental health problems during COVID-19. However, very little was done on the extensive evidence regarding mental disorders. The purpose of this umbrella review was to provide comprehensive data on the prevalence of anxiety, depression, stress, and insomnia among healthcare professionals during the COVID-19 pandemic in Africa.</w:t>
      </w:r>
      <w:r w:rsidR="00A048BF">
        <w:rPr>
          <w:rFonts w:ascii="Times New Roman" w:hAnsi="Times New Roman" w:cs="Times New Roman"/>
          <w:b/>
          <w:bCs/>
          <w:sz w:val="24"/>
          <w:szCs w:val="24"/>
        </w:rPr>
        <w:t xml:space="preserve"> </w:t>
      </w:r>
    </w:p>
    <w:p w:rsidR="00FF1996" w:rsidRPr="00FF1996" w:rsidRDefault="00F93D6D" w:rsidP="003D1F82">
      <w:pPr>
        <w:spacing w:line="360" w:lineRule="auto"/>
        <w:rPr>
          <w:rFonts w:ascii="Times New Roman" w:hAnsi="Times New Roman" w:cs="Times New Roman"/>
          <w:b/>
          <w:bCs/>
          <w:sz w:val="24"/>
          <w:szCs w:val="24"/>
        </w:rPr>
      </w:pPr>
      <w:r>
        <w:rPr>
          <w:rFonts w:ascii="Times New Roman" w:hAnsi="Times New Roman" w:cs="Times New Roman"/>
          <w:b/>
          <w:bCs/>
          <w:sz w:val="24"/>
          <w:szCs w:val="24"/>
        </w:rPr>
        <w:t>The contr</w:t>
      </w:r>
      <w:r w:rsidR="008E6922">
        <w:rPr>
          <w:rFonts w:ascii="Times New Roman" w:hAnsi="Times New Roman" w:cs="Times New Roman"/>
          <w:b/>
          <w:bCs/>
          <w:sz w:val="24"/>
          <w:szCs w:val="24"/>
        </w:rPr>
        <w:t xml:space="preserve">ibution that it makes to </w:t>
      </w:r>
      <w:r>
        <w:rPr>
          <w:rFonts w:ascii="Times New Roman" w:hAnsi="Times New Roman" w:cs="Times New Roman"/>
          <w:b/>
          <w:bCs/>
          <w:sz w:val="24"/>
          <w:szCs w:val="24"/>
        </w:rPr>
        <w:t xml:space="preserve">knowledge in light of previously published related reports, including other </w:t>
      </w:r>
      <w:r w:rsidR="00A048BF">
        <w:rPr>
          <w:rFonts w:ascii="Times New Roman" w:hAnsi="Times New Roman" w:cs="Times New Roman"/>
          <w:b/>
          <w:bCs/>
          <w:sz w:val="24"/>
          <w:szCs w:val="24"/>
        </w:rPr>
        <w:t>Umbrella review</w:t>
      </w:r>
      <w:r w:rsidR="00BE3D1A">
        <w:rPr>
          <w:rFonts w:ascii="Times New Roman" w:hAnsi="Times New Roman" w:cs="Times New Roman"/>
          <w:b/>
          <w:bCs/>
          <w:sz w:val="24"/>
          <w:szCs w:val="24"/>
        </w:rPr>
        <w:t>s</w:t>
      </w:r>
      <w:bookmarkStart w:id="0" w:name="_GoBack"/>
      <w:bookmarkEnd w:id="0"/>
      <w:r>
        <w:rPr>
          <w:rFonts w:ascii="Times New Roman" w:hAnsi="Times New Roman" w:cs="Times New Roman"/>
          <w:b/>
          <w:bCs/>
          <w:sz w:val="24"/>
          <w:szCs w:val="24"/>
        </w:rPr>
        <w:t xml:space="preserve">. </w:t>
      </w:r>
    </w:p>
    <w:p w:rsidR="00A048BF" w:rsidRDefault="00A048BF" w:rsidP="003D1F82">
      <w:pPr>
        <w:spacing w:line="360" w:lineRule="auto"/>
        <w:rPr>
          <w:rFonts w:ascii="Times New Roman" w:hAnsi="Times New Roman" w:cs="Times New Roman"/>
          <w:bCs/>
          <w:sz w:val="24"/>
          <w:szCs w:val="24"/>
        </w:rPr>
      </w:pPr>
      <w:r w:rsidRPr="00F04A47">
        <w:rPr>
          <w:rFonts w:ascii="Times New Roman" w:hAnsi="Times New Roman" w:cs="Times New Roman"/>
          <w:sz w:val="24"/>
          <w:szCs w:val="24"/>
        </w:rPr>
        <w:t xml:space="preserve">To our knowledge, this is the first umbrella review to examine the pooled prevalence of depression, anxiety, stress and insomnia on healthcare professionals during COVID-19 </w:t>
      </w:r>
      <w:r>
        <w:rPr>
          <w:rFonts w:ascii="Times New Roman" w:hAnsi="Times New Roman" w:cs="Times New Roman"/>
          <w:sz w:val="24"/>
          <w:szCs w:val="24"/>
        </w:rPr>
        <w:t>in Africa</w:t>
      </w:r>
      <w:r w:rsidR="003D1F82" w:rsidRPr="0070497C">
        <w:rPr>
          <w:rFonts w:ascii="Times New Roman" w:hAnsi="Times New Roman" w:cs="Times New Roman"/>
          <w:sz w:val="24"/>
          <w:szCs w:val="24"/>
        </w:rPr>
        <w:t>.</w:t>
      </w:r>
      <w:r w:rsidR="00601A1B">
        <w:rPr>
          <w:rFonts w:ascii="Times New Roman" w:hAnsi="Times New Roman" w:cs="Times New Roman"/>
          <w:color w:val="000000" w:themeColor="text1"/>
          <w:sz w:val="24"/>
          <w:szCs w:val="24"/>
        </w:rPr>
        <w:t xml:space="preserve"> </w:t>
      </w:r>
      <w:r w:rsidRPr="00F04A47">
        <w:rPr>
          <w:rFonts w:ascii="Times New Roman" w:hAnsi="Times New Roman" w:cs="Times New Roman"/>
          <w:color w:val="000000" w:themeColor="text1"/>
          <w:sz w:val="24"/>
          <w:szCs w:val="24"/>
        </w:rPr>
        <w:t>Healthcare</w:t>
      </w:r>
      <w:r w:rsidRPr="00F04A47">
        <w:rPr>
          <w:rFonts w:ascii="Times New Roman" w:hAnsi="Times New Roman" w:cs="Times New Roman"/>
          <w:color w:val="000000" w:themeColor="text1"/>
          <w:sz w:val="24"/>
          <w:szCs w:val="24"/>
        </w:rPr>
        <w:t xml:space="preserve"> professionals in Africa were affected by a variety of mental health problems during COVID-19 pandemic. </w:t>
      </w:r>
      <w:r w:rsidRPr="00F04A47">
        <w:rPr>
          <w:rFonts w:ascii="Times New Roman" w:hAnsi="Times New Roman" w:cs="Times New Roman"/>
          <w:bCs/>
          <w:sz w:val="24"/>
          <w:szCs w:val="24"/>
        </w:rPr>
        <w:t xml:space="preserve">The findings provide evidence that the prevalence prevalence was much higher in the Africa compared to those reported elsewhere. </w:t>
      </w:r>
      <w:r w:rsidR="00AC211F" w:rsidRPr="00F04A47">
        <w:rPr>
          <w:rFonts w:ascii="Times New Roman" w:hAnsi="Times New Roman" w:cs="Times New Roman"/>
          <w:color w:val="000000" w:themeColor="text1"/>
          <w:sz w:val="24"/>
          <w:szCs w:val="24"/>
        </w:rPr>
        <w:t>This research provide thorough data on the impact of the pandemic on the mental health of healthcare professionals in Africa</w:t>
      </w:r>
      <w:r w:rsidR="00AC211F">
        <w:rPr>
          <w:rFonts w:ascii="Times New Roman" w:hAnsi="Times New Roman" w:cs="Times New Roman"/>
          <w:sz w:val="24"/>
          <w:szCs w:val="24"/>
        </w:rPr>
        <w:t xml:space="preserve">. </w:t>
      </w:r>
      <w:r w:rsidRPr="00F04A47">
        <w:rPr>
          <w:rFonts w:ascii="Times New Roman" w:hAnsi="Times New Roman" w:cs="Times New Roman"/>
          <w:sz w:val="24"/>
          <w:szCs w:val="24"/>
        </w:rPr>
        <w:t>This study findings highlight the need to develop appropriate public health interventions to address healthcare professionals mental health needs in Africa during COVID-19</w:t>
      </w:r>
      <w:r>
        <w:rPr>
          <w:rFonts w:ascii="Times New Roman" w:hAnsi="Times New Roman" w:cs="Times New Roman"/>
          <w:sz w:val="24"/>
          <w:szCs w:val="24"/>
        </w:rPr>
        <w:t xml:space="preserve"> and related crisis</w:t>
      </w:r>
      <w:r w:rsidRPr="00F04A47">
        <w:rPr>
          <w:rFonts w:ascii="Times New Roman" w:hAnsi="Times New Roman" w:cs="Times New Roman"/>
          <w:sz w:val="24"/>
          <w:szCs w:val="24"/>
        </w:rPr>
        <w:t>.</w:t>
      </w:r>
      <w:r w:rsidR="00AC211F" w:rsidRPr="00F04A47">
        <w:rPr>
          <w:rFonts w:ascii="Times New Roman" w:hAnsi="Times New Roman" w:cs="Times New Roman"/>
          <w:color w:val="000000" w:themeColor="text1"/>
          <w:sz w:val="24"/>
          <w:szCs w:val="24"/>
        </w:rPr>
        <w:t>.</w:t>
      </w:r>
    </w:p>
    <w:p w:rsidR="00D60387" w:rsidRDefault="00D60387" w:rsidP="003D1F82"/>
    <w:sectPr w:rsidR="00D60387" w:rsidSect="00D60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6D"/>
    <w:rsid w:val="00033A6A"/>
    <w:rsid w:val="00034D86"/>
    <w:rsid w:val="00041A44"/>
    <w:rsid w:val="0005626F"/>
    <w:rsid w:val="00092BEA"/>
    <w:rsid w:val="0009739F"/>
    <w:rsid w:val="000D4464"/>
    <w:rsid w:val="000D53F1"/>
    <w:rsid w:val="000E4E50"/>
    <w:rsid w:val="0010226A"/>
    <w:rsid w:val="001212E4"/>
    <w:rsid w:val="001304EB"/>
    <w:rsid w:val="001326B0"/>
    <w:rsid w:val="00132C9B"/>
    <w:rsid w:val="00152082"/>
    <w:rsid w:val="0015431C"/>
    <w:rsid w:val="001901D9"/>
    <w:rsid w:val="001C5F87"/>
    <w:rsid w:val="001D69B3"/>
    <w:rsid w:val="001E4EFC"/>
    <w:rsid w:val="001E7372"/>
    <w:rsid w:val="001E7552"/>
    <w:rsid w:val="0022780A"/>
    <w:rsid w:val="002414FF"/>
    <w:rsid w:val="0024422F"/>
    <w:rsid w:val="002460EA"/>
    <w:rsid w:val="00262D2B"/>
    <w:rsid w:val="00277448"/>
    <w:rsid w:val="002973B9"/>
    <w:rsid w:val="002A616F"/>
    <w:rsid w:val="002B0596"/>
    <w:rsid w:val="002C295E"/>
    <w:rsid w:val="002E1E75"/>
    <w:rsid w:val="002E4CE9"/>
    <w:rsid w:val="00303BAA"/>
    <w:rsid w:val="00317828"/>
    <w:rsid w:val="00333163"/>
    <w:rsid w:val="00341C2B"/>
    <w:rsid w:val="003432E4"/>
    <w:rsid w:val="0036400A"/>
    <w:rsid w:val="00370294"/>
    <w:rsid w:val="003979EC"/>
    <w:rsid w:val="003A41C3"/>
    <w:rsid w:val="003D1F82"/>
    <w:rsid w:val="003D63C1"/>
    <w:rsid w:val="003D7AFD"/>
    <w:rsid w:val="003E26B0"/>
    <w:rsid w:val="003F5258"/>
    <w:rsid w:val="00410278"/>
    <w:rsid w:val="0041136F"/>
    <w:rsid w:val="00437087"/>
    <w:rsid w:val="0043723C"/>
    <w:rsid w:val="00441A4F"/>
    <w:rsid w:val="00443B00"/>
    <w:rsid w:val="004508B8"/>
    <w:rsid w:val="0045747D"/>
    <w:rsid w:val="0048518D"/>
    <w:rsid w:val="00491DF5"/>
    <w:rsid w:val="004B55FD"/>
    <w:rsid w:val="004C01E4"/>
    <w:rsid w:val="004F27EE"/>
    <w:rsid w:val="00510E80"/>
    <w:rsid w:val="005110E8"/>
    <w:rsid w:val="00512EC1"/>
    <w:rsid w:val="0052414D"/>
    <w:rsid w:val="00526D96"/>
    <w:rsid w:val="00552814"/>
    <w:rsid w:val="0055640C"/>
    <w:rsid w:val="00575AB8"/>
    <w:rsid w:val="005A5D11"/>
    <w:rsid w:val="005E17C7"/>
    <w:rsid w:val="005F28EA"/>
    <w:rsid w:val="005F3989"/>
    <w:rsid w:val="005F7560"/>
    <w:rsid w:val="00600990"/>
    <w:rsid w:val="00601A1B"/>
    <w:rsid w:val="00610D1F"/>
    <w:rsid w:val="00614968"/>
    <w:rsid w:val="00614AA8"/>
    <w:rsid w:val="00614EBC"/>
    <w:rsid w:val="00617984"/>
    <w:rsid w:val="00642554"/>
    <w:rsid w:val="00671899"/>
    <w:rsid w:val="00672CA0"/>
    <w:rsid w:val="00674A1A"/>
    <w:rsid w:val="0068388E"/>
    <w:rsid w:val="006951F8"/>
    <w:rsid w:val="006A3891"/>
    <w:rsid w:val="006A72DC"/>
    <w:rsid w:val="006A7AD0"/>
    <w:rsid w:val="006B4BDB"/>
    <w:rsid w:val="006D1254"/>
    <w:rsid w:val="006D373D"/>
    <w:rsid w:val="006F741A"/>
    <w:rsid w:val="00711B70"/>
    <w:rsid w:val="007203B2"/>
    <w:rsid w:val="0073251C"/>
    <w:rsid w:val="00734443"/>
    <w:rsid w:val="00740D41"/>
    <w:rsid w:val="00780B1E"/>
    <w:rsid w:val="007816D1"/>
    <w:rsid w:val="00783FCF"/>
    <w:rsid w:val="00791C2C"/>
    <w:rsid w:val="00791FD4"/>
    <w:rsid w:val="007A46F5"/>
    <w:rsid w:val="007C0172"/>
    <w:rsid w:val="007C1475"/>
    <w:rsid w:val="007C69F1"/>
    <w:rsid w:val="007D4837"/>
    <w:rsid w:val="0081268F"/>
    <w:rsid w:val="0081399D"/>
    <w:rsid w:val="0081788E"/>
    <w:rsid w:val="0083553F"/>
    <w:rsid w:val="00846FC6"/>
    <w:rsid w:val="00854426"/>
    <w:rsid w:val="00873A74"/>
    <w:rsid w:val="00892F3B"/>
    <w:rsid w:val="00893982"/>
    <w:rsid w:val="00895D66"/>
    <w:rsid w:val="008A03FC"/>
    <w:rsid w:val="008A3555"/>
    <w:rsid w:val="008C1BBC"/>
    <w:rsid w:val="008C74D1"/>
    <w:rsid w:val="008D467E"/>
    <w:rsid w:val="008E21AE"/>
    <w:rsid w:val="008E37D2"/>
    <w:rsid w:val="008E6922"/>
    <w:rsid w:val="008F79FF"/>
    <w:rsid w:val="009248CD"/>
    <w:rsid w:val="00925F16"/>
    <w:rsid w:val="00942884"/>
    <w:rsid w:val="00951120"/>
    <w:rsid w:val="00953162"/>
    <w:rsid w:val="009A21CA"/>
    <w:rsid w:val="009A4784"/>
    <w:rsid w:val="009B6F35"/>
    <w:rsid w:val="00A048BF"/>
    <w:rsid w:val="00A06791"/>
    <w:rsid w:val="00A07401"/>
    <w:rsid w:val="00A110A9"/>
    <w:rsid w:val="00A13642"/>
    <w:rsid w:val="00A17637"/>
    <w:rsid w:val="00A17FA3"/>
    <w:rsid w:val="00A317F3"/>
    <w:rsid w:val="00A35044"/>
    <w:rsid w:val="00A4662F"/>
    <w:rsid w:val="00A52007"/>
    <w:rsid w:val="00A5287A"/>
    <w:rsid w:val="00A560BF"/>
    <w:rsid w:val="00A67495"/>
    <w:rsid w:val="00A879E2"/>
    <w:rsid w:val="00A902C4"/>
    <w:rsid w:val="00AB5C44"/>
    <w:rsid w:val="00AC211F"/>
    <w:rsid w:val="00AC45CD"/>
    <w:rsid w:val="00AC5BFA"/>
    <w:rsid w:val="00AC73E7"/>
    <w:rsid w:val="00AD04CA"/>
    <w:rsid w:val="00AD47B7"/>
    <w:rsid w:val="00AE2A43"/>
    <w:rsid w:val="00AF2BF5"/>
    <w:rsid w:val="00B0364A"/>
    <w:rsid w:val="00B24DA0"/>
    <w:rsid w:val="00B60C1B"/>
    <w:rsid w:val="00B70BF1"/>
    <w:rsid w:val="00B77E65"/>
    <w:rsid w:val="00B86E56"/>
    <w:rsid w:val="00BA6A16"/>
    <w:rsid w:val="00BC2C12"/>
    <w:rsid w:val="00BC524F"/>
    <w:rsid w:val="00BD1891"/>
    <w:rsid w:val="00BE27D8"/>
    <w:rsid w:val="00BE3D1A"/>
    <w:rsid w:val="00C0618A"/>
    <w:rsid w:val="00C2555C"/>
    <w:rsid w:val="00C37F9B"/>
    <w:rsid w:val="00C46FAD"/>
    <w:rsid w:val="00C4714A"/>
    <w:rsid w:val="00C5586D"/>
    <w:rsid w:val="00C65D10"/>
    <w:rsid w:val="00C7049E"/>
    <w:rsid w:val="00C927C5"/>
    <w:rsid w:val="00CC3822"/>
    <w:rsid w:val="00CD1BD0"/>
    <w:rsid w:val="00CE7533"/>
    <w:rsid w:val="00CF0A88"/>
    <w:rsid w:val="00CF36AD"/>
    <w:rsid w:val="00D050C8"/>
    <w:rsid w:val="00D122FD"/>
    <w:rsid w:val="00D60387"/>
    <w:rsid w:val="00D73DC3"/>
    <w:rsid w:val="00D74814"/>
    <w:rsid w:val="00D77E4C"/>
    <w:rsid w:val="00D84D17"/>
    <w:rsid w:val="00D8710C"/>
    <w:rsid w:val="00D90BC3"/>
    <w:rsid w:val="00DA0DD0"/>
    <w:rsid w:val="00DA376D"/>
    <w:rsid w:val="00DB6D75"/>
    <w:rsid w:val="00DC08C4"/>
    <w:rsid w:val="00DE69F2"/>
    <w:rsid w:val="00E0107A"/>
    <w:rsid w:val="00E10D16"/>
    <w:rsid w:val="00E322F1"/>
    <w:rsid w:val="00E32371"/>
    <w:rsid w:val="00E3352A"/>
    <w:rsid w:val="00E420BE"/>
    <w:rsid w:val="00E45CF1"/>
    <w:rsid w:val="00E567B0"/>
    <w:rsid w:val="00E6259F"/>
    <w:rsid w:val="00E779E9"/>
    <w:rsid w:val="00ED391E"/>
    <w:rsid w:val="00ED4508"/>
    <w:rsid w:val="00ED72EA"/>
    <w:rsid w:val="00EF5C84"/>
    <w:rsid w:val="00F03747"/>
    <w:rsid w:val="00F31FAD"/>
    <w:rsid w:val="00F642CA"/>
    <w:rsid w:val="00F93D6D"/>
    <w:rsid w:val="00FA321B"/>
    <w:rsid w:val="00FC16AA"/>
    <w:rsid w:val="00FC58BA"/>
    <w:rsid w:val="00FD717B"/>
    <w:rsid w:val="00FF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FC43"/>
  <w15:chartTrackingRefBased/>
  <w15:docId w15:val="{CFCCC672-8A9A-46B4-A5E2-77A99453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D6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etyiopkuoi</dc:creator>
  <cp:keywords/>
  <dc:description/>
  <cp:lastModifiedBy>etyiopkuoi</cp:lastModifiedBy>
  <cp:revision>9</cp:revision>
  <dcterms:created xsi:type="dcterms:W3CDTF">2022-10-21T04:32:00Z</dcterms:created>
  <dcterms:modified xsi:type="dcterms:W3CDTF">2024-01-28T18:21:00Z</dcterms:modified>
</cp:coreProperties>
</file>