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F2B52" w14:textId="77777777" w:rsidR="00272414" w:rsidRPr="00272414" w:rsidRDefault="00272414" w:rsidP="00272414">
      <w:pPr>
        <w:ind w:firstLine="480"/>
        <w:outlineLvl w:val="1"/>
        <w:rPr>
          <w:rFonts w:ascii="Times New Roman" w:hAnsi="Times New Roman"/>
          <w:sz w:val="24"/>
        </w:rPr>
      </w:pPr>
    </w:p>
    <w:tbl>
      <w:tblPr>
        <w:tblW w:w="13378" w:type="dxa"/>
        <w:tblLook w:val="04A0" w:firstRow="1" w:lastRow="0" w:firstColumn="1" w:lastColumn="0" w:noHBand="0" w:noVBand="1"/>
      </w:tblPr>
      <w:tblGrid>
        <w:gridCol w:w="1456"/>
        <w:gridCol w:w="1109"/>
        <w:gridCol w:w="1084"/>
        <w:gridCol w:w="1145"/>
        <w:gridCol w:w="1438"/>
        <w:gridCol w:w="987"/>
        <w:gridCol w:w="1059"/>
        <w:gridCol w:w="1084"/>
        <w:gridCol w:w="1329"/>
        <w:gridCol w:w="1121"/>
        <w:gridCol w:w="1035"/>
        <w:gridCol w:w="717"/>
      </w:tblGrid>
      <w:tr w:rsidR="00272414" w:rsidRPr="00272414" w14:paraId="6F56EB1B" w14:textId="77777777" w:rsidTr="00643E7C">
        <w:trPr>
          <w:trHeight w:val="840"/>
        </w:trPr>
        <w:tc>
          <w:tcPr>
            <w:tcW w:w="12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DB58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Study</w:t>
            </w:r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962C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Eligibility criteria and source</w:t>
            </w:r>
          </w:p>
        </w:tc>
        <w:tc>
          <w:tcPr>
            <w:tcW w:w="10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FD76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Random allocation</w:t>
            </w:r>
          </w:p>
        </w:tc>
        <w:tc>
          <w:tcPr>
            <w:tcW w:w="114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7FD4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Concealed allocation</w:t>
            </w:r>
          </w:p>
        </w:tc>
        <w:tc>
          <w:tcPr>
            <w:tcW w:w="143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BC19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Baseline comparability</w:t>
            </w: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DA36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Blinding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395F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Adequate follow-up (</w:t>
            </w:r>
            <w:r w:rsidRPr="00272414">
              <w:rPr>
                <w:rFonts w:ascii="Times New Roman" w:hAnsi="Times New Roman" w:cs="宋体" w:hint="eastAsia"/>
                <w:color w:val="000000"/>
                <w:kern w:val="0"/>
              </w:rPr>
              <w:t>&gt;</w:t>
            </w:r>
            <w:r w:rsidRPr="00272414">
              <w:rPr>
                <w:rFonts w:ascii="Times New Roman" w:hAnsi="Times New Roman" w:cs="宋体"/>
                <w:color w:val="000000"/>
                <w:kern w:val="0"/>
              </w:rPr>
              <w:t xml:space="preserve"> </w:t>
            </w: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85%)</w:t>
            </w:r>
          </w:p>
        </w:tc>
        <w:tc>
          <w:tcPr>
            <w:tcW w:w="10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C165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Intention-to-treat analysis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2E97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Between-group statistical comparisons</w:t>
            </w: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45C5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Reporting of point measures and measures of variability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7601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bookmarkStart w:id="0" w:name="_Hlk159434235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 xml:space="preserve">Precision of </w:t>
            </w:r>
            <w:r w:rsidRPr="00272414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  <w:szCs w:val="22"/>
              </w:rPr>
              <w:t>r</w:t>
            </w: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esults</w:t>
            </w:r>
            <w:bookmarkEnd w:id="0"/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DBD6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Score</w:t>
            </w:r>
          </w:p>
        </w:tc>
      </w:tr>
      <w:tr w:rsidR="005F43B4" w:rsidRPr="00272414" w14:paraId="37310F45" w14:textId="77777777" w:rsidTr="00643E7C">
        <w:trPr>
          <w:trHeight w:val="1063"/>
        </w:trPr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9E1082" w14:textId="2145991D" w:rsidR="005F43B4" w:rsidRPr="00272414" w:rsidRDefault="005F43B4" w:rsidP="005F43B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3B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Beato 2018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EC1DA6" w14:textId="4CF71451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3A3BA6" w14:textId="3DD336C6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0F410B" w14:textId="6AE9317A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3F38DC" w14:textId="0F1C1693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751F0C" w14:textId="439AC59E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34E202" w14:textId="239C0B6D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CF279D" w14:textId="346F23F3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2F976B" w14:textId="26C2E278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D08E21" w14:textId="76979BDD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E972E9" w14:textId="31435B6E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EA3646" w14:textId="00176541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5F43B4" w:rsidRPr="00272414" w14:paraId="77CBC2F9" w14:textId="77777777" w:rsidTr="00643E7C">
        <w:trPr>
          <w:trHeight w:val="1063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7AF62523" w14:textId="39311262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Bouteraa</w:t>
            </w:r>
            <w:proofErr w:type="spellEnd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FFBAF18" w14:textId="77777777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578FD78" w14:textId="77777777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DA09E97" w14:textId="77777777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14:paraId="65F0D0F5" w14:textId="77777777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28D397E" w14:textId="77777777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5EE38597" w14:textId="77777777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988E47F" w14:textId="77777777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73B2B287" w14:textId="77777777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2977CF71" w14:textId="77777777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45DF931" w14:textId="77777777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42DB028" w14:textId="77777777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74D768B6" w14:textId="77777777" w:rsidTr="00643E7C">
        <w:trPr>
          <w:trHeight w:val="75"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5F03BF7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Bourgeois 2017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DD63A7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E8E8E9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E015E7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shd w:val="clear" w:color="auto" w:fill="auto"/>
            <w:noWrap/>
            <w:vAlign w:val="center"/>
            <w:hideMark/>
          </w:tcPr>
          <w:p w14:paraId="6592081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2E4D6D2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B60D18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C53CF0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363A6AC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A1E49E6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705E9F2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8ECF09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272414" w:rsidRPr="00272414" w14:paraId="49AC7A02" w14:textId="77777777" w:rsidTr="00643E7C">
        <w:trPr>
          <w:trHeight w:val="312"/>
        </w:trPr>
        <w:tc>
          <w:tcPr>
            <w:tcW w:w="12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F85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Chtara</w:t>
            </w:r>
            <w:proofErr w:type="spellEnd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2017</w:t>
            </w:r>
          </w:p>
        </w:tc>
        <w:tc>
          <w:tcPr>
            <w:tcW w:w="11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F78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E30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9B9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1EE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8A12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A6D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3DF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4D1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C70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BAB2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1B2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5F43B4" w:rsidRPr="00272414" w14:paraId="53F129A6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5D1FD" w14:textId="41047DFC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F43B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Dos'Santos</w:t>
            </w:r>
            <w:proofErr w:type="spellEnd"/>
            <w:r w:rsidRPr="005F43B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CEDF" w14:textId="6461F9DF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E1382" w14:textId="1DBBCB3D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F3B8A" w14:textId="487093DD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C0AC0" w14:textId="21E561AD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55DFD" w14:textId="2CB1C979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7E84" w14:textId="3B8AFFD3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94BFE" w14:textId="5E850576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53866" w14:textId="302F6878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74D3" w14:textId="3B181C15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9F56" w14:textId="26FA1A3C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C9A89" w14:textId="63CD4A02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272414" w:rsidRPr="00272414" w14:paraId="48CCB893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815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Fiorilli</w:t>
            </w:r>
            <w:proofErr w:type="spellEnd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753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A902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660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EC2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F37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47D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1B3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B61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6C1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D4B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93C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272414" w:rsidRPr="00272414" w14:paraId="27592F62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B37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Gaamouri</w:t>
            </w:r>
            <w:proofErr w:type="spellEnd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FB2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EB0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0A1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1EC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3A46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51D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963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AD4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227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B08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485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764552CE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81E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Genc</w:t>
            </w:r>
            <w:proofErr w:type="spellEnd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DA8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614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AA0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AD5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40B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689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C2E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BB0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0FA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83F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1A2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496642DC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9B7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Hammami</w:t>
            </w:r>
            <w:proofErr w:type="spellEnd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6DD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8942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77E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B07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2BF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541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5E7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643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E7F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49A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1C0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2FBA433D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D79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Hammami</w:t>
            </w:r>
            <w:proofErr w:type="spellEnd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F51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DAB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0E7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0A3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17B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F6B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CB5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261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17C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9FE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673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1FD4CC64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37D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Hammami</w:t>
            </w:r>
            <w:proofErr w:type="spellEnd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84F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626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05B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713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DB46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C30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B38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E17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63A6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A89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F8D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272414" w:rsidRPr="00272414" w14:paraId="403F091A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E23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Hammami</w:t>
            </w:r>
            <w:proofErr w:type="spellEnd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2019a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E8D6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54E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D34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1F3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0FB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D48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E79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22F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28A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A77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A84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5F8745DD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0076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Hammami</w:t>
            </w:r>
            <w:proofErr w:type="spellEnd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2019b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9CC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B6C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5EA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457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345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7B9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7B3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C78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D09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705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AAB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0DA8B477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1F6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Hammami</w:t>
            </w:r>
            <w:proofErr w:type="spellEnd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9BE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308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757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7E6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86D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DA3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6B3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1B9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E25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15A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6C6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7A6BD368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F54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Haghighi</w:t>
            </w:r>
            <w:proofErr w:type="spellEnd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5EB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2F86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FA4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498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CFE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C78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749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8F1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D92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22F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B60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272414" w:rsidRPr="00272414" w14:paraId="09477E26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2FF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Ince 2019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37C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61A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332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6A6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D7F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64E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299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3B0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A6C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CF9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2B9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52FCBF33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1FD2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Keller 2020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6E9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672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64F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E50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E9F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EAB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78F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CF8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524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08C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562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0D32C38E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C7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Maio Alves 2010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CD3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02C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B54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6F7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A41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A06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C41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77A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44D2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1AC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4E0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272414" w:rsidRPr="00272414" w14:paraId="1C04F477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E3F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Makhlouf 2015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829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276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963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B8D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F4A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C81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0C3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AA52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F91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818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40D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5F43B4" w:rsidRPr="00272414" w14:paraId="26A2B316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24C8D" w14:textId="50BFBF79" w:rsidR="005F43B4" w:rsidRPr="00272414" w:rsidRDefault="005F43B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3B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Makhlouf 2018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FA959" w14:textId="4ADB6886" w:rsidR="005F43B4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07302" w14:textId="5E45C38E" w:rsidR="005F43B4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8C5A2" w14:textId="356C077D" w:rsidR="005F43B4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28A48" w14:textId="0C680547" w:rsidR="005F43B4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FA900" w14:textId="0D9F377C" w:rsidR="005F43B4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32B5B" w14:textId="3020367D" w:rsidR="005F43B4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33166" w14:textId="2D22B9F0" w:rsidR="005F43B4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B131C" w14:textId="2843F6E5" w:rsidR="005F43B4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F915" w14:textId="52636656" w:rsidR="005F43B4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8614A" w14:textId="4A59E575" w:rsidR="005F43B4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9125F" w14:textId="75C488C6" w:rsidR="005F43B4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2372DD" w:rsidRPr="00272414" w14:paraId="28D11E20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2F54A" w14:textId="72BA192D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2D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MATHISEN 2014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8E6C8" w14:textId="79D9ECF8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A6AC4" w14:textId="3864CF12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E8817" w14:textId="0E68AB73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7BE9B" w14:textId="6086204F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841DC" w14:textId="1492661F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37102" w14:textId="4F646A8F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33CA1" w14:textId="5A58CBBC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9E3B3" w14:textId="1B8CD8B2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2391" w14:textId="0561DFA3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E4DD6" w14:textId="16CD21D2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CF49E" w14:textId="56973234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272414" w:rsidRPr="00272414" w14:paraId="6C2A58AA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4A1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Meylan</w:t>
            </w:r>
            <w:proofErr w:type="spellEnd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BAB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6D2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529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6A1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B7E6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B27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7D1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7B02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BB6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BA7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ECE2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372DD" w:rsidRPr="00272414" w14:paraId="2736F3F2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DB02A" w14:textId="16CE5AC3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372D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Michailidis</w:t>
            </w:r>
            <w:proofErr w:type="spellEnd"/>
            <w:r w:rsidRPr="002372D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BFB53" w14:textId="057C9BEC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55E3F" w14:textId="18765F3D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481D" w14:textId="10306AF9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46756" w14:textId="2C8494B2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02C" w14:textId="75493A04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DF156" w14:textId="1543A4FD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0328D" w14:textId="5F1D4936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041EA" w14:textId="018E8B84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6DB2" w14:textId="548AF3D6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62EA4" w14:textId="71B92B03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80F7C" w14:textId="67B40853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272414" w:rsidRPr="00272414" w14:paraId="1E46519F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654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Negra 2016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F20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7D3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86E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C59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A14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CBF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413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A29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074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A7E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2D9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7290778B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05D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Negra 2020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1B72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8E1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487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F33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487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D68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C65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C94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822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134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3CB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4BE21018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16B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Otero-Esquina 2017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4B9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C902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3F0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89C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3A2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3C0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433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914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847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DF76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9E7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272414" w:rsidRPr="00272414" w14:paraId="1A0A70AB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47A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Pavillon 2021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B0D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82B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8E2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638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5D0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C2B6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B2E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529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0CD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F8E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B89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22B3B005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149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Panagoulis</w:t>
            </w:r>
            <w:proofErr w:type="spellEnd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58E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3A3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F39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C65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F96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154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058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E3C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3E4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EBF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FE7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372DD" w:rsidRPr="00272414" w14:paraId="549EE0C7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D61E6" w14:textId="23750941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372D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Ramírez-Campillo 2015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185DB" w14:textId="5BF0D70E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8D91C" w14:textId="2C357323" w:rsidR="002372DD" w:rsidRPr="00272414" w:rsidRDefault="00643E7C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DC3A3" w14:textId="13717FD4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73476" w14:textId="04419B45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4A17" w14:textId="63EE62D5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B292E" w14:textId="4B526B22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76E81" w14:textId="33E4C474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70575" w14:textId="6A516C75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934FE" w14:textId="50BAA7EF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2C5CC" w14:textId="23C95717" w:rsidR="002372DD" w:rsidRPr="00272414" w:rsidRDefault="002372DD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AEE90" w14:textId="198ED537" w:rsidR="002372DD" w:rsidRPr="00272414" w:rsidRDefault="00643E7C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272414" w:rsidRPr="00272414" w14:paraId="7A97C605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628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Ramirez-Campillo 2018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473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BED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A20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223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586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2906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B65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849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5B8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BB8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610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272414" w:rsidRPr="00272414" w14:paraId="2FE6BBBB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996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Ramirez-Campillo 2020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4B0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1FD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621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C90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B04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0C67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BF7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B97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AD4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16C0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8AE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272414" w:rsidRPr="00272414" w14:paraId="2CA95260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C4B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Sáez De Villarreal 2015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24E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A6F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FA4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23E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3D2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8152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E83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DC5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0FE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E4A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56F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63D17BFB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E94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Sanchez-Sanchez 2019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BEF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5E9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155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34F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2A66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3AE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BF4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32E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AA8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B20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2D7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45EEF7FB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442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Shui </w:t>
            </w:r>
            <w:proofErr w:type="spellStart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Yizhou</w:t>
            </w:r>
            <w:proofErr w:type="spellEnd"/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2018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11D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1DA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9B3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F5E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A0F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686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7D3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E233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7BB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1139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9272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272414" w:rsidRPr="00272414" w14:paraId="638B161C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267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Tous-Fajardo 2016</w:t>
            </w: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35C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8E6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A67E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00C6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6CF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330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1BBD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0D5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507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D64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FF1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272414" w:rsidRPr="00272414" w14:paraId="41CA8483" w14:textId="77777777" w:rsidTr="005F43B4">
        <w:trPr>
          <w:trHeight w:val="312"/>
        </w:trPr>
        <w:tc>
          <w:tcPr>
            <w:tcW w:w="1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25C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Xu Meng 2015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356C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515AA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D00E2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7CE0C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86438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9AB95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85B0F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9FF74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9D70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B6291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1168B" w14:textId="77777777" w:rsidR="00272414" w:rsidRPr="00272414" w:rsidRDefault="00272414" w:rsidP="00272414">
            <w:pPr>
              <w:widowControl/>
              <w:ind w:firstLineChars="0" w:firstLine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27241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</w:tr>
    </w:tbl>
    <w:p w14:paraId="700198C4" w14:textId="77777777" w:rsidR="00C22AF7" w:rsidRDefault="00C22AF7">
      <w:pPr>
        <w:ind w:firstLine="420"/>
      </w:pPr>
    </w:p>
    <w:sectPr w:rsidR="00C22AF7" w:rsidSect="00272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62DF9" w14:textId="77777777" w:rsidR="00C84D87" w:rsidRDefault="00C84D87" w:rsidP="00272414">
      <w:pPr>
        <w:ind w:firstLine="420"/>
      </w:pPr>
      <w:r>
        <w:separator/>
      </w:r>
    </w:p>
  </w:endnote>
  <w:endnote w:type="continuationSeparator" w:id="0">
    <w:p w14:paraId="1BBF3F5A" w14:textId="77777777" w:rsidR="00C84D87" w:rsidRDefault="00C84D87" w:rsidP="0027241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B447D" w14:textId="77777777" w:rsidR="00272414" w:rsidRDefault="0027241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A758" w14:textId="77777777" w:rsidR="00272414" w:rsidRDefault="0027241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1BACB" w14:textId="77777777" w:rsidR="00272414" w:rsidRDefault="0027241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3AF6E" w14:textId="77777777" w:rsidR="00C84D87" w:rsidRDefault="00C84D87" w:rsidP="00272414">
      <w:pPr>
        <w:ind w:firstLine="420"/>
      </w:pPr>
      <w:r>
        <w:separator/>
      </w:r>
    </w:p>
  </w:footnote>
  <w:footnote w:type="continuationSeparator" w:id="0">
    <w:p w14:paraId="3DAC1997" w14:textId="77777777" w:rsidR="00C84D87" w:rsidRDefault="00C84D87" w:rsidP="0027241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22CB" w14:textId="77777777" w:rsidR="00272414" w:rsidRDefault="0027241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96366" w14:textId="77777777" w:rsidR="00272414" w:rsidRDefault="0027241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88FD2" w14:textId="77777777" w:rsidR="00272414" w:rsidRDefault="0027241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63"/>
    <w:rsid w:val="001E171C"/>
    <w:rsid w:val="002372DD"/>
    <w:rsid w:val="00272414"/>
    <w:rsid w:val="002A1D63"/>
    <w:rsid w:val="003268C3"/>
    <w:rsid w:val="00495E17"/>
    <w:rsid w:val="004E4963"/>
    <w:rsid w:val="00593D56"/>
    <w:rsid w:val="005F43B4"/>
    <w:rsid w:val="00643E7C"/>
    <w:rsid w:val="009020DD"/>
    <w:rsid w:val="00A960AA"/>
    <w:rsid w:val="00C22AF7"/>
    <w:rsid w:val="00C84D87"/>
    <w:rsid w:val="00D1222A"/>
    <w:rsid w:val="00F5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DE268"/>
  <w15:chartTrackingRefBased/>
  <w15:docId w15:val="{E169B8A1-D292-4EFF-B987-F8F620D8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1C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1D63"/>
    <w:pPr>
      <w:keepNext/>
      <w:keepLines/>
      <w:ind w:firstLineChars="0" w:firstLine="0"/>
      <w:outlineLvl w:val="0"/>
    </w:pPr>
    <w:rPr>
      <w:rFonts w:ascii="宋体" w:hAnsi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A1D63"/>
    <w:pPr>
      <w:keepNext/>
      <w:keepLines/>
      <w:ind w:firstLineChars="0" w:firstLine="0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960AA"/>
    <w:pPr>
      <w:keepNext/>
      <w:keepLines/>
      <w:ind w:firstLineChars="0" w:firstLine="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样式2"/>
    <w:basedOn w:val="2"/>
    <w:link w:val="22"/>
    <w:qFormat/>
    <w:rsid w:val="00D1222A"/>
    <w:rPr>
      <w:rFonts w:ascii="宋体" w:hAnsi="宋体" w:cs="宋体"/>
      <w:b w:val="0"/>
      <w:szCs w:val="24"/>
    </w:rPr>
  </w:style>
  <w:style w:type="character" w:customStyle="1" w:styleId="22">
    <w:name w:val="样式2 字符"/>
    <w:basedOn w:val="20"/>
    <w:link w:val="21"/>
    <w:rsid w:val="00D1222A"/>
    <w:rPr>
      <w:rFonts w:ascii="宋体" w:eastAsia="宋体" w:hAnsi="宋体" w:cs="宋体"/>
      <w:b w:val="0"/>
      <w:bCs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2A1D63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A1D63"/>
    <w:rPr>
      <w:rFonts w:ascii="宋体" w:eastAsia="宋体" w:hAnsi="宋体"/>
      <w:b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rsid w:val="00A960AA"/>
    <w:rPr>
      <w:rFonts w:eastAsia="宋体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272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陈永辉</dc:creator>
  <cp:keywords/>
  <dc:description/>
  <cp:lastModifiedBy>永辉 陈</cp:lastModifiedBy>
  <cp:revision>3</cp:revision>
  <dcterms:created xsi:type="dcterms:W3CDTF">2024-07-14T14:42:00Z</dcterms:created>
  <dcterms:modified xsi:type="dcterms:W3CDTF">2024-12-19T00:32:00Z</dcterms:modified>
</cp:coreProperties>
</file>