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58FE" w14:textId="77777777" w:rsidR="003C2DEF" w:rsidRDefault="00000000">
      <w:pPr>
        <w:rPr>
          <w:b/>
          <w:bCs/>
        </w:rPr>
      </w:pPr>
      <w:r>
        <w:rPr>
          <w:rFonts w:hint="eastAsia"/>
          <w:b/>
          <w:bCs/>
        </w:rPr>
        <w:t xml:space="preserve">Table S1. </w:t>
      </w:r>
      <w:bookmarkStart w:id="0" w:name="_Hlk181972847"/>
      <w:r>
        <w:rPr>
          <w:b/>
          <w:bCs/>
        </w:rPr>
        <w:t>The search strategy (Pubmed)</w:t>
      </w:r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1016"/>
      </w:tblGrid>
      <w:tr w:rsidR="003C2DEF" w14:paraId="6FC27F95" w14:textId="77777777">
        <w:tc>
          <w:tcPr>
            <w:tcW w:w="846" w:type="dxa"/>
            <w:tcBorders>
              <w:left w:val="nil"/>
              <w:bottom w:val="single" w:sz="4" w:space="0" w:color="auto"/>
              <w:right w:val="nil"/>
            </w:tcBorders>
          </w:tcPr>
          <w:p w14:paraId="1CC9E2A4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Search number</w:t>
            </w:r>
          </w:p>
        </w:tc>
        <w:tc>
          <w:tcPr>
            <w:tcW w:w="6434" w:type="dxa"/>
            <w:tcBorders>
              <w:left w:val="nil"/>
              <w:bottom w:val="single" w:sz="4" w:space="0" w:color="auto"/>
              <w:right w:val="nil"/>
            </w:tcBorders>
          </w:tcPr>
          <w:p w14:paraId="0808634E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Query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nil"/>
            </w:tcBorders>
          </w:tcPr>
          <w:p w14:paraId="44D663E1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3C2DEF" w14:paraId="6E58F258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1B5CCE1" w14:textId="2D56E903" w:rsidR="003C2DEF" w:rsidRDefault="009F3E8C">
            <w:pPr>
              <w:spacing w:after="0" w:line="240" w:lineRule="auto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36818E8F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Metabolic </w:t>
            </w:r>
            <w:proofErr w:type="gramStart"/>
            <w:r>
              <w:rPr>
                <w:rFonts w:cs="Times New Roman" w:hint="eastAsia"/>
                <w:sz w:val="20"/>
                <w:szCs w:val="20"/>
              </w:rPr>
              <w:t>Syndrome[</w:t>
            </w:r>
            <w:proofErr w:type="spellStart"/>
            <w:proofErr w:type="gramEnd"/>
            <w:r>
              <w:rPr>
                <w:rFonts w:cs="Times New Roman" w:hint="eastAsia"/>
                <w:sz w:val="20"/>
                <w:szCs w:val="20"/>
              </w:rPr>
              <w:t>MeSH</w:t>
            </w:r>
            <w:proofErr w:type="spellEnd"/>
            <w:r>
              <w:rPr>
                <w:rFonts w:cs="Times New Roman" w:hint="eastAsia"/>
                <w:sz w:val="20"/>
                <w:szCs w:val="20"/>
              </w:rPr>
              <w:t xml:space="preserve"> Terms]</w:t>
            </w:r>
            <w:r>
              <w:rPr>
                <w:rFonts w:cs="Times New Roman"/>
                <w:sz w:val="20"/>
                <w:szCs w:val="20"/>
              </w:rPr>
              <w:t>Program"[Title/Abstract] OR "Weight Lifting Exercise Program"[Title/Abstract] OR "Weight Lifting Strengthening Program"[Title/Abstract] OR "Yoga"[Title/Abstract]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346CDFC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40216</w:t>
            </w:r>
          </w:p>
        </w:tc>
      </w:tr>
      <w:tr w:rsidR="003C2DEF" w14:paraId="4F032BED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55603D7" w14:textId="09A5811D" w:rsidR="003C2DEF" w:rsidRDefault="009F3E8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2FDE4246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"Cardiometabolic Syndrome*"[Title/Abstract] OR "Dysmetabolic Syndrome X"[Title/Abstract] OR "insulin resistance syndrome"[Title/Abstract] OR "Insulin Resistance Syndrome X"[Title/Abstract] OR "Metabolic Cardiovascular Syndrome"[Title/Abstract] OR "Metabolic Syndrome"[Title/Abstract] OR "Metabolic Syndrome X"[Title/Abstract] OR "Metabolic Syndromes"[Title/Abstract] OR "Metabolic X Syndrome"[Title/Abstract] OR "</w:t>
            </w:r>
            <w:proofErr w:type="spellStart"/>
            <w:r>
              <w:rPr>
                <w:rFonts w:cs="Times New Roman" w:hint="eastAsia"/>
                <w:sz w:val="20"/>
                <w:szCs w:val="20"/>
              </w:rPr>
              <w:t>MetSyn</w:t>
            </w:r>
            <w:proofErr w:type="spellEnd"/>
            <w:r>
              <w:rPr>
                <w:rFonts w:cs="Times New Roman" w:hint="eastAsia"/>
                <w:sz w:val="20"/>
                <w:szCs w:val="20"/>
              </w:rPr>
              <w:t xml:space="preserve"> (metabolic syndrome)"[Title/Abstract] OR "Reaven syndrome"[Title/Abstract] OR "Reaven Syndrome X"[Title/Abstract] OR "Reaven's syndrome"[Title/Abstract] OR "Reaven's syndrome X"[Title/Abstract] OR "syndrome of insulin resistance"[Title/Abstract]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CA131DF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2,733</w:t>
            </w:r>
          </w:p>
        </w:tc>
      </w:tr>
      <w:tr w:rsidR="003C2DEF" w14:paraId="7C35AC49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7B8FCF0" w14:textId="0155B73C" w:rsidR="003C2DEF" w:rsidRDefault="009F3E8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1ECC54DD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"</w:t>
            </w:r>
            <w:proofErr w:type="spellStart"/>
            <w:proofErr w:type="gramStart"/>
            <w:r>
              <w:rPr>
                <w:rFonts w:cs="Times New Roman" w:hint="eastAsia"/>
                <w:sz w:val="20"/>
                <w:szCs w:val="20"/>
              </w:rPr>
              <w:t>atherogen</w:t>
            </w:r>
            <w:proofErr w:type="spellEnd"/>
            <w:proofErr w:type="gramEnd"/>
            <w:r>
              <w:rPr>
                <w:rFonts w:cs="Times New Roman" w:hint="eastAsia"/>
                <w:sz w:val="20"/>
                <w:szCs w:val="20"/>
              </w:rPr>
              <w:t xml:space="preserve"> index of plasma"[Title/Abstract] OR "atherogenic index"[Title/Abstract] OR "atherogenic index of plasma"[Title/Abstract] OR "atherogenicity index"[Title/Abstract] OR "atherogenicity index of plasma"[Title/Abstract]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FE05550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2406</w:t>
            </w:r>
          </w:p>
        </w:tc>
      </w:tr>
      <w:tr w:rsidR="003C2DEF" w14:paraId="28716723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21F5EA3" w14:textId="05EB9F06" w:rsidR="003C2DEF" w:rsidRDefault="009F3E8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4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787E5F44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(#1 OR #2) AND #3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3199B8E" w14:textId="77777777" w:rsidR="003C2DEF" w:rsidRDefault="000000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201</w:t>
            </w:r>
          </w:p>
        </w:tc>
      </w:tr>
    </w:tbl>
    <w:p w14:paraId="668108EB" w14:textId="77777777" w:rsidR="003C2DEF" w:rsidRDefault="003C2DEF">
      <w:pPr>
        <w:rPr>
          <w:rFonts w:cs="Times New Roman"/>
        </w:rPr>
      </w:pPr>
    </w:p>
    <w:sectPr w:rsidR="003C2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C90B9" w14:textId="77777777" w:rsidR="00880517" w:rsidRDefault="00880517">
      <w:pPr>
        <w:spacing w:line="240" w:lineRule="auto"/>
      </w:pPr>
      <w:r>
        <w:separator/>
      </w:r>
    </w:p>
  </w:endnote>
  <w:endnote w:type="continuationSeparator" w:id="0">
    <w:p w14:paraId="006AAF5D" w14:textId="77777777" w:rsidR="00880517" w:rsidRDefault="00880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FEE19" w14:textId="77777777" w:rsidR="00880517" w:rsidRDefault="00880517">
      <w:pPr>
        <w:spacing w:after="0"/>
      </w:pPr>
      <w:r>
        <w:separator/>
      </w:r>
    </w:p>
  </w:footnote>
  <w:footnote w:type="continuationSeparator" w:id="0">
    <w:p w14:paraId="2FA44CDB" w14:textId="77777777" w:rsidR="00880517" w:rsidRDefault="008805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84845"/>
    <w:multiLevelType w:val="multilevel"/>
    <w:tmpl w:val="19284845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26860EA0"/>
    <w:multiLevelType w:val="multilevel"/>
    <w:tmpl w:val="26860EA0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970591745">
    <w:abstractNumId w:val="0"/>
  </w:num>
  <w:num w:numId="2" w16cid:durableId="145524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49"/>
    <w:rsid w:val="00051441"/>
    <w:rsid w:val="00075A49"/>
    <w:rsid w:val="000E2FA4"/>
    <w:rsid w:val="001D130A"/>
    <w:rsid w:val="00241D5D"/>
    <w:rsid w:val="00312E2C"/>
    <w:rsid w:val="003943A6"/>
    <w:rsid w:val="003C2DEF"/>
    <w:rsid w:val="00515F37"/>
    <w:rsid w:val="005D001B"/>
    <w:rsid w:val="006F2731"/>
    <w:rsid w:val="007B0776"/>
    <w:rsid w:val="00854A89"/>
    <w:rsid w:val="00860A72"/>
    <w:rsid w:val="008753D7"/>
    <w:rsid w:val="00880517"/>
    <w:rsid w:val="0099608C"/>
    <w:rsid w:val="009C195D"/>
    <w:rsid w:val="009F3E8C"/>
    <w:rsid w:val="00A06711"/>
    <w:rsid w:val="00B338B3"/>
    <w:rsid w:val="00B5786B"/>
    <w:rsid w:val="00C02D28"/>
    <w:rsid w:val="00DB0406"/>
    <w:rsid w:val="00E17F2F"/>
    <w:rsid w:val="00F03676"/>
    <w:rsid w:val="00F2069C"/>
    <w:rsid w:val="60A93D09"/>
    <w:rsid w:val="625C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A1B9C"/>
  <w15:docId w15:val="{FEEEA52F-E678-4D9A-83D4-8FB8D41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pacing w:after="160" w:line="278" w:lineRule="auto"/>
    </w:pPr>
    <w:rPr>
      <w:rFonts w:eastAsia="微软雅黑"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1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1"/>
    <w:next w:val="a1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1"/>
    <w:next w:val="a1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主标题"/>
    <w:basedOn w:val="a1"/>
    <w:next w:val="a1"/>
    <w:link w:val="af"/>
    <w:qFormat/>
    <w:rPr>
      <w:b/>
      <w:sz w:val="40"/>
      <w:szCs w:val="40"/>
    </w:rPr>
  </w:style>
  <w:style w:type="character" w:customStyle="1" w:styleId="af">
    <w:name w:val="主标题 字符"/>
    <w:basedOn w:val="a2"/>
    <w:link w:val="ae"/>
    <w:rPr>
      <w:b/>
      <w:sz w:val="40"/>
      <w:szCs w:val="40"/>
    </w:rPr>
  </w:style>
  <w:style w:type="paragraph" w:customStyle="1" w:styleId="a">
    <w:name w:val="二级标题"/>
    <w:basedOn w:val="af0"/>
    <w:link w:val="af1"/>
    <w:qFormat/>
    <w:pPr>
      <w:numPr>
        <w:numId w:val="1"/>
      </w:numPr>
      <w:jc w:val="both"/>
      <w:outlineLvl w:val="1"/>
    </w:pPr>
    <w:rPr>
      <w:rFonts w:cs="Times New Roman"/>
      <w:b/>
      <w:bCs/>
    </w:rPr>
  </w:style>
  <w:style w:type="paragraph" w:styleId="af0">
    <w:name w:val="List Paragraph"/>
    <w:basedOn w:val="a1"/>
    <w:uiPriority w:val="34"/>
    <w:qFormat/>
    <w:pPr>
      <w:ind w:left="720"/>
      <w:contextualSpacing/>
    </w:pPr>
  </w:style>
  <w:style w:type="character" w:customStyle="1" w:styleId="af1">
    <w:name w:val="二级标题 字符"/>
    <w:basedOn w:val="a2"/>
    <w:link w:val="a"/>
    <w:rPr>
      <w:rFonts w:cs="Times New Roman"/>
      <w:b/>
      <w:bCs/>
    </w:rPr>
  </w:style>
  <w:style w:type="paragraph" w:customStyle="1" w:styleId="a0">
    <w:name w:val="三级标题"/>
    <w:basedOn w:val="a"/>
    <w:next w:val="a1"/>
    <w:link w:val="af2"/>
    <w:qFormat/>
    <w:pPr>
      <w:numPr>
        <w:numId w:val="2"/>
      </w:numPr>
      <w:ind w:left="440" w:hanging="440"/>
      <w:outlineLvl w:val="2"/>
    </w:pPr>
  </w:style>
  <w:style w:type="character" w:customStyle="1" w:styleId="af2">
    <w:name w:val="三级标题 字符"/>
    <w:basedOn w:val="af1"/>
    <w:link w:val="a0"/>
    <w:rPr>
      <w:rFonts w:cs="Times New Roman"/>
      <w:b/>
      <w:bCs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2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2"/>
    <w:link w:val="6"/>
    <w:uiPriority w:val="9"/>
    <w:semiHidden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c">
    <w:name w:val="标题 字符"/>
    <w:basedOn w:val="a2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2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1"/>
    <w:next w:val="a1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2"/>
    <w:link w:val="af3"/>
    <w:uiPriority w:val="29"/>
    <w:rPr>
      <w:i/>
      <w:iCs/>
      <w:color w:val="404040" w:themeColor="text1" w:themeTint="BF"/>
    </w:rPr>
  </w:style>
  <w:style w:type="character" w:customStyle="1" w:styleId="11">
    <w:name w:val="明显强调1"/>
    <w:basedOn w:val="a2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1"/>
    <w:next w:val="a1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2"/>
    <w:link w:val="af5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2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2"/>
    <w:link w:val="a7"/>
    <w:uiPriority w:val="99"/>
    <w:rPr>
      <w:sz w:val="18"/>
      <w:szCs w:val="18"/>
    </w:rPr>
  </w:style>
  <w:style w:type="character" w:customStyle="1" w:styleId="a6">
    <w:name w:val="页脚 字符"/>
    <w:basedOn w:val="a2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Toedit Judy</dc:creator>
  <cp:lastModifiedBy>Toedit Judy</cp:lastModifiedBy>
  <cp:revision>8</cp:revision>
  <dcterms:created xsi:type="dcterms:W3CDTF">2024-11-08T01:49:00Z</dcterms:created>
  <dcterms:modified xsi:type="dcterms:W3CDTF">2024-11-26T05:24:00Z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48DE4A6BDC0E4E88A7F0FBE38F181281_13</vt:lpwstr>
  </property>
</Properties>
</file>